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59E4" w14:textId="4D08A9DE" w:rsidR="005D0280" w:rsidRDefault="00855A74" w:rsidP="00855A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УЏБЕНИЦИ ЗА </w:t>
      </w:r>
      <w:r w:rsidR="00A451E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ОСМИ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РАЗРЕД ЗА ШКОЛСКУ 2026/2027. ГОДИНУ</w:t>
      </w:r>
    </w:p>
    <w:p w14:paraId="39BEFB0B" w14:textId="77777777" w:rsidR="00855A74" w:rsidRDefault="00855A74" w:rsidP="00855A7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655"/>
        <w:gridCol w:w="2755"/>
        <w:gridCol w:w="1530"/>
        <w:gridCol w:w="1615"/>
      </w:tblGrid>
      <w:tr w:rsidR="00855A74" w:rsidRPr="00CD3E17" w14:paraId="5619D1C2" w14:textId="77777777" w:rsidTr="006A6204">
        <w:trPr>
          <w:jc w:val="center"/>
        </w:trPr>
        <w:tc>
          <w:tcPr>
            <w:tcW w:w="1795" w:type="dxa"/>
          </w:tcPr>
          <w:p w14:paraId="1711062D" w14:textId="255BA945" w:rsidR="00855A74" w:rsidRPr="00CD3E17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655" w:type="dxa"/>
          </w:tcPr>
          <w:p w14:paraId="03269CAE" w14:textId="3A386CA9" w:rsidR="00855A74" w:rsidRPr="00CD3E17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</w:t>
            </w:r>
          </w:p>
        </w:tc>
        <w:tc>
          <w:tcPr>
            <w:tcW w:w="2755" w:type="dxa"/>
          </w:tcPr>
          <w:p w14:paraId="7B5578C1" w14:textId="3574BF2F" w:rsidR="00855A74" w:rsidRPr="00CD3E17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НАСЛОВ УЏБЕНИКА</w:t>
            </w:r>
          </w:p>
        </w:tc>
        <w:tc>
          <w:tcPr>
            <w:tcW w:w="1530" w:type="dxa"/>
          </w:tcPr>
          <w:p w14:paraId="19067124" w14:textId="6835FE2B" w:rsidR="00855A74" w:rsidRPr="00CD3E17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АУТОРИ</w:t>
            </w:r>
          </w:p>
        </w:tc>
        <w:tc>
          <w:tcPr>
            <w:tcW w:w="1615" w:type="dxa"/>
          </w:tcPr>
          <w:p w14:paraId="272F2136" w14:textId="2EEE1B89" w:rsidR="00855A74" w:rsidRPr="00CD3E17" w:rsidRDefault="003A0D6B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БР.РЕШЕЊА И ДАТУМ</w:t>
            </w:r>
          </w:p>
        </w:tc>
      </w:tr>
      <w:tr w:rsidR="00A451E6" w:rsidRPr="00CD3E17" w14:paraId="4FCFA2C9" w14:textId="77777777" w:rsidTr="006A6204">
        <w:trPr>
          <w:jc w:val="center"/>
        </w:trPr>
        <w:tc>
          <w:tcPr>
            <w:tcW w:w="1795" w:type="dxa"/>
          </w:tcPr>
          <w:p w14:paraId="3B360AF0" w14:textId="15078452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655" w:type="dxa"/>
          </w:tcPr>
          <w:p w14:paraId="234E70DB" w14:textId="13F62988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D3E17">
              <w:rPr>
                <w:rFonts w:ascii="Times New Roman" w:hAnsi="Times New Roman" w:cs="Times New Roman"/>
              </w:rPr>
              <w:t>New Age Publishing</w:t>
            </w:r>
          </w:p>
        </w:tc>
        <w:tc>
          <w:tcPr>
            <w:tcW w:w="2755" w:type="dxa"/>
          </w:tcPr>
          <w:p w14:paraId="124B8540" w14:textId="77777777" w:rsidR="00A451E6" w:rsidRPr="00CD3E17" w:rsidRDefault="00A451E6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Crystal Clear 4,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енглески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први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страни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година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учења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комплет</w:t>
            </w:r>
            <w:proofErr w:type="spellEnd"/>
          </w:p>
          <w:p w14:paraId="134C48F8" w14:textId="448A8CE2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30" w:type="dxa"/>
          </w:tcPr>
          <w:p w14:paraId="7098098A" w14:textId="5A49977A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</w:rPr>
              <w:t>Fiona Mauchline, Daniel Morris</w:t>
            </w:r>
          </w:p>
        </w:tc>
        <w:tc>
          <w:tcPr>
            <w:tcW w:w="1615" w:type="dxa"/>
          </w:tcPr>
          <w:p w14:paraId="13B2DCDC" w14:textId="66494735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650-02- 00621/2022- 07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21.4.2023</w:t>
            </w:r>
          </w:p>
        </w:tc>
      </w:tr>
      <w:tr w:rsidR="00A451E6" w:rsidRPr="00CD3E17" w14:paraId="441615DD" w14:textId="77777777" w:rsidTr="006A6204">
        <w:trPr>
          <w:jc w:val="center"/>
        </w:trPr>
        <w:tc>
          <w:tcPr>
            <w:tcW w:w="1795" w:type="dxa"/>
          </w:tcPr>
          <w:p w14:paraId="5D64FDCE" w14:textId="17E36197" w:rsidR="00A451E6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1655" w:type="dxa"/>
          </w:tcPr>
          <w:p w14:paraId="0669B7C8" w14:textId="3D0E3D31" w:rsidR="00A451E6" w:rsidRPr="00CD3E17" w:rsidRDefault="005B58B5" w:rsidP="00855A74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Klett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Издавачка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кућа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доо</w:t>
            </w:r>
            <w:proofErr w:type="spellEnd"/>
          </w:p>
        </w:tc>
        <w:tc>
          <w:tcPr>
            <w:tcW w:w="2755" w:type="dxa"/>
          </w:tcPr>
          <w:p w14:paraId="4ACB2708" w14:textId="44AA1464" w:rsidR="00A451E6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Цветник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Читанка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</w:p>
          <w:p w14:paraId="4BDD0C88" w14:textId="7A368CD4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</w:p>
          <w:p w14:paraId="19C58F8A" w14:textId="7777777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</w:p>
          <w:p w14:paraId="7AC5EEE9" w14:textId="4D6B8A63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Граматика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књижевност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</w:p>
          <w:p w14:paraId="31A8E536" w14:textId="7777777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</w:p>
          <w:p w14:paraId="20BC355F" w14:textId="2C1CA6ED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Радна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свеска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уз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језик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књижевности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31E7BB85" w14:textId="77777777" w:rsidR="00A451E6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Зона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Мркаљ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Зорица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Несторовић</w:t>
            </w:r>
            <w:proofErr w:type="spellEnd"/>
          </w:p>
          <w:p w14:paraId="18903A8A" w14:textId="7777777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</w:p>
          <w:p w14:paraId="16357F4D" w14:textId="7777777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Ломпар</w:t>
            </w:r>
            <w:proofErr w:type="spellEnd"/>
          </w:p>
          <w:p w14:paraId="3D0B5E73" w14:textId="7777777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</w:p>
          <w:p w14:paraId="5DCB4D5E" w14:textId="7777777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</w:p>
          <w:p w14:paraId="6F583C73" w14:textId="14B0379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Весна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Ломпар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Зона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Мркаљ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Зорица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Несторовић</w:t>
            </w:r>
            <w:proofErr w:type="spellEnd"/>
          </w:p>
        </w:tc>
        <w:tc>
          <w:tcPr>
            <w:tcW w:w="1615" w:type="dxa"/>
          </w:tcPr>
          <w:p w14:paraId="2713F7CC" w14:textId="76105916" w:rsidR="00A451E6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650-02- 00287/2020- 07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16.12.2020</w:t>
            </w:r>
          </w:p>
        </w:tc>
      </w:tr>
      <w:tr w:rsidR="005B58B5" w:rsidRPr="00CD3E17" w14:paraId="66AC53A8" w14:textId="77777777" w:rsidTr="006A6204">
        <w:trPr>
          <w:jc w:val="center"/>
        </w:trPr>
        <w:tc>
          <w:tcPr>
            <w:tcW w:w="1795" w:type="dxa"/>
          </w:tcPr>
          <w:p w14:paraId="57E84A76" w14:textId="42D11411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655" w:type="dxa"/>
          </w:tcPr>
          <w:p w14:paraId="057D6850" w14:textId="4BF6F55D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37177791" w14:textId="182F3FBE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Математика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збирком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D3E17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први</w:t>
            </w:r>
            <w:proofErr w:type="spellEnd"/>
            <w:proofErr w:type="gram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други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део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);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1A52B97D" w14:textId="3EA071E2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Војислав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Андрић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Маријана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Стефановић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Вељко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Ћировић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Голубовић</w:t>
            </w:r>
            <w:proofErr w:type="spellEnd"/>
          </w:p>
        </w:tc>
        <w:tc>
          <w:tcPr>
            <w:tcW w:w="1615" w:type="dxa"/>
          </w:tcPr>
          <w:p w14:paraId="72A2B2A5" w14:textId="0A37F3A8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650-02- 00309/2021- 07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12.4.2022</w:t>
            </w:r>
          </w:p>
        </w:tc>
      </w:tr>
      <w:tr w:rsidR="00A451E6" w:rsidRPr="00CD3E17" w14:paraId="6B230F42" w14:textId="77777777" w:rsidTr="006A6204">
        <w:trPr>
          <w:jc w:val="center"/>
        </w:trPr>
        <w:tc>
          <w:tcPr>
            <w:tcW w:w="1795" w:type="dxa"/>
          </w:tcPr>
          <w:p w14:paraId="443C1B75" w14:textId="0F6C0BAB" w:rsidR="00A451E6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Биологија </w:t>
            </w:r>
          </w:p>
          <w:p w14:paraId="0F097791" w14:textId="77777777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7F5454" w14:textId="77777777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B818F7" w14:textId="793CB882" w:rsidR="00A451E6" w:rsidRPr="00CD3E17" w:rsidRDefault="00A451E6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5" w:type="dxa"/>
          </w:tcPr>
          <w:p w14:paraId="16A27667" w14:textId="14570411" w:rsidR="00A451E6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71A50982" w14:textId="64158366" w:rsidR="00A451E6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Биологија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636AB3FD" w14:textId="7D6158F0" w:rsidR="00A451E6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Милена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Цветковић</w:t>
            </w:r>
            <w:proofErr w:type="spellEnd"/>
          </w:p>
        </w:tc>
        <w:tc>
          <w:tcPr>
            <w:tcW w:w="1615" w:type="dxa"/>
          </w:tcPr>
          <w:p w14:paraId="0F87E32E" w14:textId="365356AD" w:rsidR="00A451E6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650-02- 00187/2023- 07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9.11.2023.</w:t>
            </w:r>
          </w:p>
        </w:tc>
      </w:tr>
      <w:tr w:rsidR="005B58B5" w:rsidRPr="00CD3E17" w14:paraId="751504E9" w14:textId="77777777" w:rsidTr="006A6204">
        <w:trPr>
          <w:jc w:val="center"/>
        </w:trPr>
        <w:tc>
          <w:tcPr>
            <w:tcW w:w="1795" w:type="dxa"/>
          </w:tcPr>
          <w:p w14:paraId="509DD7A0" w14:textId="7F6A0064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Историја </w:t>
            </w:r>
          </w:p>
        </w:tc>
        <w:tc>
          <w:tcPr>
            <w:tcW w:w="1655" w:type="dxa"/>
          </w:tcPr>
          <w:p w14:paraId="5265FAA7" w14:textId="4DB4C9FB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2D4DB73B" w14:textId="7E009189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Историја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одабраним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историјским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изворима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197B0EC1" w14:textId="63C46A6F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Александар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Стојановић</w:t>
            </w:r>
            <w:proofErr w:type="spellEnd"/>
          </w:p>
        </w:tc>
        <w:tc>
          <w:tcPr>
            <w:tcW w:w="1615" w:type="dxa"/>
          </w:tcPr>
          <w:p w14:paraId="20F1BE0F" w14:textId="4082FF9D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650-02- 00297/2021- 07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2.3.2022</w:t>
            </w:r>
          </w:p>
        </w:tc>
      </w:tr>
      <w:tr w:rsidR="005B58B5" w:rsidRPr="00CD3E17" w14:paraId="6084318E" w14:textId="77777777" w:rsidTr="006A6204">
        <w:trPr>
          <w:jc w:val="center"/>
        </w:trPr>
        <w:tc>
          <w:tcPr>
            <w:tcW w:w="1795" w:type="dxa"/>
          </w:tcPr>
          <w:p w14:paraId="24DB2E17" w14:textId="070BC7BC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Физика </w:t>
            </w:r>
          </w:p>
        </w:tc>
        <w:tc>
          <w:tcPr>
            <w:tcW w:w="1655" w:type="dxa"/>
          </w:tcPr>
          <w:p w14:paraId="0783DDDC" w14:textId="6F66F6B4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68E2E88F" w14:textId="2AB02364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Физика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са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збирком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лабораторијским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вежбама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тестовима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</w:t>
            </w:r>
            <w:proofErr w:type="spellEnd"/>
          </w:p>
        </w:tc>
        <w:tc>
          <w:tcPr>
            <w:tcW w:w="1530" w:type="dxa"/>
          </w:tcPr>
          <w:p w14:paraId="64009328" w14:textId="5CDFBD1E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О.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Распоповић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Богдан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Д.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Пушара</w:t>
            </w:r>
            <w:proofErr w:type="spellEnd"/>
          </w:p>
        </w:tc>
        <w:tc>
          <w:tcPr>
            <w:tcW w:w="1615" w:type="dxa"/>
          </w:tcPr>
          <w:p w14:paraId="051A643D" w14:textId="40277C3C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650-02- 00204/2020- 07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2.11.2020.</w:t>
            </w:r>
          </w:p>
        </w:tc>
      </w:tr>
      <w:tr w:rsidR="005B58B5" w:rsidRPr="00CD3E17" w14:paraId="6F22F945" w14:textId="77777777" w:rsidTr="006A6204">
        <w:trPr>
          <w:jc w:val="center"/>
        </w:trPr>
        <w:tc>
          <w:tcPr>
            <w:tcW w:w="1795" w:type="dxa"/>
          </w:tcPr>
          <w:p w14:paraId="679E0818" w14:textId="235C4A63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  <w:tc>
          <w:tcPr>
            <w:tcW w:w="1655" w:type="dxa"/>
          </w:tcPr>
          <w:p w14:paraId="34A9821F" w14:textId="1BC3A566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65F1AD56" w14:textId="2E14E920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Хемија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</w:p>
        </w:tc>
        <w:tc>
          <w:tcPr>
            <w:tcW w:w="1530" w:type="dxa"/>
          </w:tcPr>
          <w:p w14:paraId="0393A06D" w14:textId="66C1FAD5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Зарић</w:t>
            </w:r>
            <w:proofErr w:type="spellEnd"/>
          </w:p>
        </w:tc>
        <w:tc>
          <w:tcPr>
            <w:tcW w:w="1615" w:type="dxa"/>
          </w:tcPr>
          <w:p w14:paraId="517E2374" w14:textId="307E245E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650-02- 00291/2021- </w:t>
            </w:r>
            <w:r w:rsidRPr="00CD3E17">
              <w:rPr>
                <w:rFonts w:ascii="Times New Roman" w:hAnsi="Times New Roman" w:cs="Times New Roman"/>
              </w:rPr>
              <w:lastRenderedPageBreak/>
              <w:t xml:space="preserve">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28.1.2022</w:t>
            </w:r>
          </w:p>
        </w:tc>
      </w:tr>
      <w:tr w:rsidR="005B58B5" w:rsidRPr="00CD3E17" w14:paraId="69C9FD32" w14:textId="77777777" w:rsidTr="006A6204">
        <w:trPr>
          <w:jc w:val="center"/>
        </w:trPr>
        <w:tc>
          <w:tcPr>
            <w:tcW w:w="1795" w:type="dxa"/>
          </w:tcPr>
          <w:p w14:paraId="56A3882E" w14:textId="3E43AF3B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Техника и технологија </w:t>
            </w:r>
          </w:p>
        </w:tc>
        <w:tc>
          <w:tcPr>
            <w:tcW w:w="1655" w:type="dxa"/>
          </w:tcPr>
          <w:p w14:paraId="5AAC2FC4" w14:textId="06CF193C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1AB150FD" w14:textId="20438F58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Техника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технологија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конструкторски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1F7CCB22" w14:textId="4796A207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Зоран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Ферина</w:t>
            </w:r>
            <w:proofErr w:type="spellEnd"/>
          </w:p>
        </w:tc>
        <w:tc>
          <w:tcPr>
            <w:tcW w:w="1615" w:type="dxa"/>
          </w:tcPr>
          <w:p w14:paraId="1189AD4C" w14:textId="37D315B2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650-02- 00004/2022- 07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16.03.2022.</w:t>
            </w:r>
          </w:p>
        </w:tc>
      </w:tr>
      <w:tr w:rsidR="005B58B5" w:rsidRPr="00CD3E17" w14:paraId="71012192" w14:textId="77777777" w:rsidTr="006A6204">
        <w:trPr>
          <w:jc w:val="center"/>
        </w:trPr>
        <w:tc>
          <w:tcPr>
            <w:tcW w:w="1795" w:type="dxa"/>
          </w:tcPr>
          <w:p w14:paraId="41999D6F" w14:textId="02B916CC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Информатика и рачунарство </w:t>
            </w:r>
          </w:p>
        </w:tc>
        <w:tc>
          <w:tcPr>
            <w:tcW w:w="1655" w:type="dxa"/>
          </w:tcPr>
          <w:p w14:paraId="3D3993B3" w14:textId="708D0396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64E414D7" w14:textId="63DCFF6D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Информатика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рачунарство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  <w:r w:rsidRPr="00CD3E1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30" w:type="dxa"/>
          </w:tcPr>
          <w:p w14:paraId="1D005BA4" w14:textId="0361B7C9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Тамара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Недељковић</w:t>
            </w:r>
            <w:proofErr w:type="spellEnd"/>
          </w:p>
        </w:tc>
        <w:tc>
          <w:tcPr>
            <w:tcW w:w="1615" w:type="dxa"/>
          </w:tcPr>
          <w:p w14:paraId="31C86CC2" w14:textId="21878D96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650-02- 00121/2025- 07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10.12.2025.</w:t>
            </w:r>
          </w:p>
        </w:tc>
      </w:tr>
      <w:tr w:rsidR="005B58B5" w:rsidRPr="00CD3E17" w14:paraId="147482BF" w14:textId="77777777" w:rsidTr="006A6204">
        <w:trPr>
          <w:jc w:val="center"/>
        </w:trPr>
        <w:tc>
          <w:tcPr>
            <w:tcW w:w="1795" w:type="dxa"/>
          </w:tcPr>
          <w:p w14:paraId="5D3234AA" w14:textId="30EF6DD9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Музичка култура </w:t>
            </w:r>
          </w:p>
        </w:tc>
        <w:tc>
          <w:tcPr>
            <w:tcW w:w="1655" w:type="dxa"/>
          </w:tcPr>
          <w:p w14:paraId="6A1B386B" w14:textId="4E0F4513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315058D5" w14:textId="66AC0369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Музичка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  <w:r w:rsidRPr="00CD3E1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530" w:type="dxa"/>
          </w:tcPr>
          <w:p w14:paraId="726CB5CC" w14:textId="6A0652F0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Магдалена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Чукић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Шепец</w:t>
            </w:r>
            <w:proofErr w:type="spellEnd"/>
          </w:p>
        </w:tc>
        <w:tc>
          <w:tcPr>
            <w:tcW w:w="1615" w:type="dxa"/>
          </w:tcPr>
          <w:p w14:paraId="4F874BD1" w14:textId="538FB02B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670-00- 00139/2025- 07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7.11.2025.</w:t>
            </w:r>
          </w:p>
        </w:tc>
      </w:tr>
      <w:tr w:rsidR="005B58B5" w:rsidRPr="00CD3E17" w14:paraId="4A85A24F" w14:textId="77777777" w:rsidTr="006A6204">
        <w:trPr>
          <w:jc w:val="center"/>
        </w:trPr>
        <w:tc>
          <w:tcPr>
            <w:tcW w:w="1795" w:type="dxa"/>
          </w:tcPr>
          <w:p w14:paraId="1AD54CF0" w14:textId="70E82011" w:rsidR="005B58B5" w:rsidRPr="00CD3E17" w:rsidRDefault="005B58B5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Ликовна култура </w:t>
            </w:r>
          </w:p>
        </w:tc>
        <w:tc>
          <w:tcPr>
            <w:tcW w:w="1655" w:type="dxa"/>
          </w:tcPr>
          <w:p w14:paraId="03F54432" w14:textId="1F8941B0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Архикњига</w:t>
            </w:r>
            <w:proofErr w:type="spellEnd"/>
          </w:p>
        </w:tc>
        <w:tc>
          <w:tcPr>
            <w:tcW w:w="2755" w:type="dxa"/>
          </w:tcPr>
          <w:p w14:paraId="7345DDB2" w14:textId="73C3889A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Ликовна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5A56E3F5" w14:textId="0AEBD2AA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Андрић</w:t>
            </w:r>
            <w:proofErr w:type="spellEnd"/>
          </w:p>
        </w:tc>
        <w:tc>
          <w:tcPr>
            <w:tcW w:w="1615" w:type="dxa"/>
          </w:tcPr>
          <w:p w14:paraId="5274163A" w14:textId="7223D8DC" w:rsidR="005B58B5" w:rsidRPr="00CD3E17" w:rsidRDefault="005B58B5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650-02- 00163/2021- 07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8.9.2021</w:t>
            </w:r>
          </w:p>
        </w:tc>
      </w:tr>
      <w:tr w:rsidR="00CD3E17" w:rsidRPr="00CD3E17" w14:paraId="3384CFC0" w14:textId="77777777" w:rsidTr="006A6204">
        <w:trPr>
          <w:jc w:val="center"/>
        </w:trPr>
        <w:tc>
          <w:tcPr>
            <w:tcW w:w="1795" w:type="dxa"/>
          </w:tcPr>
          <w:p w14:paraId="4A6008C9" w14:textId="40161792" w:rsidR="00CD3E17" w:rsidRPr="00CD3E17" w:rsidRDefault="00CD3E17" w:rsidP="00855A7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3E1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Географија </w:t>
            </w:r>
          </w:p>
        </w:tc>
        <w:tc>
          <w:tcPr>
            <w:tcW w:w="1655" w:type="dxa"/>
          </w:tcPr>
          <w:p w14:paraId="613DDCE3" w14:textId="761426E4" w:rsidR="00CD3E17" w:rsidRPr="00CD3E17" w:rsidRDefault="00CD3E17" w:rsidP="00855A74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Klett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Издавачка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кућа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доо</w:t>
            </w:r>
            <w:proofErr w:type="spellEnd"/>
          </w:p>
        </w:tc>
        <w:tc>
          <w:tcPr>
            <w:tcW w:w="2755" w:type="dxa"/>
          </w:tcPr>
          <w:p w14:paraId="1D4FD073" w14:textId="6A39C05F" w:rsidR="00CD3E17" w:rsidRPr="00CD3E17" w:rsidRDefault="00CD3E17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Географија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8,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уџбеник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за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осми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основне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D3E1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1530" w:type="dxa"/>
          </w:tcPr>
          <w:p w14:paraId="19FC9968" w14:textId="646459E8" w:rsidR="00CD3E17" w:rsidRPr="00CD3E17" w:rsidRDefault="00CD3E17" w:rsidP="00855A74">
            <w:pPr>
              <w:rPr>
                <w:rFonts w:ascii="Times New Roman" w:hAnsi="Times New Roman" w:cs="Times New Roman"/>
              </w:rPr>
            </w:pPr>
            <w:proofErr w:type="spellStart"/>
            <w:r w:rsidRPr="00CD3E17">
              <w:rPr>
                <w:rFonts w:ascii="Times New Roman" w:hAnsi="Times New Roman" w:cs="Times New Roman"/>
              </w:rPr>
              <w:t>Тања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Плазинић</w:t>
            </w:r>
            <w:proofErr w:type="spellEnd"/>
          </w:p>
        </w:tc>
        <w:tc>
          <w:tcPr>
            <w:tcW w:w="1615" w:type="dxa"/>
          </w:tcPr>
          <w:p w14:paraId="0A95E527" w14:textId="5087583E" w:rsidR="00CD3E17" w:rsidRPr="00CD3E17" w:rsidRDefault="00CD3E17" w:rsidP="00855A74">
            <w:pPr>
              <w:rPr>
                <w:rFonts w:ascii="Times New Roman" w:hAnsi="Times New Roman" w:cs="Times New Roman"/>
              </w:rPr>
            </w:pPr>
            <w:r w:rsidRPr="00CD3E17">
              <w:rPr>
                <w:rFonts w:ascii="Times New Roman" w:hAnsi="Times New Roman" w:cs="Times New Roman"/>
              </w:rPr>
              <w:t xml:space="preserve">650-02- 00258/2020- 07 </w:t>
            </w:r>
            <w:proofErr w:type="spellStart"/>
            <w:r w:rsidRPr="00CD3E17">
              <w:rPr>
                <w:rFonts w:ascii="Times New Roman" w:hAnsi="Times New Roman" w:cs="Times New Roman"/>
              </w:rPr>
              <w:t>од</w:t>
            </w:r>
            <w:proofErr w:type="spellEnd"/>
            <w:r w:rsidRPr="00CD3E17">
              <w:rPr>
                <w:rFonts w:ascii="Times New Roman" w:hAnsi="Times New Roman" w:cs="Times New Roman"/>
              </w:rPr>
              <w:t xml:space="preserve"> 1.2.2021</w:t>
            </w:r>
          </w:p>
        </w:tc>
      </w:tr>
    </w:tbl>
    <w:p w14:paraId="492260DA" w14:textId="46EA6602" w:rsidR="00855A74" w:rsidRPr="00CD3E17" w:rsidRDefault="00855A74" w:rsidP="006A6204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9583A43" w14:textId="77777777" w:rsidR="00855A74" w:rsidRPr="00CD3E17" w:rsidRDefault="00855A74" w:rsidP="00855A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55A74" w:rsidRPr="00CD3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74"/>
    <w:rsid w:val="003A0D6B"/>
    <w:rsid w:val="005B58B5"/>
    <w:rsid w:val="005D0280"/>
    <w:rsid w:val="006A6204"/>
    <w:rsid w:val="00855A74"/>
    <w:rsid w:val="00A451E6"/>
    <w:rsid w:val="00C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30C39"/>
  <w15:chartTrackingRefBased/>
  <w15:docId w15:val="{BFA24C3A-A909-4630-B648-710D66E9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Heroj Pinki</dc:creator>
  <cp:keywords/>
  <dc:description/>
  <cp:lastModifiedBy>Heroj Pinki</cp:lastModifiedBy>
  <cp:revision>2</cp:revision>
  <dcterms:created xsi:type="dcterms:W3CDTF">2026-03-30T08:47:00Z</dcterms:created>
  <dcterms:modified xsi:type="dcterms:W3CDTF">2026-03-30T08:47:00Z</dcterms:modified>
</cp:coreProperties>
</file>