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6A95" w14:textId="77777777" w:rsidR="005871E6" w:rsidRPr="00C95FE2" w:rsidRDefault="005871E6" w:rsidP="005871E6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D91F2D">
        <w:rPr>
          <w:rFonts w:ascii="Times New Roman" w:hAnsi="Times New Roman" w:cs="Times New Roman"/>
          <w:b/>
          <w:sz w:val="40"/>
          <w:szCs w:val="40"/>
        </w:rPr>
        <w:t>AK</w:t>
      </w:r>
      <w:r w:rsidRPr="00D91F2D">
        <w:rPr>
          <w:rFonts w:ascii="Times New Roman" w:hAnsi="Times New Roman" w:cs="Times New Roman"/>
          <w:b/>
          <w:sz w:val="40"/>
          <w:szCs w:val="40"/>
          <w:lang w:val="sr-Cyrl-RS"/>
        </w:rPr>
        <w:t>ЦИОНИ</w:t>
      </w:r>
      <w:r w:rsidRPr="00C95FE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ПЛАН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ЗА ШКОЛСКУ </w:t>
      </w:r>
    </w:p>
    <w:p w14:paraId="6CE65A61" w14:textId="237467B0" w:rsidR="005871E6" w:rsidRPr="005871E6" w:rsidRDefault="005871E6" w:rsidP="005871E6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A37952">
        <w:rPr>
          <w:rFonts w:ascii="Times New Roman" w:hAnsi="Times New Roman" w:cs="Times New Roman"/>
          <w:b/>
          <w:sz w:val="40"/>
          <w:szCs w:val="40"/>
        </w:rPr>
        <w:t>3</w:t>
      </w:r>
      <w:r w:rsidRPr="00C95FE2">
        <w:rPr>
          <w:rFonts w:ascii="Times New Roman" w:hAnsi="Times New Roman" w:cs="Times New Roman"/>
          <w:b/>
          <w:sz w:val="40"/>
          <w:szCs w:val="40"/>
          <w:lang w:val="sr-Cyrl-RS"/>
        </w:rPr>
        <w:t>/20</w:t>
      </w:r>
      <w:r>
        <w:rPr>
          <w:rFonts w:ascii="Times New Roman" w:hAnsi="Times New Roman" w:cs="Times New Roman"/>
          <w:b/>
          <w:sz w:val="40"/>
          <w:szCs w:val="40"/>
          <w:lang w:val="sr-Cyrl-RS"/>
        </w:rPr>
        <w:t>2</w:t>
      </w:r>
      <w:r w:rsidR="00A37952">
        <w:rPr>
          <w:rFonts w:ascii="Times New Roman" w:hAnsi="Times New Roman" w:cs="Times New Roman"/>
          <w:b/>
          <w:sz w:val="40"/>
          <w:szCs w:val="40"/>
        </w:rPr>
        <w:t>4</w:t>
      </w:r>
      <w:r w:rsidRPr="00C95FE2">
        <w:rPr>
          <w:rFonts w:ascii="Times New Roman" w:hAnsi="Times New Roman" w:cs="Times New Roman"/>
          <w:b/>
          <w:sz w:val="40"/>
          <w:szCs w:val="40"/>
          <w:lang w:val="sr-Cyrl-RS"/>
        </w:rPr>
        <w:t>.</w:t>
      </w:r>
    </w:p>
    <w:p w14:paraId="2B19B2AC" w14:textId="77777777" w:rsidR="005871E6" w:rsidRPr="00A13170" w:rsidRDefault="005871E6" w:rsidP="005871E6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11FE3D5F" w14:textId="75F6B42D" w:rsidR="005871E6" w:rsidRDefault="005871E6" w:rsidP="005871E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  <w:r w:rsidRPr="00DA1C20">
        <w:rPr>
          <w:rFonts w:ascii="Times New Roman" w:hAnsi="Times New Roman" w:cs="Times New Roman"/>
          <w:b/>
          <w:i/>
          <w:sz w:val="32"/>
          <w:szCs w:val="32"/>
          <w:lang w:val="sr-Cyrl-RS"/>
        </w:rPr>
        <w:t>„ Прихвати, подржи, пружи, придружи“</w:t>
      </w:r>
    </w:p>
    <w:p w14:paraId="146B1105" w14:textId="6A78AB3B" w:rsidR="005871E6" w:rsidRDefault="005871E6" w:rsidP="005871E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</w:p>
    <w:p w14:paraId="324DDC0A" w14:textId="77777777" w:rsidR="005871E6" w:rsidRPr="005871E6" w:rsidRDefault="005871E6" w:rsidP="005871E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</w:p>
    <w:p w14:paraId="609FF235" w14:textId="13E82CF4" w:rsidR="009B752C" w:rsidRDefault="005871E6" w:rsidP="005871E6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0BE9F7A4" wp14:editId="53476B92">
            <wp:extent cx="3688080" cy="3329284"/>
            <wp:effectExtent l="0" t="0" r="7620" b="5080"/>
            <wp:docPr id="2" name="Picture 1" descr="HER-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-N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93" cy="334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F78CA" w14:textId="77777777" w:rsidR="000333E8" w:rsidRDefault="000333E8" w:rsidP="005871E6">
      <w:pPr>
        <w:jc w:val="center"/>
      </w:pPr>
    </w:p>
    <w:p w14:paraId="6D8E0F33" w14:textId="77777777" w:rsidR="000333E8" w:rsidRDefault="000333E8" w:rsidP="005871E6">
      <w:pPr>
        <w:jc w:val="center"/>
      </w:pPr>
    </w:p>
    <w:p w14:paraId="1444C4A8" w14:textId="77777777" w:rsidR="000333E8" w:rsidRDefault="000333E8" w:rsidP="005871E6">
      <w:pPr>
        <w:jc w:val="center"/>
      </w:pPr>
    </w:p>
    <w:p w14:paraId="05106BA8" w14:textId="77777777" w:rsidR="000333E8" w:rsidRDefault="000333E8" w:rsidP="005871E6">
      <w:pPr>
        <w:jc w:val="center"/>
      </w:pPr>
    </w:p>
    <w:p w14:paraId="05506C8A" w14:textId="77777777" w:rsidR="000333E8" w:rsidRDefault="000333E8" w:rsidP="005871E6">
      <w:pPr>
        <w:jc w:val="center"/>
      </w:pPr>
    </w:p>
    <w:p w14:paraId="0BAAAE6A" w14:textId="77777777" w:rsidR="000333E8" w:rsidRDefault="000333E8" w:rsidP="005871E6">
      <w:pPr>
        <w:jc w:val="center"/>
      </w:pPr>
    </w:p>
    <w:p w14:paraId="319B43AB" w14:textId="77777777" w:rsidR="000333E8" w:rsidRDefault="000333E8" w:rsidP="005871E6">
      <w:pPr>
        <w:jc w:val="center"/>
      </w:pPr>
    </w:p>
    <w:p w14:paraId="447F3C4A" w14:textId="77777777" w:rsidR="005871E6" w:rsidRPr="008C5F61" w:rsidRDefault="005871E6" w:rsidP="005871E6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ПРИОРИТЕТНЕ ОБЛАСТИ</w:t>
      </w:r>
    </w:p>
    <w:p w14:paraId="6038CE7A" w14:textId="77777777" w:rsidR="005871E6" w:rsidRPr="00941AAD" w:rsidRDefault="005871E6" w:rsidP="005871E6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ОБЛАСТ:  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НАСТАВА И УЧЕЊЕ</w:t>
      </w:r>
    </w:p>
    <w:p w14:paraId="7E56183A" w14:textId="77777777" w:rsidR="005871E6" w:rsidRDefault="005871E6" w:rsidP="005871E6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ПРИОРИТЕТ: </w:t>
      </w:r>
      <w:r w:rsidRPr="004E49C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Праћење напредовања ученика</w:t>
      </w:r>
    </w:p>
    <w:p w14:paraId="061738AE" w14:textId="338533B3" w:rsidR="00CC16DF" w:rsidRPr="00CC16DF" w:rsidRDefault="00CC16DF" w:rsidP="005871E6">
      <w:pPr>
        <w:rPr>
          <w:rFonts w:ascii="Times New Roman" w:hAnsi="Times New Roman" w:cs="Times New Roman"/>
          <w:b/>
          <w:sz w:val="24"/>
          <w:szCs w:val="24"/>
        </w:rPr>
      </w:pPr>
      <w:r w:rsidRPr="00CC16DF">
        <w:rPr>
          <w:rFonts w:ascii="Times New Roman" w:hAnsi="Times New Roman" w:cs="Times New Roman"/>
          <w:b/>
          <w:sz w:val="24"/>
          <w:szCs w:val="24"/>
          <w:lang w:val="sr-Cyrl-CS"/>
        </w:rPr>
        <w:t>Развојни циљ: Унапређење квалитета праћења напредовања ученика током школовања, планирање и реализацја ЗИ</w:t>
      </w:r>
    </w:p>
    <w:p w14:paraId="47EC5737" w14:textId="77777777" w:rsidR="005871E6" w:rsidRPr="004E49C4" w:rsidRDefault="005871E6" w:rsidP="005871E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>Шта је до сада урађено:</w:t>
      </w:r>
    </w:p>
    <w:p w14:paraId="50DAB36B" w14:textId="77777777" w:rsidR="005871E6" w:rsidRDefault="005871E6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све ученике су израђени ИОП-и</w:t>
      </w:r>
    </w:p>
    <w:p w14:paraId="7121F2EC" w14:textId="77777777" w:rsidR="005871E6" w:rsidRDefault="005871E6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све ученике је израђена евалуација ИОП-а</w:t>
      </w:r>
    </w:p>
    <w:p w14:paraId="3E714CE2" w14:textId="77777777" w:rsidR="005871E6" w:rsidRDefault="005871E6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Израђена је свеска за праћење и напредовање ученика( формативно оцењивање)</w:t>
      </w:r>
    </w:p>
    <w:p w14:paraId="1B9F4B67" w14:textId="77777777" w:rsidR="005871E6" w:rsidRPr="003D2BFF" w:rsidRDefault="005871E6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Израђена је педагошка документација( анализа успеха ученика и понашања на кварталном нивоу уз мишљење родитеља о успеху и понашању ученика)</w:t>
      </w:r>
    </w:p>
    <w:p w14:paraId="491C64F7" w14:textId="77777777" w:rsidR="005871E6" w:rsidRPr="008372B9" w:rsidRDefault="005871E6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Изрђене чек листе и обрађени подаци и приказани кроз графиконе</w:t>
      </w:r>
    </w:p>
    <w:p w14:paraId="1DFB8885" w14:textId="57591E1A" w:rsidR="008372B9" w:rsidRPr="008372B9" w:rsidRDefault="008372B9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Постављене три табле за дечије радове у ходнику школе</w:t>
      </w:r>
    </w:p>
    <w:p w14:paraId="30382116" w14:textId="3D6BC663" w:rsidR="008372B9" w:rsidRPr="008372B9" w:rsidRDefault="008372B9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Актуелни пројекат развојне и пп групе видљив и доступан родитељима</w:t>
      </w:r>
    </w:p>
    <w:p w14:paraId="6148B59A" w14:textId="27094FE7" w:rsidR="008372B9" w:rsidRDefault="008372B9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Радови деце и ученика школе видљиви на сајту школе, друштвеним мрежама, школском часопису, манифестацијама у локалној заједници</w:t>
      </w:r>
    </w:p>
    <w:p w14:paraId="7DA0070D" w14:textId="551BF29B" w:rsidR="008372B9" w:rsidRDefault="008372B9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Формиран тим за ЗИ</w:t>
      </w:r>
    </w:p>
    <w:p w14:paraId="58E579C1" w14:textId="1699FA7D" w:rsidR="008372B9" w:rsidRDefault="008372B9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Израђени тестови у складу са ИОП-ом 2 </w:t>
      </w:r>
    </w:p>
    <w:p w14:paraId="1445208B" w14:textId="49C39ED9" w:rsidR="008372B9" w:rsidRDefault="008372B9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Бодовање тестова прилагођено тежини задатка</w:t>
      </w:r>
    </w:p>
    <w:p w14:paraId="6CAAE4FC" w14:textId="37F75BE2" w:rsidR="008372B9" w:rsidRDefault="008372B9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Повећана употреба ИКТ у настави и ваннаставним активностима</w:t>
      </w:r>
    </w:p>
    <w:p w14:paraId="7AB41B49" w14:textId="6D884FD5" w:rsidR="00CC16DF" w:rsidRPr="00CC16DF" w:rsidRDefault="008372B9" w:rsidP="005871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Наставне и ваннаставне активности реализоване кроз пројектну настав</w:t>
      </w:r>
    </w:p>
    <w:tbl>
      <w:tblPr>
        <w:tblStyle w:val="TableGrid"/>
        <w:tblW w:w="11790" w:type="dxa"/>
        <w:tblInd w:w="-1265" w:type="dxa"/>
        <w:tblLook w:val="04A0" w:firstRow="1" w:lastRow="0" w:firstColumn="1" w:lastColumn="0" w:noHBand="0" w:noVBand="1"/>
      </w:tblPr>
      <w:tblGrid>
        <w:gridCol w:w="4204"/>
        <w:gridCol w:w="7586"/>
      </w:tblGrid>
      <w:tr w:rsidR="0024445A" w14:paraId="305C1433" w14:textId="77777777" w:rsidTr="000333E8">
        <w:trPr>
          <w:trHeight w:val="897"/>
        </w:trPr>
        <w:tc>
          <w:tcPr>
            <w:tcW w:w="4204" w:type="dxa"/>
          </w:tcPr>
          <w:p w14:paraId="2B8D792D" w14:textId="77777777" w:rsidR="005871E6" w:rsidRPr="000333E8" w:rsidRDefault="005871E6" w:rsidP="005871E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441C531" w14:textId="4F398AEA" w:rsidR="005871E6" w:rsidRPr="000333E8" w:rsidRDefault="002E55A2" w:rsidP="0058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7586" w:type="dxa"/>
          </w:tcPr>
          <w:p w14:paraId="4792BD50" w14:textId="77777777" w:rsidR="005871E6" w:rsidRPr="000333E8" w:rsidRDefault="005871E6" w:rsidP="005871E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3759182" w14:textId="6CE7280E" w:rsidR="005871E6" w:rsidRPr="000333E8" w:rsidRDefault="008372B9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33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 УСПЕХА</w:t>
            </w:r>
          </w:p>
        </w:tc>
      </w:tr>
      <w:tr w:rsidR="0024445A" w:rsidRPr="00FE7AE8" w14:paraId="506F6800" w14:textId="77777777" w:rsidTr="000333E8">
        <w:trPr>
          <w:trHeight w:val="3259"/>
        </w:trPr>
        <w:tc>
          <w:tcPr>
            <w:tcW w:w="4204" w:type="dxa"/>
          </w:tcPr>
          <w:p w14:paraId="3ABEFDDA" w14:textId="77777777" w:rsidR="00214D4B" w:rsidRDefault="00214D4B" w:rsidP="00214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33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Израда тестова и упутстава за подршку са јасно и конкретно дефинисаним  задацима на основу анализе реализације ЗИ 2022/2023.</w:t>
            </w:r>
          </w:p>
          <w:p w14:paraId="28924EFB" w14:textId="18DAA986" w:rsidR="00C1244E" w:rsidRPr="000333E8" w:rsidRDefault="00C1244E" w:rsidP="00214D4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Извештавање родитеља о  резултатима</w:t>
            </w:r>
            <w:r w:rsidR="00F90B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ЗИ</w:t>
            </w:r>
          </w:p>
          <w:p w14:paraId="4860A431" w14:textId="331F3F75" w:rsidR="005871E6" w:rsidRPr="000333E8" w:rsidRDefault="0024445A" w:rsidP="000E33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33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Увођење иновативних метода кроз наставне и ваннаставне активности</w:t>
            </w:r>
          </w:p>
        </w:tc>
        <w:tc>
          <w:tcPr>
            <w:tcW w:w="7586" w:type="dxa"/>
          </w:tcPr>
          <w:p w14:paraId="77FB4A2A" w14:textId="7A96C48B" w:rsidR="005871E6" w:rsidRPr="000333E8" w:rsidRDefault="00214D4B" w:rsidP="0024445A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33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Квалитетно израђени тестови за ЗИ</w:t>
            </w:r>
          </w:p>
          <w:p w14:paraId="7E591B79" w14:textId="6313CFC9" w:rsidR="005871E6" w:rsidRDefault="00214D4B" w:rsidP="0024445A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33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</w:t>
            </w:r>
            <w:r w:rsidR="00BE1DFF" w:rsidRPr="000333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естов</w:t>
            </w:r>
            <w:r w:rsidRPr="000333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 w:rsidR="00BE1DFF" w:rsidRPr="000333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упутстава за подршку</w:t>
            </w:r>
            <w:r w:rsidRPr="000333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анализирани тимски</w:t>
            </w:r>
          </w:p>
          <w:p w14:paraId="4D07130A" w14:textId="77777777" w:rsidR="00F90B0A" w:rsidRDefault="00F90B0A" w:rsidP="00C12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701F72F" w14:textId="6A334C68" w:rsidR="00C1244E" w:rsidRPr="00F90B0A" w:rsidRDefault="00C1244E" w:rsidP="00C124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90B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2.1. </w:t>
            </w:r>
            <w:r w:rsidR="00F90B0A" w:rsidRPr="00F90B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r w:rsidRPr="00F90B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одитељи информисани о постигнућима деце на ЗИ </w:t>
            </w:r>
          </w:p>
          <w:p w14:paraId="3B7FF8A7" w14:textId="77777777" w:rsidR="005871E6" w:rsidRPr="000333E8" w:rsidRDefault="005871E6" w:rsidP="000E33B5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0D1B5EC" w14:textId="59EF3DAA" w:rsidR="0024445A" w:rsidRPr="00F90B0A" w:rsidRDefault="0024445A" w:rsidP="00F90B0A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90B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Имплементирана нова ваннаставна активност Врлине и вредности као животни компас </w:t>
            </w:r>
          </w:p>
          <w:p w14:paraId="3772F6B6" w14:textId="35B6F039" w:rsidR="005871E6" w:rsidRPr="000333E8" w:rsidRDefault="0024445A" w:rsidP="005871E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333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Уведена амбијетална настава</w:t>
            </w:r>
          </w:p>
        </w:tc>
      </w:tr>
    </w:tbl>
    <w:p w14:paraId="4D115685" w14:textId="41EDB5D2" w:rsidR="005871E6" w:rsidRDefault="005871E6" w:rsidP="005871E6">
      <w:pPr>
        <w:jc w:val="center"/>
      </w:pPr>
    </w:p>
    <w:tbl>
      <w:tblPr>
        <w:tblStyle w:val="TableGrid"/>
        <w:tblW w:w="11790" w:type="dxa"/>
        <w:tblInd w:w="-1265" w:type="dxa"/>
        <w:tblLook w:val="04A0" w:firstRow="1" w:lastRow="0" w:firstColumn="1" w:lastColumn="0" w:noHBand="0" w:noVBand="1"/>
      </w:tblPr>
      <w:tblGrid>
        <w:gridCol w:w="2883"/>
        <w:gridCol w:w="1298"/>
        <w:gridCol w:w="1529"/>
        <w:gridCol w:w="1809"/>
        <w:gridCol w:w="1216"/>
        <w:gridCol w:w="1410"/>
        <w:gridCol w:w="1645"/>
      </w:tblGrid>
      <w:tr w:rsidR="000333E8" w14:paraId="053137C3" w14:textId="77777777" w:rsidTr="000333E8">
        <w:tc>
          <w:tcPr>
            <w:tcW w:w="2634" w:type="dxa"/>
          </w:tcPr>
          <w:p w14:paraId="4E25A3FE" w14:textId="4E8A0498" w:rsidR="000333E8" w:rsidRDefault="000333E8" w:rsidP="000333E8">
            <w:pPr>
              <w:jc w:val="center"/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Активност</w:t>
            </w:r>
          </w:p>
        </w:tc>
        <w:tc>
          <w:tcPr>
            <w:tcW w:w="1197" w:type="dxa"/>
          </w:tcPr>
          <w:p w14:paraId="1511326D" w14:textId="1FDF23E5" w:rsidR="000333E8" w:rsidRDefault="000333E8" w:rsidP="000333E8">
            <w:pPr>
              <w:jc w:val="center"/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406" w:type="dxa"/>
          </w:tcPr>
          <w:p w14:paraId="4FC82955" w14:textId="4E70D884" w:rsidR="000333E8" w:rsidRDefault="000333E8" w:rsidP="000333E8">
            <w:pPr>
              <w:jc w:val="center"/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660" w:type="dxa"/>
          </w:tcPr>
          <w:p w14:paraId="4CE68263" w14:textId="5A2F0F00" w:rsidR="000333E8" w:rsidRDefault="000333E8" w:rsidP="000333E8">
            <w:pPr>
              <w:jc w:val="center"/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122" w:type="dxa"/>
          </w:tcPr>
          <w:p w14:paraId="4224E801" w14:textId="5A5F650A" w:rsidR="000333E8" w:rsidRDefault="000333E8" w:rsidP="000333E8">
            <w:pPr>
              <w:jc w:val="center"/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поступак праћења</w:t>
            </w:r>
          </w:p>
        </w:tc>
        <w:tc>
          <w:tcPr>
            <w:tcW w:w="1298" w:type="dxa"/>
          </w:tcPr>
          <w:p w14:paraId="1CE5589D" w14:textId="18B41C02" w:rsidR="000333E8" w:rsidRDefault="000333E8" w:rsidP="000333E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2473" w:type="dxa"/>
          </w:tcPr>
          <w:p w14:paraId="2585483E" w14:textId="50A3375E" w:rsidR="000333E8" w:rsidRDefault="000333E8" w:rsidP="000333E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0333E8" w14:paraId="6E046882" w14:textId="77777777" w:rsidTr="00F4700B">
        <w:trPr>
          <w:trHeight w:val="7019"/>
        </w:trPr>
        <w:tc>
          <w:tcPr>
            <w:tcW w:w="2634" w:type="dxa"/>
          </w:tcPr>
          <w:p w14:paraId="7FD45EE9" w14:textId="77777777" w:rsidR="000333E8" w:rsidRPr="00F4700B" w:rsidRDefault="000333E8" w:rsidP="000333E8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F4700B">
              <w:rPr>
                <w:rFonts w:ascii="Times New Roman" w:hAnsi="Times New Roman" w:cs="Times New Roman"/>
                <w:bCs/>
                <w:lang w:val="sr-Cyrl-CS"/>
              </w:rPr>
              <w:t xml:space="preserve">Дефинисање конкретних и јасних задатака на тестовима и упутсавима за подршку </w:t>
            </w:r>
          </w:p>
          <w:p w14:paraId="114A126C" w14:textId="77777777" w:rsidR="000333E8" w:rsidRPr="00F4700B" w:rsidRDefault="000333E8" w:rsidP="000333E8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1B183C9" w14:textId="77777777" w:rsidR="000333E8" w:rsidRPr="00F4700B" w:rsidRDefault="000333E8" w:rsidP="000333E8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F4700B">
              <w:rPr>
                <w:rFonts w:ascii="Times New Roman" w:hAnsi="Times New Roman" w:cs="Times New Roman"/>
                <w:bCs/>
                <w:lang w:val="sr-Cyrl-CS"/>
              </w:rPr>
              <w:t>Имплементација визуелне и дидактичке подршке задацима</w:t>
            </w:r>
          </w:p>
          <w:p w14:paraId="7219ABF4" w14:textId="77777777" w:rsidR="000333E8" w:rsidRPr="00F4700B" w:rsidRDefault="000333E8" w:rsidP="000333E8">
            <w:pPr>
              <w:pStyle w:val="ListParagraph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DE6AC18" w14:textId="77777777" w:rsidR="000333E8" w:rsidRPr="00F4700B" w:rsidRDefault="000333E8" w:rsidP="000333E8">
            <w:pPr>
              <w:pStyle w:val="ListParagraph"/>
              <w:numPr>
                <w:ilvl w:val="2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F4700B">
              <w:rPr>
                <w:rFonts w:ascii="Times New Roman" w:hAnsi="Times New Roman" w:cs="Times New Roman"/>
                <w:bCs/>
                <w:lang w:val="sr-Cyrl-CS"/>
              </w:rPr>
              <w:t>Стандардизација техничке припреме тестова (</w:t>
            </w:r>
            <w:r w:rsidRPr="00F4700B">
              <w:rPr>
                <w:rFonts w:ascii="Times New Roman" w:hAnsi="Times New Roman" w:cs="Times New Roman"/>
                <w:bCs/>
              </w:rPr>
              <w:t>Times New Roman 12</w:t>
            </w:r>
            <w:r w:rsidRPr="00F4700B">
              <w:rPr>
                <w:rFonts w:ascii="Times New Roman" w:hAnsi="Times New Roman" w:cs="Times New Roman"/>
                <w:bCs/>
                <w:lang w:val="sr-Cyrl-CS"/>
              </w:rPr>
              <w:t>)</w:t>
            </w:r>
          </w:p>
          <w:p w14:paraId="756509AE" w14:textId="77777777" w:rsidR="000333E8" w:rsidRPr="00F4700B" w:rsidRDefault="000333E8" w:rsidP="000333E8">
            <w:pPr>
              <w:pStyle w:val="ListParagraph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403146CE" w14:textId="77777777" w:rsidR="000333E8" w:rsidRPr="00F4700B" w:rsidRDefault="000333E8" w:rsidP="000333E8">
            <w:pPr>
              <w:pStyle w:val="ListParagraph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D762A92" w14:textId="77777777" w:rsidR="000333E8" w:rsidRPr="00F4700B" w:rsidRDefault="000333E8" w:rsidP="000333E8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bCs/>
                <w:lang w:val="sr-Cyrl-CS"/>
              </w:rPr>
            </w:pPr>
            <w:r w:rsidRPr="00F4700B">
              <w:rPr>
                <w:rFonts w:ascii="Times New Roman" w:hAnsi="Times New Roman" w:cs="Times New Roman"/>
                <w:bCs/>
                <w:lang w:val="sr-Cyrl-CS"/>
              </w:rPr>
              <w:t>Анализа и корекција израђених тестова и упутстава за подршку</w:t>
            </w:r>
          </w:p>
          <w:p w14:paraId="0EED5D6F" w14:textId="77777777" w:rsidR="000333E8" w:rsidRDefault="000333E8" w:rsidP="000333E8"/>
          <w:p w14:paraId="3285DC91" w14:textId="77777777" w:rsidR="00A30B79" w:rsidRDefault="00A30B79" w:rsidP="000333E8"/>
          <w:p w14:paraId="4C34E105" w14:textId="5CB6BDFB" w:rsidR="00C1244E" w:rsidRPr="00F90B0A" w:rsidRDefault="00F90B0A" w:rsidP="000333E8">
            <w:pPr>
              <w:rPr>
                <w:rFonts w:ascii="Times New Roman" w:hAnsi="Times New Roman" w:cs="Times New Roman"/>
                <w:lang w:val="sr-Cyrl-RS"/>
              </w:rPr>
            </w:pPr>
            <w:r w:rsidRPr="00F90B0A">
              <w:rPr>
                <w:rFonts w:ascii="Times New Roman" w:hAnsi="Times New Roman" w:cs="Times New Roman"/>
                <w:lang w:val="sr-Cyrl-RS"/>
              </w:rPr>
              <w:t xml:space="preserve">2.1.1. </w:t>
            </w:r>
            <w:r w:rsidR="00A30B79">
              <w:rPr>
                <w:rFonts w:ascii="Times New Roman" w:hAnsi="Times New Roman" w:cs="Times New Roman"/>
                <w:lang w:val="sr-Cyrl-RS"/>
              </w:rPr>
              <w:t>Упознавање</w:t>
            </w:r>
            <w:r w:rsidRPr="00F90B0A">
              <w:rPr>
                <w:rFonts w:ascii="Times New Roman" w:hAnsi="Times New Roman" w:cs="Times New Roman"/>
                <w:lang w:val="sr-Cyrl-RS"/>
              </w:rPr>
              <w:t xml:space="preserve"> родитељ</w:t>
            </w:r>
            <w:r w:rsidR="00A30B79">
              <w:rPr>
                <w:rFonts w:ascii="Times New Roman" w:hAnsi="Times New Roman" w:cs="Times New Roman"/>
                <w:lang w:val="sr-Cyrl-RS"/>
              </w:rPr>
              <w:t>а</w:t>
            </w:r>
            <w:r w:rsidRPr="00F90B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30B79">
              <w:rPr>
                <w:rFonts w:ascii="Times New Roman" w:hAnsi="Times New Roman" w:cs="Times New Roman"/>
                <w:lang w:val="sr-Cyrl-RS"/>
              </w:rPr>
              <w:t>са</w:t>
            </w:r>
            <w:r w:rsidRPr="00F90B0A">
              <w:rPr>
                <w:rFonts w:ascii="Times New Roman" w:hAnsi="Times New Roman" w:cs="Times New Roman"/>
                <w:lang w:val="sr-Cyrl-RS"/>
              </w:rPr>
              <w:t xml:space="preserve"> резултатима ЗИ и могућностима </w:t>
            </w:r>
            <w:r w:rsidR="004B5944">
              <w:rPr>
                <w:rFonts w:ascii="Times New Roman" w:hAnsi="Times New Roman" w:cs="Times New Roman"/>
                <w:lang w:val="sr-Cyrl-RS"/>
              </w:rPr>
              <w:t>приговора</w:t>
            </w:r>
          </w:p>
        </w:tc>
        <w:tc>
          <w:tcPr>
            <w:tcW w:w="1197" w:type="dxa"/>
          </w:tcPr>
          <w:p w14:paraId="14281C13" w14:textId="341B36F1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Предметни наставници</w:t>
            </w:r>
          </w:p>
          <w:p w14:paraId="61C9B022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1770124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0522730" w14:textId="1317976A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Предметни наставници</w:t>
            </w:r>
          </w:p>
          <w:p w14:paraId="1AB6524D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F8CFF29" w14:textId="77777777" w:rsidR="00F4700B" w:rsidRPr="00F4700B" w:rsidRDefault="00F4700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F80232C" w14:textId="0B188B83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Предметни наставници</w:t>
            </w:r>
          </w:p>
          <w:p w14:paraId="51D22899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66C58B7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59423E0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CCF4C60" w14:textId="77777777" w:rsidR="000333E8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Тим за ЗИ</w:t>
            </w:r>
          </w:p>
          <w:p w14:paraId="0B07CAD9" w14:textId="77777777" w:rsidR="00A30B79" w:rsidRDefault="00A30B79" w:rsidP="00A30B7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C914210" w14:textId="77777777" w:rsidR="00A30B79" w:rsidRDefault="00A30B79" w:rsidP="00A30B7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D78699F" w14:textId="77777777" w:rsidR="00A30B79" w:rsidRDefault="00A30B79" w:rsidP="00A30B7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3A96AF7" w14:textId="51184EBB" w:rsidR="00A30B79" w:rsidRPr="00A30B79" w:rsidRDefault="00A30B79" w:rsidP="00A30B79">
            <w:r w:rsidRPr="00F4700B">
              <w:rPr>
                <w:rFonts w:ascii="Times New Roman" w:hAnsi="Times New Roman" w:cs="Times New Roman"/>
                <w:lang w:val="sr-Cyrl-CS"/>
              </w:rPr>
              <w:t>Тим за ЗИ</w:t>
            </w:r>
          </w:p>
        </w:tc>
        <w:tc>
          <w:tcPr>
            <w:tcW w:w="1406" w:type="dxa"/>
          </w:tcPr>
          <w:p w14:paraId="335201DB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Трећи квартал</w:t>
            </w:r>
          </w:p>
          <w:p w14:paraId="6C1DEB9F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AF28779" w14:textId="77777777" w:rsidR="000333E8" w:rsidRPr="00F4700B" w:rsidRDefault="000333E8" w:rsidP="00F4700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543FA0F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Трећи квартал</w:t>
            </w:r>
          </w:p>
          <w:p w14:paraId="0BDCE7C5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4B42DA2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F477B1C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Трећи квартал</w:t>
            </w:r>
          </w:p>
          <w:p w14:paraId="744AEA83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913A1D7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A0A8E37" w14:textId="37197BD2" w:rsidR="00A30B79" w:rsidRDefault="000333E8" w:rsidP="00A30B7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Трећи и четврти квартал</w:t>
            </w:r>
          </w:p>
          <w:p w14:paraId="11FEABBA" w14:textId="77777777" w:rsidR="00A30B79" w:rsidRDefault="00A30B79" w:rsidP="00A30B7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53E470F" w14:textId="77777777" w:rsidR="00A30B79" w:rsidRPr="00F4700B" w:rsidRDefault="00A30B79" w:rsidP="00A30B7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57939A8" w14:textId="720EA694" w:rsidR="00A30B79" w:rsidRPr="00F4700B" w:rsidRDefault="00A30B79" w:rsidP="00A30B7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Трећи и четврти квартал</w:t>
            </w:r>
          </w:p>
        </w:tc>
        <w:tc>
          <w:tcPr>
            <w:tcW w:w="1660" w:type="dxa"/>
          </w:tcPr>
          <w:p w14:paraId="0C609A65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80% конкретно дефинисаних задатака</w:t>
            </w:r>
          </w:p>
          <w:p w14:paraId="710FD427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D17A44A" w14:textId="144356BB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60%  задатака са визуелном и дидактичком подршком</w:t>
            </w:r>
          </w:p>
          <w:p w14:paraId="6F069C9F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BB3759F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100% стандардизовани тестови</w:t>
            </w:r>
          </w:p>
          <w:p w14:paraId="5EB44A53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AA97FBC" w14:textId="77777777" w:rsidR="000333E8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100% анализирани и кориговани тестови и упутства за подршку</w:t>
            </w:r>
          </w:p>
          <w:p w14:paraId="6F6D9B26" w14:textId="77777777" w:rsidR="00A30B79" w:rsidRDefault="00A30B79" w:rsidP="00A30B7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6A5B727" w14:textId="574C8A62" w:rsidR="00A30B79" w:rsidRPr="00A30B79" w:rsidRDefault="00A30B79" w:rsidP="00A30B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30B79">
              <w:rPr>
                <w:rFonts w:ascii="Times New Roman" w:hAnsi="Times New Roman" w:cs="Times New Roman"/>
                <w:lang w:val="sr-Cyrl-RS"/>
              </w:rPr>
              <w:t>100% родитеља упознато са резултатима ЗИ</w:t>
            </w:r>
          </w:p>
        </w:tc>
        <w:tc>
          <w:tcPr>
            <w:tcW w:w="1122" w:type="dxa"/>
          </w:tcPr>
          <w:p w14:paraId="1831E729" w14:textId="74F65D68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Образац за праћење завршног испита</w:t>
            </w:r>
          </w:p>
          <w:p w14:paraId="4D7DBC54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Образац за праћење завршног испита</w:t>
            </w:r>
          </w:p>
          <w:p w14:paraId="6BAEB156" w14:textId="77777777" w:rsidR="000333E8" w:rsidRPr="00F4700B" w:rsidRDefault="000333E8" w:rsidP="000333E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7D633BE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Извештај Тима за ШРП</w:t>
            </w:r>
          </w:p>
          <w:p w14:paraId="519CDC12" w14:textId="77777777" w:rsidR="00F4700B" w:rsidRPr="00F4700B" w:rsidRDefault="00F4700B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E0DEDA2" w14:textId="77777777" w:rsidR="000333E8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За</w:t>
            </w:r>
            <w:r w:rsidR="00F4700B" w:rsidRPr="00F4700B">
              <w:rPr>
                <w:rFonts w:ascii="Times New Roman" w:hAnsi="Times New Roman" w:cs="Times New Roman"/>
                <w:lang w:val="sr-Cyrl-RS"/>
              </w:rPr>
              <w:t>п</w:t>
            </w:r>
            <w:r w:rsidRPr="00F4700B">
              <w:rPr>
                <w:rFonts w:ascii="Times New Roman" w:hAnsi="Times New Roman" w:cs="Times New Roman"/>
                <w:lang w:val="sr-Cyrl-CS"/>
              </w:rPr>
              <w:t>исник и Извештај тима за ЗИ</w:t>
            </w:r>
          </w:p>
          <w:p w14:paraId="1E7013D5" w14:textId="341A8A06" w:rsidR="004B5944" w:rsidRPr="00F4700B" w:rsidRDefault="00A30B79" w:rsidP="004B594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За</w:t>
            </w:r>
            <w:r w:rsidRPr="00F4700B">
              <w:rPr>
                <w:rFonts w:ascii="Times New Roman" w:hAnsi="Times New Roman" w:cs="Times New Roman"/>
                <w:lang w:val="sr-Cyrl-RS"/>
              </w:rPr>
              <w:t>п</w:t>
            </w:r>
            <w:r w:rsidRPr="00F4700B">
              <w:rPr>
                <w:rFonts w:ascii="Times New Roman" w:hAnsi="Times New Roman" w:cs="Times New Roman"/>
                <w:lang w:val="sr-Cyrl-CS"/>
              </w:rPr>
              <w:t>исник Извештај тима за З</w:t>
            </w:r>
            <w:r w:rsidR="004B5944">
              <w:rPr>
                <w:rFonts w:ascii="Times New Roman" w:hAnsi="Times New Roman" w:cs="Times New Roman"/>
                <w:lang w:val="sr-Cyrl-CS"/>
              </w:rPr>
              <w:t xml:space="preserve">И, Сајт </w:t>
            </w:r>
          </w:p>
        </w:tc>
        <w:tc>
          <w:tcPr>
            <w:tcW w:w="1298" w:type="dxa"/>
          </w:tcPr>
          <w:p w14:paraId="11EFD372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Тим за ЗИ</w:t>
            </w:r>
          </w:p>
          <w:p w14:paraId="388F70A4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A4BAD29" w14:textId="77777777" w:rsidR="000333E8" w:rsidRPr="00F4700B" w:rsidRDefault="000333E8" w:rsidP="000333E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BF35081" w14:textId="77777777" w:rsidR="00F4700B" w:rsidRPr="00F4700B" w:rsidRDefault="00F4700B" w:rsidP="000333E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43EAD67" w14:textId="77777777" w:rsidR="000333E8" w:rsidRPr="00F4700B" w:rsidRDefault="000333E8" w:rsidP="000333E8">
            <w:pPr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Тим за ЗИ</w:t>
            </w:r>
          </w:p>
          <w:p w14:paraId="438F020A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04E0742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FFCEF03" w14:textId="77777777" w:rsidR="00F4700B" w:rsidRPr="00F4700B" w:rsidRDefault="00F4700B" w:rsidP="000333E8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C794FB6" w14:textId="4F25961E" w:rsidR="000333E8" w:rsidRPr="00F4700B" w:rsidRDefault="000333E8" w:rsidP="000333E8">
            <w:pPr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Тим за ЗИ</w:t>
            </w:r>
          </w:p>
          <w:p w14:paraId="44F3BFB3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60E13E9" w14:textId="77777777" w:rsidR="000333E8" w:rsidRPr="00F4700B" w:rsidRDefault="000333E8" w:rsidP="000333E8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E962883" w14:textId="77777777" w:rsidR="000333E8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Тим за ЗИ</w:t>
            </w:r>
          </w:p>
          <w:p w14:paraId="7A947E70" w14:textId="77777777" w:rsidR="00A30B79" w:rsidRDefault="00A30B79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2563DA7" w14:textId="77777777" w:rsidR="00A30B79" w:rsidRDefault="00A30B79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8CDC9D3" w14:textId="77777777" w:rsidR="00A30B79" w:rsidRDefault="00A30B79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4F388C7" w14:textId="77777777" w:rsidR="00A30B79" w:rsidRDefault="00A30B79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CB5A2DA" w14:textId="31431118" w:rsidR="00A30B79" w:rsidRPr="00F4700B" w:rsidRDefault="00A30B79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Тим за ЗИ</w:t>
            </w:r>
          </w:p>
        </w:tc>
        <w:tc>
          <w:tcPr>
            <w:tcW w:w="2473" w:type="dxa"/>
          </w:tcPr>
          <w:p w14:paraId="2AE1E2BD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36C4345E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019CD79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C72CB08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1AE3C5E7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F2BFA26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528455E" w14:textId="556A386E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34F9FE84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5A5DFD9" w14:textId="77777777" w:rsidR="000333E8" w:rsidRPr="00F4700B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B6EDD3D" w14:textId="77777777" w:rsidR="000333E8" w:rsidRDefault="000333E8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2D989885" w14:textId="77777777" w:rsidR="00A30B79" w:rsidRDefault="00A30B79" w:rsidP="00A30B7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1370A41" w14:textId="77777777" w:rsidR="00A30B79" w:rsidRDefault="00A30B79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7913B41" w14:textId="77777777" w:rsidR="00A30B79" w:rsidRPr="00F4700B" w:rsidRDefault="00A30B79" w:rsidP="00A30B7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F35622E" w14:textId="099AE5B6" w:rsidR="00A30B79" w:rsidRPr="00F4700B" w:rsidRDefault="00A30B79" w:rsidP="00A30B7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</w:tc>
      </w:tr>
    </w:tbl>
    <w:p w14:paraId="4192BA3F" w14:textId="77777777" w:rsidR="006217A0" w:rsidRDefault="006217A0" w:rsidP="00F4700B"/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2714"/>
        <w:gridCol w:w="1644"/>
        <w:gridCol w:w="1529"/>
        <w:gridCol w:w="1734"/>
        <w:gridCol w:w="1392"/>
        <w:gridCol w:w="1410"/>
        <w:gridCol w:w="1457"/>
      </w:tblGrid>
      <w:tr w:rsidR="006217A0" w:rsidRPr="00C141DC" w14:paraId="0DF640EC" w14:textId="77777777" w:rsidTr="000333E8">
        <w:tc>
          <w:tcPr>
            <w:tcW w:w="2792" w:type="dxa"/>
          </w:tcPr>
          <w:p w14:paraId="4F125016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664" w:type="dxa"/>
          </w:tcPr>
          <w:p w14:paraId="0C9729C5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529" w:type="dxa"/>
          </w:tcPr>
          <w:p w14:paraId="1E2A32E0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734" w:type="dxa"/>
          </w:tcPr>
          <w:p w14:paraId="53EE79B7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392" w:type="dxa"/>
          </w:tcPr>
          <w:p w14:paraId="7EC0401D" w14:textId="77777777" w:rsidR="006217A0" w:rsidRPr="00672261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поступак праћења</w:t>
            </w:r>
          </w:p>
        </w:tc>
        <w:tc>
          <w:tcPr>
            <w:tcW w:w="1410" w:type="dxa"/>
          </w:tcPr>
          <w:p w14:paraId="3068822F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1359" w:type="dxa"/>
          </w:tcPr>
          <w:p w14:paraId="34572369" w14:textId="77777777" w:rsidR="006217A0" w:rsidRPr="00C141DC" w:rsidRDefault="006217A0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6217A0" w:rsidRPr="00B96439" w14:paraId="320F6365" w14:textId="77777777" w:rsidTr="000333E8">
        <w:tc>
          <w:tcPr>
            <w:tcW w:w="2792" w:type="dxa"/>
          </w:tcPr>
          <w:p w14:paraId="3249883A" w14:textId="5483560B" w:rsidR="006217A0" w:rsidRPr="00F4700B" w:rsidRDefault="00F90B0A" w:rsidP="0024445A">
            <w:pPr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3</w:t>
            </w:r>
            <w:r w:rsidR="0024445A" w:rsidRPr="00F4700B">
              <w:rPr>
                <w:rFonts w:ascii="Times New Roman" w:hAnsi="Times New Roman" w:cs="Times New Roman"/>
                <w:bCs/>
                <w:lang w:val="sr-Cyrl-CS"/>
              </w:rPr>
              <w:t xml:space="preserve">.1.1. </w:t>
            </w:r>
            <w:r w:rsidR="00BB44E0" w:rsidRPr="00F4700B">
              <w:rPr>
                <w:rFonts w:ascii="Times New Roman" w:hAnsi="Times New Roman" w:cs="Times New Roman"/>
                <w:bCs/>
                <w:lang w:val="sr-Cyrl-CS"/>
              </w:rPr>
              <w:t>Импементација програма нове СНА Вредности и врлине као животни компас у ГПРШ</w:t>
            </w:r>
          </w:p>
          <w:p w14:paraId="5FAE7CD1" w14:textId="77777777" w:rsidR="00661C5B" w:rsidRPr="00F4700B" w:rsidRDefault="00661C5B" w:rsidP="0024445A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5B14ABF" w14:textId="12EA40C7" w:rsidR="00661C5B" w:rsidRPr="00F4700B" w:rsidRDefault="00F90B0A" w:rsidP="0024445A">
            <w:pPr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3</w:t>
            </w:r>
            <w:r w:rsidR="00661C5B" w:rsidRPr="00F4700B">
              <w:rPr>
                <w:rFonts w:ascii="Times New Roman" w:hAnsi="Times New Roman" w:cs="Times New Roman"/>
                <w:bCs/>
                <w:lang w:val="sr-Cyrl-CS"/>
              </w:rPr>
              <w:t>.1.2 Реализација СНА Вредности и врлине као животни компас</w:t>
            </w:r>
          </w:p>
          <w:p w14:paraId="2FA477C4" w14:textId="77777777" w:rsidR="00661C5B" w:rsidRPr="00F4700B" w:rsidRDefault="00661C5B" w:rsidP="0024445A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121A0C2" w14:textId="565E5307" w:rsidR="00661C5B" w:rsidRDefault="00F90B0A" w:rsidP="00661C5B">
            <w:pPr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3</w:t>
            </w:r>
            <w:r w:rsidR="00661C5B" w:rsidRPr="00F4700B">
              <w:rPr>
                <w:rFonts w:ascii="Times New Roman" w:hAnsi="Times New Roman" w:cs="Times New Roman"/>
                <w:bCs/>
                <w:lang w:val="sr-Cyrl-CS"/>
              </w:rPr>
              <w:t>.1.3. Евалуација реализације СНА Вредности и врлине као животни компас</w:t>
            </w:r>
          </w:p>
          <w:p w14:paraId="0F01486E" w14:textId="77777777" w:rsidR="006615E2" w:rsidRPr="00F4700B" w:rsidRDefault="006615E2" w:rsidP="00661C5B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A2BA2E1" w14:textId="61C461B3" w:rsidR="00AA6B61" w:rsidRPr="00F4700B" w:rsidRDefault="00F90B0A" w:rsidP="0024445A">
            <w:pPr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3</w:t>
            </w:r>
            <w:r w:rsidR="00AA6B61" w:rsidRPr="00F4700B">
              <w:rPr>
                <w:rFonts w:ascii="Times New Roman" w:hAnsi="Times New Roman" w:cs="Times New Roman"/>
                <w:bCs/>
                <w:lang w:val="sr-Cyrl-CS"/>
              </w:rPr>
              <w:t>.2.1. Организација екскурзије</w:t>
            </w:r>
          </w:p>
          <w:p w14:paraId="69834FA4" w14:textId="77777777" w:rsidR="00AA6B61" w:rsidRPr="00F4700B" w:rsidRDefault="00AA6B61" w:rsidP="0024445A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426062BF" w14:textId="77777777" w:rsidR="00AA6B61" w:rsidRPr="00F4700B" w:rsidRDefault="00AA6B61" w:rsidP="0024445A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44C11F91" w14:textId="7D3F9509" w:rsidR="00AA6B61" w:rsidRPr="00F4700B" w:rsidRDefault="00F90B0A" w:rsidP="0024445A">
            <w:pPr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3</w:t>
            </w:r>
            <w:r w:rsidR="00AA6B61" w:rsidRPr="00F4700B">
              <w:rPr>
                <w:rFonts w:ascii="Times New Roman" w:hAnsi="Times New Roman" w:cs="Times New Roman"/>
                <w:bCs/>
                <w:lang w:val="sr-Cyrl-CS"/>
              </w:rPr>
              <w:t>.2.2. Реализација наставе у природи и непосредном окружењу</w:t>
            </w:r>
          </w:p>
          <w:p w14:paraId="4694B280" w14:textId="77777777" w:rsidR="00AA6B61" w:rsidRPr="00F4700B" w:rsidRDefault="00AA6B61" w:rsidP="00AA6B61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C465764" w14:textId="0491F909" w:rsidR="00AA6B61" w:rsidRPr="00F4700B" w:rsidRDefault="00F90B0A" w:rsidP="00AA6B61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  <w:r w:rsidR="00AA6B61" w:rsidRPr="00F4700B">
              <w:rPr>
                <w:rFonts w:ascii="Times New Roman" w:hAnsi="Times New Roman" w:cs="Times New Roman"/>
                <w:lang w:val="sr-Cyrl-CS"/>
              </w:rPr>
              <w:t>.2.3. Организација посета музејима, биоскопу, спортским дешавањим, локалним институцијама</w:t>
            </w:r>
            <w:r w:rsidR="00D87736" w:rsidRPr="00F4700B">
              <w:rPr>
                <w:rFonts w:ascii="Times New Roman" w:hAnsi="Times New Roman" w:cs="Times New Roman"/>
                <w:lang w:val="sr-Cyrl-CS"/>
              </w:rPr>
              <w:t xml:space="preserve"> и манифестацијама</w:t>
            </w:r>
            <w:r w:rsidR="00AA6B61" w:rsidRPr="00F4700B">
              <w:rPr>
                <w:rFonts w:ascii="Times New Roman" w:hAnsi="Times New Roman" w:cs="Times New Roman"/>
                <w:lang w:val="sr-Cyrl-CS"/>
              </w:rPr>
              <w:t>....</w:t>
            </w:r>
          </w:p>
        </w:tc>
        <w:tc>
          <w:tcPr>
            <w:tcW w:w="1664" w:type="dxa"/>
          </w:tcPr>
          <w:p w14:paraId="5A860E15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lastRenderedPageBreak/>
              <w:t>Стручни сарадник</w:t>
            </w:r>
          </w:p>
          <w:p w14:paraId="4F311950" w14:textId="77777777" w:rsidR="006217A0" w:rsidRPr="00F4700B" w:rsidRDefault="006217A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E2065CA" w14:textId="77777777" w:rsidR="00661C5B" w:rsidRPr="00F4700B" w:rsidRDefault="00661C5B" w:rsidP="00F4700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BEDF025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Стручни сарадник</w:t>
            </w:r>
          </w:p>
          <w:p w14:paraId="280FC844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E72B4DA" w14:textId="77777777" w:rsidR="00661C5B" w:rsidRPr="00F4700B" w:rsidRDefault="00661C5B" w:rsidP="00F4700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190C824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Стручни сарадник</w:t>
            </w:r>
          </w:p>
          <w:p w14:paraId="5A7018C4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F9422DF" w14:textId="77777777" w:rsidR="006615E2" w:rsidRDefault="006615E2" w:rsidP="006615E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4D16C7D" w14:textId="685CEA44" w:rsidR="00AA6B61" w:rsidRPr="00F4700B" w:rsidRDefault="00AA6B61" w:rsidP="006615E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Тим за посете и излете</w:t>
            </w:r>
          </w:p>
          <w:p w14:paraId="5E503C00" w14:textId="77777777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911CDFF" w14:textId="77777777" w:rsidR="006615E2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D4D2356" w14:textId="5CDEC3FE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Чланови наставничког већа</w:t>
            </w:r>
          </w:p>
          <w:p w14:paraId="43B47FC5" w14:textId="77777777" w:rsidR="00D87736" w:rsidRPr="00F4700B" w:rsidRDefault="00D87736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0B38ED4" w14:textId="77777777" w:rsidR="00D87736" w:rsidRPr="00F4700B" w:rsidRDefault="00D87736" w:rsidP="006615E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B959A4F" w14:textId="337B48F0" w:rsidR="00D87736" w:rsidRPr="00F4700B" w:rsidRDefault="00D87736" w:rsidP="006615E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Чланови наставничког већа</w:t>
            </w:r>
          </w:p>
        </w:tc>
        <w:tc>
          <w:tcPr>
            <w:tcW w:w="1529" w:type="dxa"/>
          </w:tcPr>
          <w:p w14:paraId="154DBFE0" w14:textId="197F0988" w:rsidR="006217A0" w:rsidRPr="00F4700B" w:rsidRDefault="00BB44E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lastRenderedPageBreak/>
              <w:t>Септембар</w:t>
            </w:r>
          </w:p>
          <w:p w14:paraId="62C6B736" w14:textId="77777777" w:rsidR="006217A0" w:rsidRPr="00F4700B" w:rsidRDefault="006217A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37E11A6" w14:textId="77777777" w:rsidR="006217A0" w:rsidRPr="00F4700B" w:rsidRDefault="006217A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C130C9B" w14:textId="77777777" w:rsidR="006217A0" w:rsidRPr="00F4700B" w:rsidRDefault="006217A0" w:rsidP="00F4700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E94CEE4" w14:textId="43741061" w:rsidR="006217A0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  <w:p w14:paraId="46D70B6A" w14:textId="77777777" w:rsidR="006217A0" w:rsidRPr="00F4700B" w:rsidRDefault="006217A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2DDBE32" w14:textId="6993F5BD" w:rsidR="006217A0" w:rsidRPr="00F4700B" w:rsidRDefault="006217A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FD65217" w14:textId="0533DB0F" w:rsidR="006217A0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Јун</w:t>
            </w:r>
          </w:p>
          <w:p w14:paraId="258418EC" w14:textId="77777777" w:rsidR="00AA6B61" w:rsidRDefault="00AA6B61" w:rsidP="006615E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1FB8301" w14:textId="77777777" w:rsidR="006615E2" w:rsidRPr="00F4700B" w:rsidRDefault="006615E2" w:rsidP="006615E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F5938A4" w14:textId="77777777" w:rsidR="006615E2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D4BA529" w14:textId="3F446EBE" w:rsidR="006217A0" w:rsidRPr="00F4700B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</w:t>
            </w:r>
            <w:r w:rsidR="00AA6B61" w:rsidRPr="00F4700B">
              <w:rPr>
                <w:rFonts w:ascii="Times New Roman" w:hAnsi="Times New Roman" w:cs="Times New Roman"/>
                <w:lang w:val="sr-Cyrl-CS"/>
              </w:rPr>
              <w:t>ептембар</w:t>
            </w:r>
          </w:p>
          <w:p w14:paraId="0BFDB750" w14:textId="77777777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D49BAD7" w14:textId="6AB935B6" w:rsidR="006615E2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</w:t>
            </w:r>
          </w:p>
          <w:p w14:paraId="00C4EA51" w14:textId="77777777" w:rsidR="006615E2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EBC5996" w14:textId="1D5DCA25" w:rsidR="00AA6B61" w:rsidRPr="00F4700B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="00AA6B61" w:rsidRPr="00F4700B">
              <w:rPr>
                <w:rFonts w:ascii="Times New Roman" w:hAnsi="Times New Roman" w:cs="Times New Roman"/>
                <w:lang w:val="sr-Cyrl-CS"/>
              </w:rPr>
              <w:t>оком године</w:t>
            </w:r>
          </w:p>
          <w:p w14:paraId="69B38DEE" w14:textId="77777777" w:rsidR="00D87736" w:rsidRPr="00F4700B" w:rsidRDefault="00D87736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49308E5" w14:textId="77777777" w:rsidR="00D87736" w:rsidRPr="00F4700B" w:rsidRDefault="00D87736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FE0901D" w14:textId="77777777" w:rsidR="006615E2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9A3B815" w14:textId="06AFC336" w:rsidR="00D87736" w:rsidRPr="00F4700B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="00D87736" w:rsidRPr="00F4700B">
              <w:rPr>
                <w:rFonts w:ascii="Times New Roman" w:hAnsi="Times New Roman" w:cs="Times New Roman"/>
                <w:lang w:val="sr-Cyrl-CS"/>
              </w:rPr>
              <w:t>оком године</w:t>
            </w:r>
          </w:p>
        </w:tc>
        <w:tc>
          <w:tcPr>
            <w:tcW w:w="1734" w:type="dxa"/>
          </w:tcPr>
          <w:p w14:paraId="1A467C35" w14:textId="77777777" w:rsidR="006217A0" w:rsidRPr="00F4700B" w:rsidRDefault="00BB44E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lastRenderedPageBreak/>
              <w:t>Имплементиран програм</w:t>
            </w:r>
          </w:p>
          <w:p w14:paraId="33F4844D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13B3F97" w14:textId="77777777" w:rsidR="00661C5B" w:rsidRPr="00F4700B" w:rsidRDefault="00661C5B" w:rsidP="00F4700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22A0AFA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36 одржаних часова</w:t>
            </w:r>
          </w:p>
          <w:p w14:paraId="4435CBA6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9EEC417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831D4FD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Изложени продукти рада на радионицама</w:t>
            </w:r>
          </w:p>
          <w:p w14:paraId="67F6D586" w14:textId="77777777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B9E4A6C" w14:textId="77777777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Реализована екскуризија</w:t>
            </w:r>
          </w:p>
          <w:p w14:paraId="69AA7DE1" w14:textId="77777777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8CFF44A" w14:textId="77777777" w:rsidR="006615E2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A0A16D1" w14:textId="77777777" w:rsidR="006615E2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35861E8" w14:textId="4CDB7451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20 часова одржаних</w:t>
            </w:r>
          </w:p>
          <w:p w14:paraId="0E0C2C55" w14:textId="77777777" w:rsidR="00D87736" w:rsidRPr="00F4700B" w:rsidRDefault="00D87736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064C35B" w14:textId="77777777" w:rsidR="00D87736" w:rsidRPr="00F4700B" w:rsidRDefault="00D87736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5FBE208" w14:textId="0505636F" w:rsidR="00D87736" w:rsidRPr="00F4700B" w:rsidRDefault="00D87736" w:rsidP="006615E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6 посета</w:t>
            </w:r>
          </w:p>
        </w:tc>
        <w:tc>
          <w:tcPr>
            <w:tcW w:w="1392" w:type="dxa"/>
          </w:tcPr>
          <w:p w14:paraId="49E78B43" w14:textId="77777777" w:rsidR="006217A0" w:rsidRPr="00F4700B" w:rsidRDefault="00BB44E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lastRenderedPageBreak/>
              <w:t>ГПРШ</w:t>
            </w:r>
          </w:p>
          <w:p w14:paraId="04D5D6D4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BAC12BD" w14:textId="77777777" w:rsidR="00661C5B" w:rsidRPr="00F4700B" w:rsidRDefault="00661C5B" w:rsidP="00F4700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E242A8D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Евиденција и извешај стручног сарадика</w:t>
            </w:r>
          </w:p>
          <w:p w14:paraId="524CDA2C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2B28D19" w14:textId="52BCB61D" w:rsidR="00661C5B" w:rsidRPr="00F4700B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="00661C5B" w:rsidRPr="00F4700B">
              <w:rPr>
                <w:rFonts w:ascii="Times New Roman" w:hAnsi="Times New Roman" w:cs="Times New Roman"/>
                <w:lang w:val="sr-Cyrl-CS"/>
              </w:rPr>
              <w:t>звешај стручног сарадика</w:t>
            </w:r>
          </w:p>
          <w:p w14:paraId="16B5A314" w14:textId="77777777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2EB9FDC" w14:textId="4A48DD41" w:rsidR="00AA6B61" w:rsidRPr="00F4700B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</w:t>
            </w:r>
            <w:r w:rsidR="00AA6B61" w:rsidRPr="00F4700B">
              <w:rPr>
                <w:rFonts w:ascii="Times New Roman" w:hAnsi="Times New Roman" w:cs="Times New Roman"/>
                <w:lang w:val="sr-Cyrl-CS"/>
              </w:rPr>
              <w:t>звештај тима, фотографије</w:t>
            </w:r>
          </w:p>
          <w:p w14:paraId="50B3BB95" w14:textId="77777777" w:rsidR="006615E2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9BE069B" w14:textId="56559522" w:rsidR="00AA6B61" w:rsidRPr="00F4700B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</w:t>
            </w:r>
            <w:r w:rsidR="00AA6B61" w:rsidRPr="00F4700B">
              <w:rPr>
                <w:rFonts w:ascii="Times New Roman" w:hAnsi="Times New Roman" w:cs="Times New Roman"/>
                <w:lang w:val="sr-Cyrl-CS"/>
              </w:rPr>
              <w:t>аписници одељенских већа, извештаји наставника</w:t>
            </w:r>
          </w:p>
          <w:p w14:paraId="7B5F2DA4" w14:textId="77777777" w:rsidR="00D87736" w:rsidRPr="00F4700B" w:rsidRDefault="00D87736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8F8AAEF" w14:textId="602663BB" w:rsidR="00D87736" w:rsidRPr="00F4700B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</w:t>
            </w:r>
            <w:r w:rsidR="00D87736" w:rsidRPr="00F4700B">
              <w:rPr>
                <w:rFonts w:ascii="Times New Roman" w:hAnsi="Times New Roman" w:cs="Times New Roman"/>
                <w:lang w:val="sr-Cyrl-CS"/>
              </w:rPr>
              <w:t>аписници одељенских већа, извештаји наставника</w:t>
            </w:r>
          </w:p>
        </w:tc>
        <w:tc>
          <w:tcPr>
            <w:tcW w:w="1410" w:type="dxa"/>
          </w:tcPr>
          <w:p w14:paraId="36C25D01" w14:textId="38C245C3" w:rsidR="006217A0" w:rsidRPr="00F4700B" w:rsidRDefault="00BB44E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lastRenderedPageBreak/>
              <w:t xml:space="preserve">Тим за  </w:t>
            </w:r>
            <w:r w:rsidR="00661C5B" w:rsidRPr="00F4700B">
              <w:rPr>
                <w:rFonts w:ascii="Times New Roman" w:hAnsi="Times New Roman" w:cs="Times New Roman"/>
                <w:lang w:val="sr-Cyrl-CS"/>
              </w:rPr>
              <w:t>ШРП</w:t>
            </w:r>
          </w:p>
          <w:p w14:paraId="5976C275" w14:textId="77777777" w:rsidR="006217A0" w:rsidRPr="00F4700B" w:rsidRDefault="006217A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7C210A9" w14:textId="77777777" w:rsidR="00661C5B" w:rsidRPr="00F4700B" w:rsidRDefault="00661C5B" w:rsidP="00F4700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AF0B23E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Тим за  ШРП</w:t>
            </w:r>
          </w:p>
          <w:p w14:paraId="0F9CFACD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B76C13C" w14:textId="77777777" w:rsidR="00661C5B" w:rsidRPr="00F4700B" w:rsidRDefault="00661C5B" w:rsidP="006615E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EF2C107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Тим за  ШРП</w:t>
            </w:r>
          </w:p>
          <w:p w14:paraId="1D794EB7" w14:textId="7777777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DADE4DC" w14:textId="77777777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2074E35" w14:textId="5BD46184" w:rsidR="006217A0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Директор</w:t>
            </w:r>
          </w:p>
          <w:p w14:paraId="4D5023A4" w14:textId="77777777" w:rsidR="006217A0" w:rsidRPr="00F4700B" w:rsidRDefault="006217A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2304F23" w14:textId="77777777" w:rsidR="006615E2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429B0E3" w14:textId="77777777" w:rsidR="006615E2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CBD2681" w14:textId="5258CFD3" w:rsidR="006217A0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Тим за ШРП</w:t>
            </w:r>
          </w:p>
          <w:p w14:paraId="1591AA89" w14:textId="77777777" w:rsidR="00D14ADB" w:rsidRPr="00F4700B" w:rsidRDefault="00D14AD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9C48AA5" w14:textId="77777777" w:rsidR="006217A0" w:rsidRPr="00F4700B" w:rsidRDefault="006217A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F7A3785" w14:textId="77777777" w:rsidR="006615E2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407E524" w14:textId="3BCCEBAE" w:rsidR="00D87736" w:rsidRPr="00F4700B" w:rsidRDefault="00D87736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Тим за ШРП</w:t>
            </w:r>
          </w:p>
          <w:p w14:paraId="7F7B150D" w14:textId="62CFA46B" w:rsidR="00D87736" w:rsidRPr="00F4700B" w:rsidRDefault="00D87736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59" w:type="dxa"/>
          </w:tcPr>
          <w:p w14:paraId="2FE38D08" w14:textId="77777777" w:rsidR="006217A0" w:rsidRPr="00F4700B" w:rsidRDefault="006217A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lastRenderedPageBreak/>
              <w:t>Крај првог полугодишта</w:t>
            </w:r>
          </w:p>
          <w:p w14:paraId="2F03420D" w14:textId="77777777" w:rsidR="00661C5B" w:rsidRDefault="00661C5B" w:rsidP="00F4700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37B44EF" w14:textId="77777777" w:rsidR="00F4700B" w:rsidRPr="00F4700B" w:rsidRDefault="00F4700B" w:rsidP="00F4700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3C797A7" w14:textId="3B11A567" w:rsidR="00661C5B" w:rsidRPr="00F4700B" w:rsidRDefault="00661C5B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25F753A4" w14:textId="77777777" w:rsidR="006217A0" w:rsidRPr="00F4700B" w:rsidRDefault="006217A0" w:rsidP="006615E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C508AE7" w14:textId="77777777" w:rsidR="006217A0" w:rsidRPr="00F4700B" w:rsidRDefault="006217A0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2C928BC6" w14:textId="77777777" w:rsidR="006217A0" w:rsidRPr="00F4700B" w:rsidRDefault="006217A0" w:rsidP="006615E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12D2674" w14:textId="77777777" w:rsidR="006217A0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Крај првог полугодишта</w:t>
            </w:r>
          </w:p>
          <w:p w14:paraId="3D093883" w14:textId="77777777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AF800EE" w14:textId="77777777" w:rsidR="006615E2" w:rsidRDefault="006615E2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5C9CDE3" w14:textId="3E73C922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071B2856" w14:textId="77777777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86CEC33" w14:textId="4478828F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2233076" w14:textId="77777777" w:rsidR="00D87736" w:rsidRPr="00F4700B" w:rsidRDefault="00D87736" w:rsidP="006615E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4700B"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261295F3" w14:textId="51FC8FB7" w:rsidR="00AA6B61" w:rsidRPr="00F4700B" w:rsidRDefault="00AA6B61" w:rsidP="00F4700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5F87B101" w14:textId="2ABFF502" w:rsidR="006217A0" w:rsidRPr="00AA6B61" w:rsidRDefault="006217A0" w:rsidP="005871E6">
      <w:pPr>
        <w:jc w:val="center"/>
        <w:rPr>
          <w:lang w:val="sr-Cyrl-RS"/>
        </w:rPr>
      </w:pPr>
    </w:p>
    <w:p w14:paraId="6E558609" w14:textId="77777777" w:rsidR="006615E2" w:rsidRDefault="006615E2" w:rsidP="00D14A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BF1D5B" w14:textId="77777777" w:rsidR="006615E2" w:rsidRDefault="006615E2" w:rsidP="00D14A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A72EFA" w14:textId="77777777" w:rsidR="006615E2" w:rsidRDefault="006615E2" w:rsidP="00D14A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7B2A9C" w14:textId="77777777" w:rsidR="006615E2" w:rsidRDefault="006615E2" w:rsidP="00D14A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3355FFF" w14:textId="77777777" w:rsidR="006615E2" w:rsidRDefault="006615E2" w:rsidP="00D14A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0AAA90" w14:textId="77777777" w:rsidR="006615E2" w:rsidRDefault="006615E2" w:rsidP="00D14A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C6987A3" w14:textId="77777777" w:rsidR="006615E2" w:rsidRDefault="006615E2" w:rsidP="00D14A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DE6B27F" w14:textId="402451F9" w:rsidR="00D14ADB" w:rsidRPr="00941AAD" w:rsidRDefault="00D14ADB" w:rsidP="00D14ADB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ОБЛАСТ:  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ПОДРШКА УЧЕНИЦИМА</w:t>
      </w:r>
    </w:p>
    <w:p w14:paraId="665A6E9A" w14:textId="77777777" w:rsidR="00D14ADB" w:rsidRDefault="00D14ADB" w:rsidP="00D14A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>ПРИОРИТЕТ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Подршка учењу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65FA1F5" w14:textId="4CB0B15E" w:rsidR="00CC16DF" w:rsidRPr="006615E2" w:rsidRDefault="00CC16DF" w:rsidP="00CC1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Развојни циљеви:</w:t>
      </w:r>
    </w:p>
    <w:p w14:paraId="6DD4E2AF" w14:textId="77777777" w:rsidR="00CC16DF" w:rsidRPr="006615E2" w:rsidRDefault="00CC16DF" w:rsidP="00CC16D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5E2">
        <w:rPr>
          <w:rFonts w:ascii="Times New Roman" w:hAnsi="Times New Roman" w:cs="Times New Roman"/>
          <w:b/>
          <w:sz w:val="24"/>
          <w:szCs w:val="24"/>
          <w:lang w:val="sr-Cyrl-RS"/>
        </w:rPr>
        <w:t>Унапређење компетенција ученика  за развијање здравих стилова живота</w:t>
      </w:r>
    </w:p>
    <w:p w14:paraId="1B0933A3" w14:textId="77777777" w:rsidR="00CC16DF" w:rsidRPr="006615E2" w:rsidRDefault="00CC16DF" w:rsidP="00CC16D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5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Унапређење услуга додатне подршке </w:t>
      </w:r>
    </w:p>
    <w:p w14:paraId="73D6E6C2" w14:textId="6FBFD723" w:rsidR="00CC16DF" w:rsidRDefault="00CC16DF" w:rsidP="00D14AD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5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Унапређење квалитета ОВ рада кроз развијање партнерског односа са родитељима, ученицима и ЛЗ </w:t>
      </w:r>
    </w:p>
    <w:p w14:paraId="6D318BC5" w14:textId="77777777" w:rsidR="00CC16DF" w:rsidRPr="00CC16DF" w:rsidRDefault="00CC16DF" w:rsidP="00CC16D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51FA30" w14:textId="77777777" w:rsidR="00D14ADB" w:rsidRPr="00941AAD" w:rsidRDefault="00D14ADB" w:rsidP="00D14A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Шта је до сада урађено: </w:t>
      </w:r>
    </w:p>
    <w:p w14:paraId="01F7E107" w14:textId="77777777" w:rsidR="00D14ADB" w:rsidRPr="00034286" w:rsidRDefault="00D14ADB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Унапређени ИОП-и</w:t>
      </w:r>
    </w:p>
    <w:p w14:paraId="1D807800" w14:textId="77777777" w:rsidR="00D14ADB" w:rsidRPr="00941AAD" w:rsidRDefault="00D14ADB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Дефинисане стратегије учења у 60% педагошких профила</w:t>
      </w:r>
    </w:p>
    <w:p w14:paraId="64886327" w14:textId="77777777" w:rsidR="00D14ADB" w:rsidRDefault="00D14ADB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Израђени информатори о начину пружања додатне подршке</w:t>
      </w:r>
    </w:p>
    <w:p w14:paraId="5F50C720" w14:textId="77777777" w:rsidR="00D14ADB" w:rsidRDefault="00D14ADB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Добра сарадња родитеља деце са додатне подршке и дефектолога/стручног сарадника </w:t>
      </w:r>
    </w:p>
    <w:p w14:paraId="49460A27" w14:textId="07B290D0" w:rsidR="00D14ADB" w:rsidRDefault="00D14ADB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Урађена евалуација додатне подршке </w:t>
      </w:r>
    </w:p>
    <w:p w14:paraId="4DB68D5D" w14:textId="2C588F00" w:rsidR="00D87736" w:rsidRDefault="00D87736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Одржано 50% радионица о здравим стиловима живота</w:t>
      </w:r>
    </w:p>
    <w:p w14:paraId="37A28E63" w14:textId="1C74BBD9" w:rsidR="00D87736" w:rsidRDefault="00D87736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Формирани мобилни тимови за додатну подршку</w:t>
      </w:r>
    </w:p>
    <w:p w14:paraId="4003DFE6" w14:textId="6DA01DF9" w:rsidR="00D87736" w:rsidRDefault="00D87736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Креирани нови програми додатне подршке</w:t>
      </w:r>
    </w:p>
    <w:p w14:paraId="5F7B596B" w14:textId="39F64C42" w:rsidR="00D87736" w:rsidRDefault="00D87736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Остварена сарадња са другим школама и локалним институцијама</w:t>
      </w:r>
    </w:p>
    <w:p w14:paraId="5C3D1827" w14:textId="396FA139" w:rsidR="00D87736" w:rsidRDefault="00D87736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Формиран тим против осипања ученика</w:t>
      </w:r>
    </w:p>
    <w:p w14:paraId="403BC9CA" w14:textId="24BF7BAE" w:rsidR="00D87736" w:rsidRDefault="00D87736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Успостављен систем за рану идентификацју и реаговање </w:t>
      </w:r>
    </w:p>
    <w:p w14:paraId="3B5C7DD8" w14:textId="1AC17464" w:rsidR="00D87736" w:rsidRDefault="00722A69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Реализована обука за примену мера превенције осипања ученика</w:t>
      </w:r>
    </w:p>
    <w:p w14:paraId="71F88947" w14:textId="1D8407C5" w:rsidR="00722A69" w:rsidRDefault="00722A69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Спроведена процена ризика од трговине људима</w:t>
      </w:r>
    </w:p>
    <w:p w14:paraId="2166F55A" w14:textId="406C0CE0" w:rsidR="00722A69" w:rsidRDefault="00722A69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Реализована предавања и радионице на тему трговине људима за ученике и родитеље</w:t>
      </w:r>
    </w:p>
    <w:p w14:paraId="2D545158" w14:textId="63DDCBE4" w:rsidR="00722A69" w:rsidRDefault="00722A69" w:rsidP="00D14A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Дефинисан и истакнут распоред дана отворених врата за родитеље</w:t>
      </w:r>
    </w:p>
    <w:p w14:paraId="14EA10DF" w14:textId="12FA1B0B" w:rsidR="00722A69" w:rsidRDefault="00722A69" w:rsidP="00722A69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C28603E" w14:textId="77777777" w:rsidR="000333E8" w:rsidRDefault="000333E8" w:rsidP="00722A69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2E0DA2F" w14:textId="77777777" w:rsidR="000333E8" w:rsidRDefault="000333E8" w:rsidP="00722A69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0220E50" w14:textId="77777777" w:rsidR="006615E2" w:rsidRDefault="006615E2" w:rsidP="00722A69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98FFD5" w14:textId="77777777" w:rsidR="000333E8" w:rsidRDefault="000333E8" w:rsidP="00722A69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A70066" w14:textId="77777777" w:rsidR="006615E2" w:rsidRDefault="006615E2" w:rsidP="00722A69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44511AD" w14:textId="77777777" w:rsidR="000333E8" w:rsidRDefault="000333E8" w:rsidP="00722A69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7A65DF" w14:textId="77777777" w:rsidR="000333E8" w:rsidRPr="00722A69" w:rsidRDefault="000333E8" w:rsidP="00722A69">
      <w:p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5100"/>
        <w:gridCol w:w="6780"/>
      </w:tblGrid>
      <w:tr w:rsidR="00D14ADB" w:rsidRPr="006615E2" w14:paraId="1105AAD0" w14:textId="77777777" w:rsidTr="006615E2">
        <w:trPr>
          <w:trHeight w:val="890"/>
        </w:trPr>
        <w:tc>
          <w:tcPr>
            <w:tcW w:w="5100" w:type="dxa"/>
          </w:tcPr>
          <w:p w14:paraId="6916F43E" w14:textId="77777777" w:rsidR="00D14ADB" w:rsidRPr="006615E2" w:rsidRDefault="00D14ADB" w:rsidP="00661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FF19969" w14:textId="446DD56F" w:rsidR="00D14ADB" w:rsidRPr="006615E2" w:rsidRDefault="006615E2" w:rsidP="006615E2">
            <w:pPr>
              <w:pStyle w:val="ListParagraph"/>
              <w:spacing w:after="0" w:line="240" w:lineRule="auto"/>
              <w:ind w:left="1335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15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</w:t>
            </w:r>
            <w:r w:rsidR="002E55A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АТАК</w:t>
            </w:r>
          </w:p>
        </w:tc>
        <w:tc>
          <w:tcPr>
            <w:tcW w:w="6780" w:type="dxa"/>
          </w:tcPr>
          <w:p w14:paraId="5AF74720" w14:textId="77777777" w:rsidR="00D14ADB" w:rsidRPr="006615E2" w:rsidRDefault="00D14ADB" w:rsidP="006615E2">
            <w:pPr>
              <w:ind w:left="4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E42500C" w14:textId="2582FD08" w:rsidR="00D14ADB" w:rsidRPr="006615E2" w:rsidRDefault="006615E2" w:rsidP="006615E2">
            <w:pPr>
              <w:spacing w:after="0" w:line="240" w:lineRule="auto"/>
              <w:ind w:left="4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15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 УСПЕХА</w:t>
            </w:r>
          </w:p>
        </w:tc>
      </w:tr>
      <w:tr w:rsidR="000333E8" w:rsidRPr="006615E2" w14:paraId="2A3997F9" w14:textId="77777777" w:rsidTr="006615E2">
        <w:trPr>
          <w:trHeight w:val="656"/>
        </w:trPr>
        <w:tc>
          <w:tcPr>
            <w:tcW w:w="5100" w:type="dxa"/>
          </w:tcPr>
          <w:p w14:paraId="0D69C2B7" w14:textId="77777777" w:rsidR="000333E8" w:rsidRPr="006615E2" w:rsidRDefault="000333E8" w:rsidP="002E55A2">
            <w:pPr>
              <w:spacing w:after="0" w:line="240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3DD1420" w14:textId="77777777" w:rsidR="006615E2" w:rsidRDefault="006615E2" w:rsidP="002E55A2">
            <w:pPr>
              <w:pStyle w:val="ListParagraph"/>
              <w:spacing w:after="0" w:line="240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C341AF3" w14:textId="1F39930C" w:rsidR="000333E8" w:rsidRPr="006615E2" w:rsidRDefault="000333E8" w:rsidP="002E55A2">
            <w:pPr>
              <w:pStyle w:val="ListParagraph"/>
              <w:numPr>
                <w:ilvl w:val="0"/>
                <w:numId w:val="18"/>
              </w:numPr>
              <w:tabs>
                <w:tab w:val="left" w:pos="975"/>
              </w:tabs>
              <w:spacing w:after="0" w:line="240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15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Едукација ученика о здравим стиловима живота</w:t>
            </w:r>
          </w:p>
          <w:p w14:paraId="70A4176B" w14:textId="77777777" w:rsidR="000333E8" w:rsidRPr="006615E2" w:rsidRDefault="000333E8" w:rsidP="002E55A2">
            <w:pPr>
              <w:pStyle w:val="ListParagraph"/>
              <w:ind w:left="61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5D33047" w14:textId="145240C5" w:rsidR="000333E8" w:rsidRPr="006615E2" w:rsidRDefault="000333E8" w:rsidP="002E55A2">
            <w:pPr>
              <w:pStyle w:val="ListParagraph"/>
              <w:numPr>
                <w:ilvl w:val="0"/>
                <w:numId w:val="18"/>
              </w:numPr>
              <w:ind w:left="61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15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Повећање доступности услуга додатне подршке</w:t>
            </w:r>
          </w:p>
          <w:p w14:paraId="7A39F57A" w14:textId="77777777" w:rsidR="000333E8" w:rsidRPr="006615E2" w:rsidRDefault="000333E8" w:rsidP="002E55A2">
            <w:pPr>
              <w:pStyle w:val="ListParagraph"/>
              <w:ind w:left="61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76F042A7" w14:textId="14E2632E" w:rsidR="000333E8" w:rsidRPr="006615E2" w:rsidRDefault="000333E8" w:rsidP="002E55A2">
            <w:pPr>
              <w:pStyle w:val="ListParagraph"/>
              <w:numPr>
                <w:ilvl w:val="0"/>
                <w:numId w:val="18"/>
              </w:numPr>
              <w:ind w:left="61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15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Повећање сарадње са другим школама и установама</w:t>
            </w:r>
          </w:p>
          <w:p w14:paraId="7FFAED16" w14:textId="77777777" w:rsidR="000333E8" w:rsidRPr="006615E2" w:rsidRDefault="000333E8" w:rsidP="002E55A2">
            <w:pPr>
              <w:pStyle w:val="ListParagraph"/>
              <w:ind w:left="61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D0E7DC0" w14:textId="63131FE1" w:rsidR="000333E8" w:rsidRPr="006615E2" w:rsidRDefault="000333E8" w:rsidP="002E55A2">
            <w:pPr>
              <w:pStyle w:val="ListParagraph"/>
              <w:numPr>
                <w:ilvl w:val="0"/>
                <w:numId w:val="18"/>
              </w:numPr>
              <w:ind w:left="61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15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Превенција осипања ученика из образовног система</w:t>
            </w:r>
          </w:p>
          <w:p w14:paraId="34D84FB4" w14:textId="77777777" w:rsidR="000333E8" w:rsidRPr="006615E2" w:rsidRDefault="000333E8" w:rsidP="002E55A2">
            <w:pPr>
              <w:pStyle w:val="ListParagraph"/>
              <w:ind w:left="61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296578CE" w14:textId="743E4578" w:rsidR="000333E8" w:rsidRPr="006615E2" w:rsidRDefault="000333E8" w:rsidP="002E55A2">
            <w:pPr>
              <w:pStyle w:val="ListParagraph"/>
              <w:numPr>
                <w:ilvl w:val="0"/>
                <w:numId w:val="18"/>
              </w:numPr>
              <w:ind w:left="61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15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Превенција насиља  и повећање сарадње са родитељима и ученицима</w:t>
            </w:r>
          </w:p>
          <w:p w14:paraId="01EFF13C" w14:textId="7890AC6A" w:rsidR="000333E8" w:rsidRPr="006615E2" w:rsidRDefault="000333E8" w:rsidP="002E55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1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15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Укључивање родитеља у наставне активности школе, информисање, саветовање и консултовање са родитељима при доношењу важних одлука школе</w:t>
            </w:r>
          </w:p>
        </w:tc>
        <w:tc>
          <w:tcPr>
            <w:tcW w:w="6780" w:type="dxa"/>
          </w:tcPr>
          <w:p w14:paraId="7D849A8C" w14:textId="11BC8501" w:rsidR="000333E8" w:rsidRDefault="000333E8" w:rsidP="006615E2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65F8A91E" w14:textId="77777777" w:rsidR="006615E2" w:rsidRPr="006615E2" w:rsidRDefault="006615E2" w:rsidP="006615E2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589D5CE" w14:textId="77777777" w:rsidR="006615E2" w:rsidRDefault="006615E2" w:rsidP="006615E2">
            <w:pPr>
              <w:pStyle w:val="ListParagraph"/>
              <w:numPr>
                <w:ilvl w:val="1"/>
                <w:numId w:val="31"/>
              </w:numPr>
              <w:ind w:left="46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50% ученика примењује основне хигијенске навике прања руку и одласка у тоалет, неге тела и разликује примерено од непримереног сексуалног понашање.</w:t>
            </w:r>
          </w:p>
          <w:p w14:paraId="3793D3C4" w14:textId="77777777" w:rsidR="006615E2" w:rsidRDefault="006615E2" w:rsidP="006615E2">
            <w:pPr>
              <w:pStyle w:val="ListParagraph"/>
              <w:ind w:left="46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01498EAF" w14:textId="41461D8F" w:rsidR="000333E8" w:rsidRPr="006615E2" w:rsidRDefault="006615E2" w:rsidP="006615E2">
            <w:pPr>
              <w:pStyle w:val="ListParagraph"/>
              <w:numPr>
                <w:ilvl w:val="1"/>
                <w:numId w:val="33"/>
              </w:numPr>
              <w:ind w:left="46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Повећан број часова спољашње додатн</w:t>
            </w:r>
            <w:r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подршке. </w:t>
            </w:r>
          </w:p>
          <w:p w14:paraId="71F41184" w14:textId="60DF58AA" w:rsidR="000333E8" w:rsidRPr="00CA53F1" w:rsidRDefault="00CA53F1" w:rsidP="00CA53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E55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</w:t>
            </w:r>
            <w:r w:rsidR="000333E8" w:rsidRPr="00CA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Остварена сарадња са Гимназијом „20.октобар“ </w:t>
            </w:r>
            <w:r w:rsidR="006615E2" w:rsidRPr="00CA5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0333E8" w:rsidRPr="00CA53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ССШ „Др Радивој Увалић“, ПУ „Младост“, МШ „Стеван Христић“, Црвеним Крстом и комуналним службама</w:t>
            </w:r>
          </w:p>
          <w:p w14:paraId="4DBB7AC8" w14:textId="364C73E9" w:rsidR="000333E8" w:rsidRPr="006615E2" w:rsidRDefault="006615E2" w:rsidP="006615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4.1. </w:t>
            </w:r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Идентификовни ученици у ризику од осипања и спроведене мере праћења</w:t>
            </w:r>
          </w:p>
          <w:p w14:paraId="74044472" w14:textId="710D0BC6" w:rsidR="000333E8" w:rsidRPr="006615E2" w:rsidRDefault="006615E2" w:rsidP="006615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4.2.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Одржана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радионица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родитеље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тему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врлина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људских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вредности</w:t>
            </w:r>
            <w:proofErr w:type="spellEnd"/>
          </w:p>
          <w:p w14:paraId="31A4D18D" w14:textId="3B03FC8F" w:rsidR="000333E8" w:rsidRPr="006615E2" w:rsidRDefault="006615E2" w:rsidP="006615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5.1.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Едуковани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ученици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тему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сексуалног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насиља</w:t>
            </w:r>
            <w:proofErr w:type="spellEnd"/>
          </w:p>
          <w:p w14:paraId="0EE56200" w14:textId="35DF7A60" w:rsidR="000333E8" w:rsidRPr="006615E2" w:rsidRDefault="006615E2" w:rsidP="006615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5.2.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Спроведена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ризика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трговине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људима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ученике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којих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постоји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сумња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ризиком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0ED4FCD" w14:textId="0D6B529E" w:rsidR="000333E8" w:rsidRPr="006615E2" w:rsidRDefault="00CA53F1" w:rsidP="00CA53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6.1.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Ученици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упознати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занимањима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родитеља</w:t>
            </w:r>
            <w:proofErr w:type="spellEnd"/>
          </w:p>
          <w:p w14:paraId="158036C9" w14:textId="77777777" w:rsidR="00CA53F1" w:rsidRDefault="00CA53F1" w:rsidP="00CA53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6.2.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Родитељи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укључени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израду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артикала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Новогодишњи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базар</w:t>
            </w:r>
            <w:proofErr w:type="spellEnd"/>
          </w:p>
          <w:p w14:paraId="0922C546" w14:textId="0ACB5D7C" w:rsidR="000333E8" w:rsidRPr="006615E2" w:rsidRDefault="00CA53F1" w:rsidP="00CA53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6.3.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Родитељи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ангажовани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блог</w:t>
            </w:r>
            <w:proofErr w:type="spellEnd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333E8" w:rsidRPr="00661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школе</w:t>
            </w:r>
            <w:proofErr w:type="spellEnd"/>
          </w:p>
          <w:p w14:paraId="69EC5303" w14:textId="179B0E95" w:rsidR="000333E8" w:rsidRPr="006615E2" w:rsidRDefault="000333E8" w:rsidP="006615E2">
            <w:pPr>
              <w:pStyle w:val="ListParagraph"/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4829BBC" w14:textId="778BCB4F" w:rsidR="00D14ADB" w:rsidRDefault="00D14ADB" w:rsidP="005871E6">
      <w:pPr>
        <w:jc w:val="center"/>
        <w:rPr>
          <w:sz w:val="24"/>
          <w:szCs w:val="24"/>
        </w:rPr>
      </w:pPr>
    </w:p>
    <w:p w14:paraId="7286ADB2" w14:textId="77777777" w:rsidR="00CA53F1" w:rsidRDefault="00CA53F1" w:rsidP="005871E6">
      <w:pPr>
        <w:jc w:val="center"/>
        <w:rPr>
          <w:sz w:val="24"/>
          <w:szCs w:val="24"/>
        </w:rPr>
      </w:pPr>
    </w:p>
    <w:p w14:paraId="48E403FA" w14:textId="77777777" w:rsidR="00CA53F1" w:rsidRDefault="00CA53F1" w:rsidP="005871E6">
      <w:pPr>
        <w:jc w:val="center"/>
        <w:rPr>
          <w:sz w:val="24"/>
          <w:szCs w:val="24"/>
        </w:rPr>
      </w:pPr>
    </w:p>
    <w:p w14:paraId="45229231" w14:textId="77777777" w:rsidR="00CA53F1" w:rsidRPr="006615E2" w:rsidRDefault="00CA53F1" w:rsidP="005871E6">
      <w:pPr>
        <w:jc w:val="center"/>
        <w:rPr>
          <w:sz w:val="24"/>
          <w:szCs w:val="24"/>
        </w:rPr>
      </w:pP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2137"/>
        <w:gridCol w:w="1344"/>
        <w:gridCol w:w="1529"/>
        <w:gridCol w:w="1431"/>
        <w:gridCol w:w="1392"/>
        <w:gridCol w:w="1410"/>
        <w:gridCol w:w="2637"/>
      </w:tblGrid>
      <w:tr w:rsidR="004157D2" w:rsidRPr="00C141DC" w14:paraId="37047CCB" w14:textId="77777777" w:rsidTr="000333E8">
        <w:trPr>
          <w:trHeight w:val="980"/>
        </w:trPr>
        <w:tc>
          <w:tcPr>
            <w:tcW w:w="2129" w:type="dxa"/>
          </w:tcPr>
          <w:p w14:paraId="5E6D86E7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Активност</w:t>
            </w:r>
          </w:p>
        </w:tc>
        <w:tc>
          <w:tcPr>
            <w:tcW w:w="1339" w:type="dxa"/>
          </w:tcPr>
          <w:p w14:paraId="2ADD3771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524" w:type="dxa"/>
          </w:tcPr>
          <w:p w14:paraId="03A4B6A2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426" w:type="dxa"/>
          </w:tcPr>
          <w:p w14:paraId="60FF0A64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387" w:type="dxa"/>
          </w:tcPr>
          <w:p w14:paraId="333E783E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поступак праћења</w:t>
            </w:r>
          </w:p>
        </w:tc>
        <w:tc>
          <w:tcPr>
            <w:tcW w:w="1405" w:type="dxa"/>
          </w:tcPr>
          <w:p w14:paraId="7E97BB29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2670" w:type="dxa"/>
          </w:tcPr>
          <w:p w14:paraId="1DF40F87" w14:textId="77777777" w:rsidR="004157D2" w:rsidRPr="00C141DC" w:rsidRDefault="004157D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4157D2" w:rsidRPr="00B96439" w14:paraId="54F6FA8A" w14:textId="77777777" w:rsidTr="000333E8">
        <w:tc>
          <w:tcPr>
            <w:tcW w:w="2129" w:type="dxa"/>
          </w:tcPr>
          <w:p w14:paraId="6B9DDF80" w14:textId="77777777" w:rsidR="004157D2" w:rsidRDefault="004157D2" w:rsidP="000E33B5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51C61907" w14:textId="77777777" w:rsidR="002562FF" w:rsidRPr="00161194" w:rsidRDefault="002562FF" w:rsidP="000E33B5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012E1855" w14:textId="77777777" w:rsidR="004157D2" w:rsidRDefault="004157D2" w:rsidP="002562FF">
            <w:pPr>
              <w:pStyle w:val="ListParagraph"/>
              <w:numPr>
                <w:ilvl w:val="2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Реализовање радионица</w:t>
            </w:r>
          </w:p>
          <w:p w14:paraId="6068267B" w14:textId="77777777" w:rsidR="004157D2" w:rsidRDefault="004157D2" w:rsidP="000E33B5">
            <w:pPr>
              <w:pStyle w:val="ListParagraph"/>
              <w:rPr>
                <w:rFonts w:ascii="Times New Roman" w:hAnsi="Times New Roman" w:cs="Times New Roman"/>
                <w:lang w:val="sr-Cyrl-CS"/>
              </w:rPr>
            </w:pPr>
          </w:p>
          <w:p w14:paraId="16991FF8" w14:textId="77777777" w:rsidR="004157D2" w:rsidRPr="00E53C95" w:rsidRDefault="004157D2" w:rsidP="000E33B5">
            <w:pPr>
              <w:pStyle w:val="ListParagraph"/>
              <w:rPr>
                <w:rFonts w:ascii="Times New Roman" w:hAnsi="Times New Roman" w:cs="Times New Roman"/>
                <w:lang w:val="sr-Cyrl-CS"/>
              </w:rPr>
            </w:pPr>
          </w:p>
          <w:p w14:paraId="4E021485" w14:textId="77777777" w:rsidR="004157D2" w:rsidRPr="00943AD5" w:rsidRDefault="004157D2" w:rsidP="000E33B5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339" w:type="dxa"/>
          </w:tcPr>
          <w:p w14:paraId="09E7742E" w14:textId="77777777" w:rsidR="002562FF" w:rsidRDefault="002562FF" w:rsidP="004B1F1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805AB7B" w14:textId="2B625385" w:rsidR="004157D2" w:rsidRPr="00C141DC" w:rsidRDefault="004157D2" w:rsidP="002562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Наставници предметне наставе, наставник физичког васпитања и наставници продуженог боравка</w:t>
            </w:r>
          </w:p>
        </w:tc>
        <w:tc>
          <w:tcPr>
            <w:tcW w:w="1524" w:type="dxa"/>
          </w:tcPr>
          <w:p w14:paraId="2C905458" w14:textId="55AC1208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458F13A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32B0A80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  <w:p w14:paraId="5BAD6B75" w14:textId="77777777" w:rsidR="004157D2" w:rsidRPr="00C141DC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26" w:type="dxa"/>
          </w:tcPr>
          <w:p w14:paraId="52642148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0924C12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77CFBDF" w14:textId="6302CF7C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Одржане </w:t>
            </w:r>
            <w:r w:rsidR="00DB4047">
              <w:rPr>
                <w:rFonts w:ascii="Times New Roman" w:hAnsi="Times New Roman" w:cs="Times New Roman"/>
                <w:lang w:val="sr-Cyrl-CS"/>
              </w:rPr>
              <w:t xml:space="preserve">2 </w:t>
            </w:r>
            <w:r>
              <w:rPr>
                <w:rFonts w:ascii="Times New Roman" w:hAnsi="Times New Roman" w:cs="Times New Roman"/>
                <w:lang w:val="sr-Cyrl-CS"/>
              </w:rPr>
              <w:t>радионице</w:t>
            </w:r>
          </w:p>
          <w:p w14:paraId="3E772FDF" w14:textId="77777777" w:rsidR="004157D2" w:rsidRPr="00C141DC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387" w:type="dxa"/>
          </w:tcPr>
          <w:p w14:paraId="7374F6B3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BCF1B3F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3551108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Извештај, фотографије</w:t>
            </w:r>
          </w:p>
          <w:p w14:paraId="10158B83" w14:textId="77777777" w:rsidR="004157D2" w:rsidRPr="00B96439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05" w:type="dxa"/>
          </w:tcPr>
          <w:p w14:paraId="0042FE5C" w14:textId="77777777" w:rsidR="004157D2" w:rsidRDefault="004157D2" w:rsidP="002562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DD0A865" w14:textId="5A4F4262" w:rsidR="004157D2" w:rsidRDefault="004157D2" w:rsidP="004B1F12">
            <w:pPr>
              <w:tabs>
                <w:tab w:val="left" w:pos="240"/>
              </w:tabs>
              <w:rPr>
                <w:rFonts w:ascii="Times New Roman" w:hAnsi="Times New Roman" w:cs="Times New Roman"/>
                <w:lang w:val="sr-Cyrl-CS"/>
              </w:rPr>
            </w:pPr>
          </w:p>
          <w:p w14:paraId="450F4BC9" w14:textId="6EC01B16" w:rsidR="004157D2" w:rsidRPr="00B96439" w:rsidRDefault="004157D2" w:rsidP="002562F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Стручно веће предметне наставе</w:t>
            </w:r>
          </w:p>
        </w:tc>
        <w:tc>
          <w:tcPr>
            <w:tcW w:w="2670" w:type="dxa"/>
          </w:tcPr>
          <w:p w14:paraId="54CF4F83" w14:textId="77777777" w:rsidR="004157D2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C7A1DE9" w14:textId="77777777" w:rsidR="004B1F12" w:rsidRDefault="004B1F12" w:rsidP="004157D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F4479BE" w14:textId="77777777" w:rsidR="004157D2" w:rsidRDefault="004157D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1EFFC360" w14:textId="77777777" w:rsidR="004157D2" w:rsidRPr="00B96439" w:rsidRDefault="004157D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164B1952" w14:textId="5A171F73" w:rsidR="004157D2" w:rsidRDefault="004157D2" w:rsidP="00DD3AB7"/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2389"/>
        <w:gridCol w:w="1230"/>
        <w:gridCol w:w="1529"/>
        <w:gridCol w:w="1431"/>
        <w:gridCol w:w="1216"/>
        <w:gridCol w:w="1410"/>
        <w:gridCol w:w="2675"/>
      </w:tblGrid>
      <w:tr w:rsidR="004157D2" w:rsidRPr="004157D2" w14:paraId="1D665F09" w14:textId="77777777" w:rsidTr="000333E8">
        <w:tc>
          <w:tcPr>
            <w:tcW w:w="2389" w:type="dxa"/>
          </w:tcPr>
          <w:p w14:paraId="50E62FD1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113520106"/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230" w:type="dxa"/>
          </w:tcPr>
          <w:p w14:paraId="29C539A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529" w:type="dxa"/>
          </w:tcPr>
          <w:p w14:paraId="0E423FAC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431" w:type="dxa"/>
          </w:tcPr>
          <w:p w14:paraId="1E916834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216" w:type="dxa"/>
          </w:tcPr>
          <w:p w14:paraId="4B5747A4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Начин, поступак праћења</w:t>
            </w:r>
          </w:p>
        </w:tc>
        <w:tc>
          <w:tcPr>
            <w:tcW w:w="1410" w:type="dxa"/>
          </w:tcPr>
          <w:p w14:paraId="6E64339F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2675" w:type="dxa"/>
          </w:tcPr>
          <w:p w14:paraId="151D3AD3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4157D2" w:rsidRPr="004157D2" w14:paraId="48EAFFDC" w14:textId="77777777" w:rsidTr="000333E8">
        <w:tc>
          <w:tcPr>
            <w:tcW w:w="2389" w:type="dxa"/>
          </w:tcPr>
          <w:p w14:paraId="7B58A073" w14:textId="7B20C046" w:rsidR="004157D2" w:rsidRPr="004157D2" w:rsidRDefault="00DB4047" w:rsidP="004157D2">
            <w:pPr>
              <w:numPr>
                <w:ilvl w:val="2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lang w:val="sr-Cyrl-CS"/>
              </w:rPr>
              <w:t>Проширивање</w:t>
            </w:r>
            <w:r w:rsidR="004157D2" w:rsidRPr="004157D2"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 </w:t>
            </w:r>
            <w:r w:rsidR="003E2433">
              <w:rPr>
                <w:rFonts w:ascii="Times New Roman" w:eastAsia="Calibri" w:hAnsi="Times New Roman" w:cs="Times New Roman"/>
                <w:bCs/>
                <w:lang w:val="sr-Cyrl-CS"/>
              </w:rPr>
              <w:t>фонда часова</w:t>
            </w:r>
            <w:r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 </w:t>
            </w:r>
            <w:r w:rsidR="004157D2" w:rsidRPr="004157D2">
              <w:rPr>
                <w:rFonts w:ascii="Times New Roman" w:eastAsia="Calibri" w:hAnsi="Times New Roman" w:cs="Times New Roman"/>
                <w:bCs/>
                <w:lang w:val="sr-Cyrl-CS"/>
              </w:rPr>
              <w:t xml:space="preserve"> додатне подршке</w:t>
            </w:r>
          </w:p>
          <w:p w14:paraId="4C337BB6" w14:textId="6B42F664" w:rsidR="004157D2" w:rsidRPr="004157D2" w:rsidRDefault="004157D2" w:rsidP="003E2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30" w:type="dxa"/>
          </w:tcPr>
          <w:p w14:paraId="6E1DCDD4" w14:textId="2F818ABC" w:rsidR="004157D2" w:rsidRPr="004157D2" w:rsidRDefault="003E2433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Директор</w:t>
            </w:r>
          </w:p>
          <w:p w14:paraId="086E409F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8B1B7F5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0038C1A" w14:textId="1C0286A1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529" w:type="dxa"/>
          </w:tcPr>
          <w:p w14:paraId="23226B09" w14:textId="05BA5F11" w:rsidR="004157D2" w:rsidRPr="004157D2" w:rsidRDefault="00DB4047" w:rsidP="00DB4047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Септембар </w:t>
            </w:r>
          </w:p>
          <w:p w14:paraId="7A70EFF9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9B3241C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87D1B5D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F0074F2" w14:textId="27F37E4B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431" w:type="dxa"/>
          </w:tcPr>
          <w:p w14:paraId="1F93261B" w14:textId="4A9EA3D6" w:rsidR="004157D2" w:rsidRPr="004157D2" w:rsidRDefault="00DB4047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30 часова подршке више</w:t>
            </w:r>
          </w:p>
          <w:p w14:paraId="6B29AA81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71B1A70" w14:textId="4340D8BD" w:rsidR="004157D2" w:rsidRPr="004157D2" w:rsidRDefault="004157D2" w:rsidP="003E2433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216" w:type="dxa"/>
          </w:tcPr>
          <w:p w14:paraId="05D1F1B1" w14:textId="763D606E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Извештај</w:t>
            </w:r>
            <w:r w:rsidR="003E2433">
              <w:rPr>
                <w:rFonts w:ascii="Times New Roman" w:eastAsia="Calibri" w:hAnsi="Times New Roman" w:cs="Times New Roman"/>
                <w:lang w:val="sr-Cyrl-CS"/>
              </w:rPr>
              <w:t xml:space="preserve"> тима за додатну подршку</w:t>
            </w:r>
          </w:p>
          <w:p w14:paraId="6231C3DA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C75A42E" w14:textId="77777777" w:rsidR="004157D2" w:rsidRPr="004157D2" w:rsidRDefault="004157D2" w:rsidP="004157D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410" w:type="dxa"/>
          </w:tcPr>
          <w:p w14:paraId="782857CB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Тим за додатну подршку</w:t>
            </w:r>
          </w:p>
          <w:p w14:paraId="3EBD0AD8" w14:textId="77777777" w:rsidR="004157D2" w:rsidRPr="004157D2" w:rsidRDefault="004157D2" w:rsidP="004157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06F0A6E" w14:textId="327D328B" w:rsidR="004157D2" w:rsidRPr="004157D2" w:rsidRDefault="004157D2" w:rsidP="003E2433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675" w:type="dxa"/>
          </w:tcPr>
          <w:p w14:paraId="3CB00CE2" w14:textId="3CCDBBBB" w:rsidR="004157D2" w:rsidRPr="004157D2" w:rsidRDefault="004157D2" w:rsidP="003E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 xml:space="preserve">Крај </w:t>
            </w:r>
            <w:r w:rsidR="003E2433">
              <w:rPr>
                <w:rFonts w:ascii="Times New Roman" w:eastAsia="Calibri" w:hAnsi="Times New Roman" w:cs="Times New Roman"/>
                <w:lang w:val="sr-Cyrl-CS"/>
              </w:rPr>
              <w:t>школске године</w:t>
            </w:r>
          </w:p>
        </w:tc>
      </w:tr>
      <w:bookmarkEnd w:id="0"/>
    </w:tbl>
    <w:p w14:paraId="5BB94AEC" w14:textId="7B6A4285" w:rsidR="002D1D81" w:rsidRDefault="002D1D81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2137"/>
        <w:gridCol w:w="1538"/>
        <w:gridCol w:w="1529"/>
        <w:gridCol w:w="1431"/>
        <w:gridCol w:w="1478"/>
        <w:gridCol w:w="1410"/>
        <w:gridCol w:w="2357"/>
      </w:tblGrid>
      <w:tr w:rsidR="00DD3AB7" w:rsidRPr="004157D2" w14:paraId="24BF077A" w14:textId="77777777" w:rsidTr="000333E8">
        <w:tc>
          <w:tcPr>
            <w:tcW w:w="2064" w:type="dxa"/>
          </w:tcPr>
          <w:p w14:paraId="507E2035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487" w:type="dxa"/>
          </w:tcPr>
          <w:p w14:paraId="11A66FE4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478" w:type="dxa"/>
          </w:tcPr>
          <w:p w14:paraId="391F411D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384" w:type="dxa"/>
          </w:tcPr>
          <w:p w14:paraId="7F11D3B7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429" w:type="dxa"/>
          </w:tcPr>
          <w:p w14:paraId="69F4200B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Начин, поступак праћења</w:t>
            </w:r>
          </w:p>
        </w:tc>
        <w:tc>
          <w:tcPr>
            <w:tcW w:w="1364" w:type="dxa"/>
          </w:tcPr>
          <w:p w14:paraId="557E3CE8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2674" w:type="dxa"/>
          </w:tcPr>
          <w:p w14:paraId="66F3743C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DD3AB7" w:rsidRPr="004157D2" w14:paraId="666A1933" w14:textId="77777777" w:rsidTr="000333E8">
        <w:tc>
          <w:tcPr>
            <w:tcW w:w="2064" w:type="dxa"/>
          </w:tcPr>
          <w:p w14:paraId="4F8E9974" w14:textId="2F2ED45C" w:rsidR="00DD3AB7" w:rsidRPr="00DD3AB7" w:rsidRDefault="003E2433" w:rsidP="00DD3AB7">
            <w:pPr>
              <w:pStyle w:val="ListParagraph"/>
              <w:numPr>
                <w:ilvl w:val="2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lang w:val="sr-Cyrl-CS"/>
              </w:rPr>
              <w:t>План сарадње са ВО установама и другим установама у локалној заједници</w:t>
            </w:r>
          </w:p>
          <w:p w14:paraId="6BE25CC8" w14:textId="77777777" w:rsidR="00B56775" w:rsidRDefault="00B56775" w:rsidP="00B11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14:paraId="352FAECD" w14:textId="77777777" w:rsidR="00CA53F1" w:rsidRPr="004157D2" w:rsidRDefault="00CA53F1" w:rsidP="00B11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14:paraId="3DDDEA20" w14:textId="3B194054" w:rsidR="00DD3AB7" w:rsidRPr="0020476B" w:rsidRDefault="007C1174" w:rsidP="00DD3AB7">
            <w:pPr>
              <w:numPr>
                <w:ilvl w:val="2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lang w:val="sr-Cyrl-CS"/>
              </w:rPr>
              <w:t>Реализовање активности дефинисане планом</w:t>
            </w:r>
          </w:p>
          <w:p w14:paraId="20802A82" w14:textId="0D3C2E06" w:rsidR="0020476B" w:rsidRPr="004157D2" w:rsidRDefault="0020476B" w:rsidP="00DD3AB7">
            <w:pPr>
              <w:numPr>
                <w:ilvl w:val="2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lang w:val="sr-Cyrl-CS"/>
              </w:rPr>
              <w:lastRenderedPageBreak/>
              <w:t>Реализација планиране тематске наставе кроз музичке тематске радионице</w:t>
            </w:r>
          </w:p>
          <w:p w14:paraId="056BA392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  <w:p w14:paraId="0D6ED8A1" w14:textId="3DD1C7AD" w:rsidR="00DD3AB7" w:rsidRPr="004157D2" w:rsidRDefault="00DD3AB7" w:rsidP="00B56775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87" w:type="dxa"/>
          </w:tcPr>
          <w:p w14:paraId="707961FE" w14:textId="7FB1959A" w:rsidR="00DD3AB7" w:rsidRPr="004157D2" w:rsidRDefault="003E2433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Наставничко веће</w:t>
            </w:r>
          </w:p>
          <w:p w14:paraId="7BB12E61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74D28A9" w14:textId="6602D948" w:rsidR="00DD3AB7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65688BC" w14:textId="10C84527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E11AD20" w14:textId="372B9B2A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EEC5B86" w14:textId="6C7FDF2C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0A17D5F" w14:textId="77777777" w:rsidR="00D641F2" w:rsidRPr="004157D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DD820FB" w14:textId="660E5233" w:rsidR="00DD3AB7" w:rsidRDefault="00DD3AB7" w:rsidP="007C11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E746C2E" w14:textId="77777777" w:rsidR="00B56775" w:rsidRPr="004157D2" w:rsidRDefault="00B56775" w:rsidP="007C11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81486F5" w14:textId="1796019B" w:rsidR="007C1174" w:rsidRPr="004157D2" w:rsidRDefault="003E2433" w:rsidP="007C1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Наставничко веће</w:t>
            </w:r>
          </w:p>
          <w:p w14:paraId="1977C62E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6D4DF49" w14:textId="77777777" w:rsidR="00DD3AB7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D4B2497" w14:textId="77777777" w:rsidR="0020476B" w:rsidRDefault="0020476B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24C824E" w14:textId="77777777" w:rsidR="0020476B" w:rsidRDefault="0020476B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2FA97DF" w14:textId="3A1B07EE" w:rsidR="0020476B" w:rsidRPr="004157D2" w:rsidRDefault="0020476B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Наставничкко веће</w:t>
            </w:r>
          </w:p>
        </w:tc>
        <w:tc>
          <w:tcPr>
            <w:tcW w:w="1478" w:type="dxa"/>
          </w:tcPr>
          <w:p w14:paraId="02A11298" w14:textId="0DCCD8D7" w:rsidR="00DD3AB7" w:rsidRPr="004157D2" w:rsidRDefault="003E2433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Септембар и Јануар</w:t>
            </w:r>
          </w:p>
          <w:p w14:paraId="7852F6C1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1D14A65" w14:textId="1451036D" w:rsidR="00DD3AB7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2FD38F4" w14:textId="477E9FA3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FBF167E" w14:textId="40CECE4B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8CCEA03" w14:textId="77777777" w:rsidR="00D641F2" w:rsidRPr="004157D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51FCE0B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E19ADDC" w14:textId="5BB476A8" w:rsidR="00DD3AB7" w:rsidRPr="004157D2" w:rsidRDefault="00DD3AB7" w:rsidP="003E2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866C237" w14:textId="77777777" w:rsidR="00D641F2" w:rsidRPr="004157D2" w:rsidRDefault="00D641F2" w:rsidP="00D641F2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A6FF9F9" w14:textId="4CE58630" w:rsidR="00DD3AB7" w:rsidRPr="004157D2" w:rsidRDefault="007C1174" w:rsidP="007C11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Током године</w:t>
            </w:r>
          </w:p>
          <w:p w14:paraId="44D5B028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4D3BB2F" w14:textId="77777777" w:rsidR="00DD3AB7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70EB2CD" w14:textId="77777777" w:rsidR="00CA53F1" w:rsidRDefault="00CA53F1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F84B4A0" w14:textId="77777777" w:rsidR="00CA53F1" w:rsidRPr="004157D2" w:rsidRDefault="00CA53F1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5740AE2" w14:textId="77777777" w:rsidR="00CA53F1" w:rsidRDefault="00CA53F1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9C0CCF2" w14:textId="7C44C630" w:rsidR="00DD3AB7" w:rsidRPr="004157D2" w:rsidRDefault="0020476B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Септембар</w:t>
            </w:r>
          </w:p>
          <w:p w14:paraId="548335B5" w14:textId="5EA4B8B0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384" w:type="dxa"/>
          </w:tcPr>
          <w:p w14:paraId="48B039C5" w14:textId="7028CF9E" w:rsidR="00DD3AB7" w:rsidRPr="004157D2" w:rsidRDefault="003E2433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 xml:space="preserve">Израђен план сарадње </w:t>
            </w:r>
          </w:p>
          <w:p w14:paraId="2BA50C51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5D6396B" w14:textId="483A5BF7" w:rsidR="00DD3AB7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1E6FBA2" w14:textId="155034B8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1033988" w14:textId="33C2FA36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A05C15B" w14:textId="77777777" w:rsidR="00D641F2" w:rsidRPr="004157D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665AE57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9FE6948" w14:textId="1C59C4D1" w:rsidR="00DD3AB7" w:rsidRDefault="00DD3AB7" w:rsidP="00CA53F1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12B548F" w14:textId="19372AEA" w:rsidR="00DD3AB7" w:rsidRDefault="00DD3AB7" w:rsidP="0020476B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Реализован</w:t>
            </w:r>
            <w:r w:rsidR="0060127D">
              <w:rPr>
                <w:rFonts w:ascii="Times New Roman" w:eastAsia="Calibri" w:hAnsi="Times New Roman" w:cs="Times New Roman"/>
                <w:lang w:val="sr-Cyrl-CS"/>
              </w:rPr>
              <w:t>о</w:t>
            </w:r>
            <w:r w:rsidRPr="004157D2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60127D">
              <w:rPr>
                <w:rFonts w:ascii="Times New Roman" w:eastAsia="Calibri" w:hAnsi="Times New Roman" w:cs="Times New Roman"/>
                <w:lang w:val="sr-Cyrl-CS"/>
              </w:rPr>
              <w:t xml:space="preserve">70% </w:t>
            </w:r>
            <w:r w:rsidR="003E2433">
              <w:rPr>
                <w:rFonts w:ascii="Times New Roman" w:eastAsia="Calibri" w:hAnsi="Times New Roman" w:cs="Times New Roman"/>
                <w:lang w:val="sr-Cyrl-CS"/>
              </w:rPr>
              <w:t xml:space="preserve"> планираних активности</w:t>
            </w:r>
          </w:p>
          <w:p w14:paraId="6F6BAA7C" w14:textId="77777777" w:rsidR="0060127D" w:rsidRDefault="0060127D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68EA4BE" w14:textId="77777777" w:rsidR="00CA53F1" w:rsidRDefault="00CA53F1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37E8695" w14:textId="7FD26C38" w:rsidR="0060127D" w:rsidRDefault="005D1D5C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Реализоване две музичке радионице</w:t>
            </w:r>
          </w:p>
          <w:p w14:paraId="32A98845" w14:textId="107855C1" w:rsidR="0060127D" w:rsidRPr="004157D2" w:rsidRDefault="0060127D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429" w:type="dxa"/>
          </w:tcPr>
          <w:p w14:paraId="2CDD81C1" w14:textId="3D7EC983" w:rsidR="00DD3AB7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Годишњи план рада школе</w:t>
            </w:r>
          </w:p>
          <w:p w14:paraId="48C795EA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BCF12D1" w14:textId="29D7B4CC" w:rsidR="00DD3AB7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33FCFCC" w14:textId="5213AF35" w:rsidR="00D641F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83565E2" w14:textId="77777777" w:rsidR="00D641F2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211A97A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50E21B3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42A7C6B" w14:textId="77777777" w:rsidR="00B56775" w:rsidRPr="004157D2" w:rsidRDefault="00B56775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6F24ECC" w14:textId="0E7D9344" w:rsidR="00DD3AB7" w:rsidRPr="004157D2" w:rsidRDefault="003E2433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Извештаји, фотографије, презентације пројеката РППГ </w:t>
            </w:r>
          </w:p>
          <w:p w14:paraId="48C5EF34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C768AE9" w14:textId="6A52D8FF" w:rsidR="00DD3AB7" w:rsidRPr="004157D2" w:rsidRDefault="005D1D5C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Фотографије, сајт и друштвене мреже</w:t>
            </w:r>
          </w:p>
          <w:p w14:paraId="372C81DC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17E9DE7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17C7D9C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FEBA995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364" w:type="dxa"/>
          </w:tcPr>
          <w:p w14:paraId="5ED57FC9" w14:textId="195444D2" w:rsidR="00DD3AB7" w:rsidRPr="004157D2" w:rsidRDefault="003E2433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Водитељи ОВ и Актива</w:t>
            </w:r>
          </w:p>
          <w:p w14:paraId="3F9426E0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1A42596" w14:textId="1F3DF9E5" w:rsidR="00DD3AB7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7A8970A" w14:textId="09B7341A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4567846" w14:textId="4B663C96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C2F1671" w14:textId="257CBFA0" w:rsidR="00D641F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DD0170C" w14:textId="77777777" w:rsidR="00D641F2" w:rsidRPr="004157D2" w:rsidRDefault="00D641F2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C2FC676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00E392E" w14:textId="5A6C3077" w:rsidR="00DD3AB7" w:rsidRPr="004157D2" w:rsidRDefault="003E2433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Водитељи ОВ и Актива</w:t>
            </w:r>
          </w:p>
          <w:p w14:paraId="1CB4872F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F612D0A" w14:textId="77777777" w:rsidR="00DD3AB7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2F53CCA" w14:textId="77777777" w:rsidR="005D1D5C" w:rsidRDefault="005D1D5C" w:rsidP="00CA53F1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4B2D803" w14:textId="562EFAD3" w:rsidR="005D1D5C" w:rsidRPr="004157D2" w:rsidRDefault="005D1D5C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Тим за ШРП</w:t>
            </w:r>
          </w:p>
        </w:tc>
        <w:tc>
          <w:tcPr>
            <w:tcW w:w="2674" w:type="dxa"/>
          </w:tcPr>
          <w:p w14:paraId="6C15BEEF" w14:textId="7726816E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lastRenderedPageBreak/>
              <w:t xml:space="preserve">Крај </w:t>
            </w:r>
            <w:r w:rsidR="003E2433">
              <w:rPr>
                <w:rFonts w:ascii="Times New Roman" w:eastAsia="Calibri" w:hAnsi="Times New Roman" w:cs="Times New Roman"/>
                <w:lang w:val="sr-Cyrl-CS"/>
              </w:rPr>
              <w:t>школске године</w:t>
            </w:r>
          </w:p>
          <w:p w14:paraId="194ABA7B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2E0CAA3" w14:textId="3A86CD1C" w:rsidR="00DD3AB7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07775A6" w14:textId="61E95046" w:rsidR="00D641F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EB967A5" w14:textId="39C9F318" w:rsidR="00D641F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37FA482" w14:textId="77777777" w:rsidR="00D641F2" w:rsidRPr="004157D2" w:rsidRDefault="00D641F2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4F3B9A5" w14:textId="77777777" w:rsidR="00CA53F1" w:rsidRDefault="00CA53F1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004D6F1E" w14:textId="77777777" w:rsidR="00CA53F1" w:rsidRDefault="00CA53F1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3832835" w14:textId="77777777" w:rsidR="00CA53F1" w:rsidRDefault="00CA53F1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2722C74E" w14:textId="77777777" w:rsidR="00CA53F1" w:rsidRDefault="00CA53F1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9184D3D" w14:textId="77777777" w:rsidR="00CA53F1" w:rsidRPr="004157D2" w:rsidRDefault="00CA53F1" w:rsidP="00CA53F1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Крај школске године</w:t>
            </w:r>
          </w:p>
          <w:p w14:paraId="2EBFB395" w14:textId="77777777" w:rsidR="00CA53F1" w:rsidRDefault="00CA53F1" w:rsidP="00CA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574E0BE" w14:textId="77777777" w:rsidR="00CA53F1" w:rsidRDefault="00CA53F1" w:rsidP="00CA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FB120E3" w14:textId="77777777" w:rsidR="00CA53F1" w:rsidRPr="004157D2" w:rsidRDefault="00CA53F1" w:rsidP="00CA5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E658E52" w14:textId="19CC0813" w:rsidR="0060127D" w:rsidRDefault="0060127D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C3E7D19" w14:textId="77777777" w:rsidR="00CA53F1" w:rsidRDefault="00CA53F1" w:rsidP="00CA53F1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86045DE" w14:textId="5457ED7B" w:rsidR="00DD3AB7" w:rsidRPr="004157D2" w:rsidRDefault="00DD3AB7" w:rsidP="00CA53F1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lang w:val="sr-Cyrl-CS"/>
              </w:rPr>
              <w:t>Крај школске године</w:t>
            </w:r>
          </w:p>
          <w:p w14:paraId="206542E5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648081C" w14:textId="77777777" w:rsidR="005D1D5C" w:rsidRPr="004157D2" w:rsidRDefault="005D1D5C" w:rsidP="005D1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7C41EBC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3809C957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A7DE3B9" w14:textId="77777777" w:rsidR="00DD3AB7" w:rsidRPr="004157D2" w:rsidRDefault="00DD3AB7" w:rsidP="00B11D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A96173B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6B062944" w14:textId="77777777" w:rsidR="00DD3AB7" w:rsidRPr="004157D2" w:rsidRDefault="00DD3AB7" w:rsidP="00B11DEF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</w:tbl>
    <w:p w14:paraId="3686D63D" w14:textId="6DD5A79E" w:rsidR="00DD3AB7" w:rsidRDefault="00DD3AB7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11834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530"/>
        <w:gridCol w:w="1440"/>
        <w:gridCol w:w="1440"/>
        <w:gridCol w:w="1440"/>
        <w:gridCol w:w="2294"/>
      </w:tblGrid>
      <w:tr w:rsidR="00F4700B" w14:paraId="6F775530" w14:textId="77777777" w:rsidTr="00CA53F1">
        <w:trPr>
          <w:trHeight w:val="1043"/>
        </w:trPr>
        <w:tc>
          <w:tcPr>
            <w:tcW w:w="2160" w:type="dxa"/>
          </w:tcPr>
          <w:p w14:paraId="4E79F112" w14:textId="08BD3A65" w:rsidR="003E2433" w:rsidRDefault="003E2433" w:rsidP="003E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530" w:type="dxa"/>
          </w:tcPr>
          <w:p w14:paraId="37221A94" w14:textId="5E75D715" w:rsidR="003E2433" w:rsidRDefault="003E2433" w:rsidP="003E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530" w:type="dxa"/>
          </w:tcPr>
          <w:p w14:paraId="32626DD8" w14:textId="69C928C7" w:rsidR="003E2433" w:rsidRDefault="003E2433" w:rsidP="003E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440" w:type="dxa"/>
          </w:tcPr>
          <w:p w14:paraId="051CB54A" w14:textId="652E4690" w:rsidR="003E2433" w:rsidRDefault="003E2433" w:rsidP="003E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440" w:type="dxa"/>
          </w:tcPr>
          <w:p w14:paraId="396385BD" w14:textId="3B55EE36" w:rsidR="003E2433" w:rsidRDefault="003E2433" w:rsidP="003E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Начин, поступак праћења</w:t>
            </w:r>
          </w:p>
        </w:tc>
        <w:tc>
          <w:tcPr>
            <w:tcW w:w="1440" w:type="dxa"/>
          </w:tcPr>
          <w:p w14:paraId="3A0E83CB" w14:textId="6AA056AC" w:rsidR="003E2433" w:rsidRDefault="003E2433" w:rsidP="003E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2294" w:type="dxa"/>
          </w:tcPr>
          <w:p w14:paraId="59E2DE4F" w14:textId="2429E226" w:rsidR="003E2433" w:rsidRDefault="003E2433" w:rsidP="003E2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157D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F4700B" w14:paraId="5BD30776" w14:textId="77777777" w:rsidTr="00CA53F1">
        <w:trPr>
          <w:trHeight w:val="3392"/>
        </w:trPr>
        <w:tc>
          <w:tcPr>
            <w:tcW w:w="2160" w:type="dxa"/>
          </w:tcPr>
          <w:p w14:paraId="7D4EA139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4.1.1. Идентификација и континуирана опсервација ученика у ризику</w:t>
            </w:r>
          </w:p>
          <w:p w14:paraId="500C0022" w14:textId="07E672CC" w:rsidR="00F4700B" w:rsidRPr="00CA53F1" w:rsidRDefault="00F4700B" w:rsidP="00F4700B">
            <w:pPr>
              <w:rPr>
                <w:rFonts w:ascii="Times New Roman" w:hAnsi="Times New Roman" w:cs="Times New Roman"/>
                <w:bCs/>
                <w:lang w:val="sr-Latn-RS"/>
              </w:rPr>
            </w:pPr>
            <w:r w:rsidRPr="00CA53F1">
              <w:rPr>
                <w:rFonts w:ascii="Times New Roman" w:hAnsi="Times New Roman" w:cs="Times New Roman"/>
                <w:bCs/>
                <w:lang w:val="sr-Latn-RS"/>
              </w:rPr>
              <w:t xml:space="preserve">4.2.1. </w:t>
            </w: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Организација радионица за родитеље на тему врлина и људских вредности</w:t>
            </w:r>
          </w:p>
        </w:tc>
        <w:tc>
          <w:tcPr>
            <w:tcW w:w="1530" w:type="dxa"/>
          </w:tcPr>
          <w:p w14:paraId="7DFC2159" w14:textId="77777777" w:rsidR="00CA53F1" w:rsidRDefault="00CA53F1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07FE904" w14:textId="367D3F8F" w:rsidR="00F4700B" w:rsidRPr="00CA53F1" w:rsidRDefault="00F4700B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Разредне старешине, Психолог</w:t>
            </w:r>
          </w:p>
          <w:p w14:paraId="4F5D88F0" w14:textId="77777777" w:rsidR="00CA53F1" w:rsidRDefault="00CA53F1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76DEF31" w14:textId="574363EE" w:rsidR="00F4700B" w:rsidRPr="00CA53F1" w:rsidRDefault="00F4700B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Психолог</w:t>
            </w:r>
          </w:p>
        </w:tc>
        <w:tc>
          <w:tcPr>
            <w:tcW w:w="1530" w:type="dxa"/>
          </w:tcPr>
          <w:p w14:paraId="07E9A1A1" w14:textId="77777777" w:rsidR="00CA53F1" w:rsidRDefault="00CA53F1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1FBDF640" w14:textId="4C98405A" w:rsidR="00F4700B" w:rsidRPr="00CA53F1" w:rsidRDefault="00F4700B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Током године</w:t>
            </w:r>
          </w:p>
          <w:p w14:paraId="7F56FFBD" w14:textId="77777777" w:rsidR="00CA53F1" w:rsidRDefault="00CA53F1" w:rsidP="00CA53F1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A3C47A5" w14:textId="77777777" w:rsidR="00CA53F1" w:rsidRDefault="00CA53F1" w:rsidP="00CA53F1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4F7E18A5" w14:textId="68221A47" w:rsidR="00F4700B" w:rsidRPr="00CA53F1" w:rsidRDefault="00F4700B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Током године</w:t>
            </w:r>
          </w:p>
        </w:tc>
        <w:tc>
          <w:tcPr>
            <w:tcW w:w="1440" w:type="dxa"/>
          </w:tcPr>
          <w:p w14:paraId="3E4B1B42" w14:textId="77777777" w:rsidR="00CA53F1" w:rsidRDefault="00CA53F1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32529A6" w14:textId="28EA444E" w:rsidR="00F4700B" w:rsidRPr="00CA53F1" w:rsidRDefault="00F4700B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Идентификован 1 ученик</w:t>
            </w:r>
          </w:p>
          <w:p w14:paraId="11023BA4" w14:textId="77777777" w:rsidR="00CA53F1" w:rsidRDefault="00CA53F1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38456DF" w14:textId="1DB6B53B" w:rsidR="00F4700B" w:rsidRPr="00CA53F1" w:rsidRDefault="00F4700B" w:rsidP="00CA53F1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2 радионице</w:t>
            </w:r>
          </w:p>
        </w:tc>
        <w:tc>
          <w:tcPr>
            <w:tcW w:w="1440" w:type="dxa"/>
          </w:tcPr>
          <w:p w14:paraId="5435D628" w14:textId="77777777" w:rsidR="00CA53F1" w:rsidRDefault="00CA53F1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E3A15F3" w14:textId="62619249" w:rsidR="00F4700B" w:rsidRPr="00CA53F1" w:rsidRDefault="00F4700B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Листа идентификатора</w:t>
            </w:r>
          </w:p>
          <w:p w14:paraId="7705762F" w14:textId="5D6F488C" w:rsidR="00F4700B" w:rsidRPr="00CA53F1" w:rsidRDefault="00F4700B" w:rsidP="00CA53F1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Евиденција психолога,извештај о раду</w:t>
            </w:r>
          </w:p>
        </w:tc>
        <w:tc>
          <w:tcPr>
            <w:tcW w:w="1440" w:type="dxa"/>
          </w:tcPr>
          <w:p w14:paraId="451E227C" w14:textId="77777777" w:rsidR="00CA53F1" w:rsidRDefault="00CA53F1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54ABF33" w14:textId="30659BFE" w:rsidR="00F4700B" w:rsidRPr="00CA53F1" w:rsidRDefault="00F4700B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Тим за осипање</w:t>
            </w:r>
          </w:p>
          <w:p w14:paraId="44030D0C" w14:textId="77777777" w:rsidR="00CA53F1" w:rsidRDefault="00CA53F1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793ECBA" w14:textId="0B9A92EC" w:rsidR="00F4700B" w:rsidRPr="00CA53F1" w:rsidRDefault="00F4700B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Тим за осипање</w:t>
            </w:r>
          </w:p>
        </w:tc>
        <w:tc>
          <w:tcPr>
            <w:tcW w:w="2294" w:type="dxa"/>
          </w:tcPr>
          <w:p w14:paraId="014BE2AB" w14:textId="77777777" w:rsidR="00CA53F1" w:rsidRDefault="00CA53F1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91AAD9D" w14:textId="301DC644" w:rsidR="00F4700B" w:rsidRPr="00CA53F1" w:rsidRDefault="00F4700B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Крај школске године</w:t>
            </w:r>
          </w:p>
          <w:p w14:paraId="78A99AEF" w14:textId="77777777" w:rsidR="00CA53F1" w:rsidRDefault="00CA53F1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13D13F1F" w14:textId="77777777" w:rsidR="00CA53F1" w:rsidRDefault="00CA53F1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0ED5497" w14:textId="1DA9BD56" w:rsidR="00F4700B" w:rsidRPr="00CA53F1" w:rsidRDefault="00F4700B" w:rsidP="00CA53F1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Крај школске године</w:t>
            </w:r>
          </w:p>
        </w:tc>
      </w:tr>
    </w:tbl>
    <w:p w14:paraId="388C40D9" w14:textId="77A0A6C3" w:rsidR="00DD3AB7" w:rsidRDefault="00DD3AB7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C6B1EC1" w14:textId="77777777" w:rsidR="00CA53F1" w:rsidRDefault="00CA53F1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799523" w14:textId="77777777" w:rsidR="00CA53F1" w:rsidRDefault="00CA53F1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DABECC" w14:textId="77777777" w:rsidR="00CA53F1" w:rsidRDefault="00CA53F1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85D45CB" w14:textId="77777777" w:rsidR="00CA53F1" w:rsidRDefault="00CA53F1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8327021" w14:textId="77777777" w:rsidR="00CA53F1" w:rsidRDefault="00CA53F1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AA7EB5" w14:textId="77777777" w:rsidR="00CA53F1" w:rsidRDefault="00CA53F1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2D631B1" w14:textId="77777777" w:rsidR="00CA53F1" w:rsidRDefault="00CA53F1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A1C6537" w14:textId="77777777" w:rsidR="00CA53F1" w:rsidRDefault="00CA53F1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11970" w:type="dxa"/>
        <w:tblInd w:w="-1355" w:type="dxa"/>
        <w:tblLook w:val="04A0" w:firstRow="1" w:lastRow="0" w:firstColumn="1" w:lastColumn="0" w:noHBand="0" w:noVBand="1"/>
      </w:tblPr>
      <w:tblGrid>
        <w:gridCol w:w="1854"/>
        <w:gridCol w:w="1387"/>
        <w:gridCol w:w="1778"/>
        <w:gridCol w:w="1587"/>
        <w:gridCol w:w="1324"/>
        <w:gridCol w:w="1410"/>
        <w:gridCol w:w="2630"/>
      </w:tblGrid>
      <w:tr w:rsidR="009E2B0D" w:rsidRPr="00F4700B" w14:paraId="7E5D304A" w14:textId="77777777" w:rsidTr="00F4700B">
        <w:tc>
          <w:tcPr>
            <w:tcW w:w="1854" w:type="dxa"/>
          </w:tcPr>
          <w:p w14:paraId="155333AA" w14:textId="7560EA82" w:rsidR="009E2B0D" w:rsidRPr="00F4700B" w:rsidRDefault="009E2B0D" w:rsidP="009E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70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Активност</w:t>
            </w:r>
          </w:p>
        </w:tc>
        <w:tc>
          <w:tcPr>
            <w:tcW w:w="1387" w:type="dxa"/>
          </w:tcPr>
          <w:p w14:paraId="33F1C5D8" w14:textId="22116EE5" w:rsidR="009E2B0D" w:rsidRPr="00F4700B" w:rsidRDefault="009E2B0D" w:rsidP="009E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70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778" w:type="dxa"/>
          </w:tcPr>
          <w:p w14:paraId="5D3FB513" w14:textId="11D80FCD" w:rsidR="009E2B0D" w:rsidRPr="00F4700B" w:rsidRDefault="009E2B0D" w:rsidP="009E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70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587" w:type="dxa"/>
          </w:tcPr>
          <w:p w14:paraId="70129049" w14:textId="28E2DF53" w:rsidR="009E2B0D" w:rsidRPr="00F4700B" w:rsidRDefault="009E2B0D" w:rsidP="009E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70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324" w:type="dxa"/>
          </w:tcPr>
          <w:p w14:paraId="1336406D" w14:textId="229E414E" w:rsidR="009E2B0D" w:rsidRPr="00F4700B" w:rsidRDefault="009E2B0D" w:rsidP="009E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70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Начин, поступак праћења</w:t>
            </w:r>
          </w:p>
        </w:tc>
        <w:tc>
          <w:tcPr>
            <w:tcW w:w="1410" w:type="dxa"/>
          </w:tcPr>
          <w:p w14:paraId="23524B79" w14:textId="2C3C121F" w:rsidR="009E2B0D" w:rsidRPr="00F4700B" w:rsidRDefault="009E2B0D" w:rsidP="009E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70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2630" w:type="dxa"/>
          </w:tcPr>
          <w:p w14:paraId="27262B70" w14:textId="178FFF5D" w:rsidR="009E2B0D" w:rsidRPr="00F4700B" w:rsidRDefault="009E2B0D" w:rsidP="009E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4700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F4700B" w:rsidRPr="00F4700B" w14:paraId="53736CD3" w14:textId="77777777" w:rsidTr="00CA53F1">
        <w:trPr>
          <w:trHeight w:val="8990"/>
        </w:trPr>
        <w:tc>
          <w:tcPr>
            <w:tcW w:w="1854" w:type="dxa"/>
          </w:tcPr>
          <w:p w14:paraId="77BEF8B8" w14:textId="77777777" w:rsidR="00F4700B" w:rsidRPr="00CA53F1" w:rsidRDefault="00F4700B" w:rsidP="009E2B0D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5.1.1. Организација радионице за ученике на тему сексуалног насиља</w:t>
            </w:r>
          </w:p>
          <w:p w14:paraId="5F5F8481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5.2.1. Ирада плана активности превенције трговине људина</w:t>
            </w:r>
          </w:p>
          <w:p w14:paraId="7581F7B4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5.2.2. Процена фактора ризика и извештавање надлежним институцијама</w:t>
            </w:r>
          </w:p>
          <w:p w14:paraId="6DB3C6A4" w14:textId="77777777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5.2.3. Реализација радионица за децу на тему трговине људина</w:t>
            </w:r>
          </w:p>
          <w:p w14:paraId="58128775" w14:textId="24D87246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5.2.4. Реализација предавања за родитеље на тему трговине људина</w:t>
            </w:r>
          </w:p>
        </w:tc>
        <w:tc>
          <w:tcPr>
            <w:tcW w:w="1387" w:type="dxa"/>
          </w:tcPr>
          <w:p w14:paraId="29D33BA5" w14:textId="77777777" w:rsidR="00CA53F1" w:rsidRDefault="00CA53F1" w:rsidP="009E2B0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F672705" w14:textId="0E63E84B" w:rsidR="00F4700B" w:rsidRPr="00CA53F1" w:rsidRDefault="00F4700B" w:rsidP="009E2B0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Наставница биологије</w:t>
            </w:r>
          </w:p>
          <w:p w14:paraId="54281B51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E55D0AA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027AFFB" w14:textId="21ACD436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Психолог</w:t>
            </w:r>
          </w:p>
          <w:p w14:paraId="0CDB8254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8384834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992287B" w14:textId="5C237B26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Психолог, одељенске старешине</w:t>
            </w:r>
          </w:p>
          <w:p w14:paraId="64CDCD86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454143A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B2512DE" w14:textId="465274B5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Психолог</w:t>
            </w:r>
          </w:p>
          <w:p w14:paraId="69BF4CE2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35F76AA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9E38804" w14:textId="6AF56639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Психолог</w:t>
            </w:r>
          </w:p>
        </w:tc>
        <w:tc>
          <w:tcPr>
            <w:tcW w:w="1778" w:type="dxa"/>
          </w:tcPr>
          <w:p w14:paraId="594DCCDD" w14:textId="77777777" w:rsidR="00CA53F1" w:rsidRDefault="00CA53F1" w:rsidP="009E2B0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25D3143" w14:textId="27A3FDD6" w:rsidR="00F4700B" w:rsidRPr="00CA53F1" w:rsidRDefault="00F4700B" w:rsidP="009E2B0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Прво полугодиште</w:t>
            </w:r>
          </w:p>
          <w:p w14:paraId="732D1DEE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11473C27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AA71ECA" w14:textId="24E21B8A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 xml:space="preserve">Септембар </w:t>
            </w:r>
          </w:p>
          <w:p w14:paraId="67C78E7F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F2A47A3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9264149" w14:textId="0236E636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Током године, полугодишње, и по потреби</w:t>
            </w:r>
          </w:p>
          <w:p w14:paraId="36F15886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2FE0CB2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4647CAB9" w14:textId="63DDE744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Током године</w:t>
            </w:r>
          </w:p>
          <w:p w14:paraId="0234C63B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E7E66F2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8E5EC9B" w14:textId="3DA56E1F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Током године</w:t>
            </w:r>
          </w:p>
        </w:tc>
        <w:tc>
          <w:tcPr>
            <w:tcW w:w="1587" w:type="dxa"/>
          </w:tcPr>
          <w:p w14:paraId="0FB8DC21" w14:textId="77777777" w:rsidR="00CA53F1" w:rsidRDefault="00CA53F1" w:rsidP="009E2B0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EA02E6E" w14:textId="18B91720" w:rsidR="00F4700B" w:rsidRPr="00CA53F1" w:rsidRDefault="00F4700B" w:rsidP="009E2B0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Одржана радионица</w:t>
            </w:r>
          </w:p>
          <w:p w14:paraId="1C5C9686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E4630C0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D52653E" w14:textId="27074DF3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Израђен план</w:t>
            </w:r>
          </w:p>
          <w:p w14:paraId="14ACEF33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0CCAAC0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BD9632A" w14:textId="4961321F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Спроведена процена</w:t>
            </w:r>
          </w:p>
          <w:p w14:paraId="0D6EFB41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6B48C70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16AA5F88" w14:textId="75A99B37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Реализована једна радионица</w:t>
            </w:r>
          </w:p>
          <w:p w14:paraId="5826D6BD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7B2A00A" w14:textId="577C571D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Реализовано једно предавање</w:t>
            </w:r>
          </w:p>
        </w:tc>
        <w:tc>
          <w:tcPr>
            <w:tcW w:w="1324" w:type="dxa"/>
          </w:tcPr>
          <w:p w14:paraId="03D02857" w14:textId="77777777" w:rsidR="00CA53F1" w:rsidRDefault="00CA53F1" w:rsidP="009E2B0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19811ABE" w14:textId="41E185A0" w:rsidR="00F4700B" w:rsidRPr="00CA53F1" w:rsidRDefault="00F4700B" w:rsidP="009E2B0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Извештај ШРП</w:t>
            </w:r>
          </w:p>
          <w:p w14:paraId="52196F78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1758764F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F23F069" w14:textId="34D62BBB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Извештај</w:t>
            </w:r>
          </w:p>
          <w:p w14:paraId="65D09DE1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186550C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2E7BB39" w14:textId="0F45BD92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Попуњене чек листе</w:t>
            </w:r>
          </w:p>
          <w:p w14:paraId="24ED6195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4D2CC332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1562C4F" w14:textId="41C567D2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 xml:space="preserve">Записник, извештај </w:t>
            </w:r>
          </w:p>
          <w:p w14:paraId="1A7CE9EE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7772288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1AB2A682" w14:textId="452715AB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 xml:space="preserve">Записник, извештај </w:t>
            </w:r>
          </w:p>
        </w:tc>
        <w:tc>
          <w:tcPr>
            <w:tcW w:w="1410" w:type="dxa"/>
          </w:tcPr>
          <w:p w14:paraId="49358AE3" w14:textId="77777777" w:rsidR="00CA53F1" w:rsidRDefault="00CA53F1" w:rsidP="009E2B0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BCBB517" w14:textId="63A84395" w:rsidR="00F4700B" w:rsidRPr="00CA53F1" w:rsidRDefault="00F4700B" w:rsidP="009E2B0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Тим за ШРП</w:t>
            </w:r>
          </w:p>
          <w:p w14:paraId="468D86B1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95667A7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B2D7821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1FBF2C7F" w14:textId="72D331E1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Психолог</w:t>
            </w:r>
          </w:p>
          <w:p w14:paraId="5F7F2F2F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72E0970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F87CFF3" w14:textId="2D41FA5A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Психолог</w:t>
            </w:r>
          </w:p>
          <w:p w14:paraId="0E921CFC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B9F4F4E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492D816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E186B97" w14:textId="19B23473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Психолог</w:t>
            </w:r>
          </w:p>
          <w:p w14:paraId="5E5015E5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28125C0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2AA7AE7" w14:textId="4164C909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Психолог</w:t>
            </w:r>
          </w:p>
        </w:tc>
        <w:tc>
          <w:tcPr>
            <w:tcW w:w="2630" w:type="dxa"/>
          </w:tcPr>
          <w:p w14:paraId="68C7B8F4" w14:textId="77777777" w:rsidR="00CA53F1" w:rsidRDefault="00CA53F1" w:rsidP="009E2B0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8784C45" w14:textId="261E058D" w:rsidR="00F4700B" w:rsidRPr="00CA53F1" w:rsidRDefault="00F4700B" w:rsidP="009E2B0D">
            <w:pPr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Крај првог полугодишта</w:t>
            </w:r>
          </w:p>
          <w:p w14:paraId="137E1FCC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22AF25A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45A17972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1121FC5" w14:textId="74A0531D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Крај школске године</w:t>
            </w:r>
          </w:p>
          <w:p w14:paraId="0410DCD2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4E356369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C5C930A" w14:textId="15F40A21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Крај школске године</w:t>
            </w:r>
          </w:p>
          <w:p w14:paraId="6336EFA5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2F84427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3B85D23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442E701" w14:textId="195B6EDA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Крај школске године</w:t>
            </w:r>
          </w:p>
          <w:p w14:paraId="6D7AC190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C61B3E5" w14:textId="77777777" w:rsidR="00CA53F1" w:rsidRDefault="00CA53F1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139DA2A" w14:textId="1960A9E0" w:rsidR="00F4700B" w:rsidRPr="00CA53F1" w:rsidRDefault="00F4700B" w:rsidP="004E35C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Крај школске године</w:t>
            </w:r>
          </w:p>
        </w:tc>
      </w:tr>
    </w:tbl>
    <w:p w14:paraId="692A7030" w14:textId="1C1ECA44" w:rsidR="00DD3AB7" w:rsidRDefault="00DD3AB7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D6A4862" w14:textId="77777777" w:rsidR="00CA53F1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37D76B45" w14:textId="77777777" w:rsidR="00CA53F1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B0C06E3" w14:textId="77777777" w:rsidR="00CA53F1" w:rsidRPr="00F4700B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tbl>
      <w:tblPr>
        <w:tblStyle w:val="TableGrid"/>
        <w:tblW w:w="11880" w:type="dxa"/>
        <w:tblInd w:w="-1355" w:type="dxa"/>
        <w:tblLook w:val="04A0" w:firstRow="1" w:lastRow="0" w:firstColumn="1" w:lastColumn="0" w:noHBand="0" w:noVBand="1"/>
      </w:tblPr>
      <w:tblGrid>
        <w:gridCol w:w="2019"/>
        <w:gridCol w:w="1247"/>
        <w:gridCol w:w="1529"/>
        <w:gridCol w:w="1693"/>
        <w:gridCol w:w="1456"/>
        <w:gridCol w:w="1410"/>
        <w:gridCol w:w="2526"/>
      </w:tblGrid>
      <w:tr w:rsidR="00CA53F1" w:rsidRPr="00F4700B" w14:paraId="67CA6A74" w14:textId="77777777" w:rsidTr="00CA53F1">
        <w:tc>
          <w:tcPr>
            <w:tcW w:w="2046" w:type="dxa"/>
          </w:tcPr>
          <w:p w14:paraId="074C4FC2" w14:textId="488FA87A" w:rsidR="004E35CF" w:rsidRPr="00CA53F1" w:rsidRDefault="004E35CF" w:rsidP="004E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53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Активност</w:t>
            </w:r>
          </w:p>
        </w:tc>
        <w:tc>
          <w:tcPr>
            <w:tcW w:w="1249" w:type="dxa"/>
          </w:tcPr>
          <w:p w14:paraId="159C81DF" w14:textId="4A3F3CF7" w:rsidR="004E35CF" w:rsidRPr="00CA53F1" w:rsidRDefault="004E35CF" w:rsidP="004E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53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496" w:type="dxa"/>
          </w:tcPr>
          <w:p w14:paraId="302F0AED" w14:textId="7712B81A" w:rsidR="004E35CF" w:rsidRPr="00CA53F1" w:rsidRDefault="004E35CF" w:rsidP="004E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53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698" w:type="dxa"/>
          </w:tcPr>
          <w:p w14:paraId="17C2E172" w14:textId="242DBEA0" w:rsidR="004E35CF" w:rsidRPr="00CA53F1" w:rsidRDefault="004E35CF" w:rsidP="004E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53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461" w:type="dxa"/>
          </w:tcPr>
          <w:p w14:paraId="2A4F807F" w14:textId="09F6B94D" w:rsidR="004E35CF" w:rsidRPr="00CA53F1" w:rsidRDefault="004E35CF" w:rsidP="004E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53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Начин, поступак праћења</w:t>
            </w:r>
          </w:p>
        </w:tc>
        <w:tc>
          <w:tcPr>
            <w:tcW w:w="1259" w:type="dxa"/>
          </w:tcPr>
          <w:p w14:paraId="470156D0" w14:textId="592F62CA" w:rsidR="004E35CF" w:rsidRPr="00CA53F1" w:rsidRDefault="004E35CF" w:rsidP="004E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53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2671" w:type="dxa"/>
          </w:tcPr>
          <w:p w14:paraId="196C38C4" w14:textId="09EDB27B" w:rsidR="004E35CF" w:rsidRPr="00CA53F1" w:rsidRDefault="004E35CF" w:rsidP="004E3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A53F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CA53F1" w:rsidRPr="00F4700B" w14:paraId="6465B1B3" w14:textId="77777777" w:rsidTr="00CA53F1">
        <w:trPr>
          <w:trHeight w:val="5579"/>
        </w:trPr>
        <w:tc>
          <w:tcPr>
            <w:tcW w:w="2046" w:type="dxa"/>
          </w:tcPr>
          <w:p w14:paraId="4ACE5D33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6.1.1. Избор родитеља за представљање своје професије</w:t>
            </w:r>
          </w:p>
          <w:p w14:paraId="3472E06D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6.1.2. Одржано представљање занимања родитеља</w:t>
            </w:r>
          </w:p>
          <w:p w14:paraId="3B4A8ED7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 xml:space="preserve">6.2.1. Учешће родитеља у изради артикала за Новогодишњи базар </w:t>
            </w:r>
          </w:p>
          <w:p w14:paraId="5B62C745" w14:textId="7520A894" w:rsidR="00F4700B" w:rsidRPr="00CA53F1" w:rsidRDefault="00CA53F1" w:rsidP="00CA53F1">
            <w:pPr>
              <w:rPr>
                <w:rFonts w:ascii="Times New Roman" w:hAnsi="Times New Roman" w:cs="Times New Roman"/>
                <w:bCs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6.3.1.</w:t>
            </w:r>
            <w:r w:rsidR="00F4700B" w:rsidRPr="00CA53F1">
              <w:rPr>
                <w:rFonts w:ascii="Times New Roman" w:hAnsi="Times New Roman" w:cs="Times New Roman"/>
                <w:bCs/>
                <w:lang w:val="sr-Cyrl-CS"/>
              </w:rPr>
              <w:t>Ажурирање сајта секцијом за родитеље</w:t>
            </w:r>
          </w:p>
        </w:tc>
        <w:tc>
          <w:tcPr>
            <w:tcW w:w="1249" w:type="dxa"/>
          </w:tcPr>
          <w:p w14:paraId="6C69C595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Разредни старешина</w:t>
            </w:r>
          </w:p>
          <w:p w14:paraId="0C124329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E1F14B7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18AEBB36" w14:textId="33A7240F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Разред</w:t>
            </w:r>
            <w:r w:rsidR="00CA53F1">
              <w:rPr>
                <w:rFonts w:ascii="Times New Roman" w:hAnsi="Times New Roman" w:cs="Times New Roman"/>
                <w:bCs/>
                <w:lang w:val="sr-Cyrl-CS"/>
              </w:rPr>
              <w:t>н</w:t>
            </w: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и старешина</w:t>
            </w:r>
          </w:p>
          <w:p w14:paraId="28CFD59C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A1CF3BE" w14:textId="0FC58D71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Активи</w:t>
            </w:r>
          </w:p>
          <w:p w14:paraId="17D7F980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41BABEB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78387D1" w14:textId="538B5A7F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Тим за маркетинг</w:t>
            </w:r>
          </w:p>
        </w:tc>
        <w:tc>
          <w:tcPr>
            <w:tcW w:w="1496" w:type="dxa"/>
          </w:tcPr>
          <w:p w14:paraId="72500C2B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Прво полугодиште</w:t>
            </w:r>
          </w:p>
          <w:p w14:paraId="02BD11D8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132FFCF5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D389F90" w14:textId="2A622B9D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Прво полугодиште</w:t>
            </w:r>
          </w:p>
          <w:p w14:paraId="3B18E782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12A96BC" w14:textId="484285EE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Децембар</w:t>
            </w:r>
          </w:p>
          <w:p w14:paraId="7623E62A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704A672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BFE5065" w14:textId="5A41BD36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Током године</w:t>
            </w:r>
          </w:p>
        </w:tc>
        <w:tc>
          <w:tcPr>
            <w:tcW w:w="1698" w:type="dxa"/>
          </w:tcPr>
          <w:p w14:paraId="3D25CE88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Шест изабраних родитеља</w:t>
            </w:r>
          </w:p>
          <w:p w14:paraId="55452A4F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0188B1F" w14:textId="33080218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Шест представљених занимања</w:t>
            </w:r>
          </w:p>
          <w:p w14:paraId="641762C3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C2E14EB" w14:textId="45763D38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5 израђених артикала</w:t>
            </w:r>
          </w:p>
          <w:p w14:paraId="50C7623E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65EE2B9" w14:textId="7872377B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Једна нова секција на сајту</w:t>
            </w:r>
          </w:p>
        </w:tc>
        <w:tc>
          <w:tcPr>
            <w:tcW w:w="1461" w:type="dxa"/>
          </w:tcPr>
          <w:p w14:paraId="1CE66F96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Извештај ОВ предметне и разредне наставе</w:t>
            </w:r>
          </w:p>
          <w:p w14:paraId="3B32326F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0162E9A" w14:textId="4B9C032A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Извештај ОВ предметне и разредне наставе</w:t>
            </w:r>
          </w:p>
          <w:p w14:paraId="3EA9D0F1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Фотографије и сајт</w:t>
            </w:r>
          </w:p>
          <w:p w14:paraId="7AE4F620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12C973D" w14:textId="0C10C868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Ажуриран сајт</w:t>
            </w:r>
          </w:p>
        </w:tc>
        <w:tc>
          <w:tcPr>
            <w:tcW w:w="1259" w:type="dxa"/>
          </w:tcPr>
          <w:p w14:paraId="185E673D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Водитељи већа</w:t>
            </w:r>
          </w:p>
          <w:p w14:paraId="0D41FB87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E31E15C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B83442F" w14:textId="375B21F1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Водитељи већа</w:t>
            </w:r>
          </w:p>
          <w:p w14:paraId="3038DC3A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2E01102" w14:textId="10657BB5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Водитељи већа</w:t>
            </w:r>
          </w:p>
          <w:p w14:paraId="23D296AA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56B2FCAA" w14:textId="3CC31A3E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Тим за маркетинг</w:t>
            </w:r>
          </w:p>
        </w:tc>
        <w:tc>
          <w:tcPr>
            <w:tcW w:w="2671" w:type="dxa"/>
          </w:tcPr>
          <w:p w14:paraId="5CFC5833" w14:textId="77777777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Крај првог полугодишта</w:t>
            </w:r>
          </w:p>
          <w:p w14:paraId="6D3A3329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B5B60C4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1FB3075" w14:textId="6CC98E0C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Крај првог полугодишта</w:t>
            </w:r>
          </w:p>
          <w:p w14:paraId="2E2DA321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FA836B1" w14:textId="74BA67D1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Крај првог полугодишта</w:t>
            </w:r>
          </w:p>
          <w:p w14:paraId="28ABEC75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663D919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6C3347F1" w14:textId="77777777" w:rsidR="00CA53F1" w:rsidRDefault="00CA53F1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B93E930" w14:textId="1F8C80BB" w:rsidR="00F4700B" w:rsidRPr="00CA53F1" w:rsidRDefault="00F4700B" w:rsidP="002562FF">
            <w:pPr>
              <w:rPr>
                <w:rFonts w:ascii="Times New Roman" w:hAnsi="Times New Roman" w:cs="Times New Roman"/>
                <w:bCs/>
                <w:lang w:val="sr-Cyrl-CS"/>
              </w:rPr>
            </w:pPr>
            <w:r w:rsidRPr="00CA53F1">
              <w:rPr>
                <w:rFonts w:ascii="Times New Roman" w:hAnsi="Times New Roman" w:cs="Times New Roman"/>
                <w:bCs/>
                <w:lang w:val="sr-Cyrl-CS"/>
              </w:rPr>
              <w:t>Крај школске године</w:t>
            </w:r>
          </w:p>
        </w:tc>
      </w:tr>
    </w:tbl>
    <w:p w14:paraId="64424A99" w14:textId="5E34BCC0" w:rsidR="00DD3AB7" w:rsidRPr="00F4700B" w:rsidRDefault="00DD3AB7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8BE82EC" w14:textId="77777777" w:rsidR="00DD3AB7" w:rsidRDefault="00DD3AB7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874F555" w14:textId="77777777" w:rsidR="00CA53F1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59014FC" w14:textId="77777777" w:rsidR="00CA53F1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67A7F088" w14:textId="77777777" w:rsidR="00CA53F1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58F827E1" w14:textId="77777777" w:rsidR="00CA53F1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DA84645" w14:textId="77777777" w:rsidR="00CA53F1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0B03129B" w14:textId="77777777" w:rsidR="00CA53F1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3DFAE48" w14:textId="77777777" w:rsidR="00CA53F1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101A5679" w14:textId="77777777" w:rsidR="00CA53F1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BCC3BF5" w14:textId="77777777" w:rsidR="00CA53F1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8A8856F" w14:textId="77777777" w:rsidR="00CA53F1" w:rsidRPr="00F4700B" w:rsidRDefault="00CA53F1" w:rsidP="002562FF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4FC816ED" w14:textId="77777777" w:rsidR="00F4700B" w:rsidRDefault="00F4700B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282455" w14:textId="314FC159" w:rsidR="002562FF" w:rsidRPr="002502D6" w:rsidRDefault="002562FF" w:rsidP="002562FF">
      <w:pPr>
        <w:rPr>
          <w:rFonts w:ascii="Times New Roman" w:hAnsi="Times New Roman" w:cs="Times New Roman"/>
          <w:b/>
          <w:sz w:val="24"/>
          <w:szCs w:val="24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ОБЛАСТ:  </w:t>
      </w:r>
      <w:r>
        <w:rPr>
          <w:rFonts w:ascii="Times New Roman" w:hAnsi="Times New Roman" w:cs="Times New Roman"/>
          <w:b/>
          <w:sz w:val="24"/>
          <w:szCs w:val="24"/>
        </w:rPr>
        <w:t>РЕСУРСИ</w:t>
      </w:r>
    </w:p>
    <w:p w14:paraId="3906B4AF" w14:textId="77777777" w:rsidR="002562FF" w:rsidRDefault="002562FF" w:rsidP="002562FF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ПРИОРИТЕТ 1: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Материјално - технички ресурси</w:t>
      </w:r>
    </w:p>
    <w:p w14:paraId="4BC083D5" w14:textId="7348C8D9" w:rsidR="00CC16DF" w:rsidRPr="00CC16DF" w:rsidRDefault="00CC16DF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16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Развојни циљ: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Подизање нивоа безбедности за боравак деце и запослених у школи</w:t>
      </w:r>
    </w:p>
    <w:p w14:paraId="514E7551" w14:textId="77777777" w:rsidR="002562FF" w:rsidRPr="00941AAD" w:rsidRDefault="002562FF" w:rsidP="002562F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1AAD">
        <w:rPr>
          <w:rFonts w:ascii="Times New Roman" w:hAnsi="Times New Roman" w:cs="Times New Roman"/>
          <w:b/>
          <w:sz w:val="24"/>
          <w:szCs w:val="24"/>
          <w:lang w:val="sr-Cyrl-CS"/>
        </w:rPr>
        <w:t>Шта је до сада урађено:</w:t>
      </w:r>
    </w:p>
    <w:p w14:paraId="49F772CD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Побољшана покривеност школе безичним интернетом</w:t>
      </w:r>
    </w:p>
    <w:p w14:paraId="34FBFC2A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Обезебеђена боља покривеност видео надзором просторија у школи и око школе</w:t>
      </w:r>
    </w:p>
    <w:p w14:paraId="42059AFE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Сви кабинети и учионице у школи опремљени су рачунарском опремом</w:t>
      </w:r>
    </w:p>
    <w:p w14:paraId="6C17E3E7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Постављена је интерактивна табла у продуженом боравку</w:t>
      </w:r>
    </w:p>
    <w:p w14:paraId="6B8F08C1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Реновирана је учионица продуженог боравка</w:t>
      </w:r>
    </w:p>
    <w:p w14:paraId="694FCD6C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Реновирани ученички тоалети</w:t>
      </w:r>
    </w:p>
    <w:p w14:paraId="35888512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Повећан библиотечки фонд</w:t>
      </w:r>
    </w:p>
    <w:p w14:paraId="5165DF67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Набављени спортски реквизити и опрема</w:t>
      </w:r>
    </w:p>
    <w:p w14:paraId="4C38406B" w14:textId="77777777" w:rsidR="002562FF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Набављена додатна дидактичка средства</w:t>
      </w:r>
    </w:p>
    <w:p w14:paraId="250C2615" w14:textId="77777777" w:rsidR="002562FF" w:rsidRPr="00015190" w:rsidRDefault="002562FF" w:rsidP="002562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Претплаћеност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платформу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wordwall</w:t>
      </w:r>
      <w:proofErr w:type="spellEnd"/>
    </w:p>
    <w:p w14:paraId="42F43248" w14:textId="4BC7E89C" w:rsidR="002562FF" w:rsidRDefault="002562FF" w:rsidP="004B1F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Дониран лаптоп рачунар</w:t>
      </w:r>
    </w:p>
    <w:p w14:paraId="6F4B0EE6" w14:textId="0BA0D482" w:rsidR="00312F43" w:rsidRPr="00312F43" w:rsidRDefault="00312F43" w:rsidP="004B1F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Замењене столице у трпезарији</w:t>
      </w:r>
    </w:p>
    <w:p w14:paraId="4648F722" w14:textId="2DEAF69B" w:rsidR="00312F43" w:rsidRPr="004B5944" w:rsidRDefault="00C1244E" w:rsidP="004B1F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Сви наставници похађали стручна усавршавања и одржали угледне часове</w:t>
      </w:r>
    </w:p>
    <w:p w14:paraId="705BAA73" w14:textId="2ADCFC10" w:rsidR="004B5944" w:rsidRPr="004B5944" w:rsidRDefault="004B5944" w:rsidP="004B1F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Учионице опремљене намештајем донацијом од компаније ДМ</w:t>
      </w:r>
    </w:p>
    <w:p w14:paraId="7FA3F05E" w14:textId="62D585FB" w:rsidR="004B5944" w:rsidRPr="00205F72" w:rsidRDefault="004B5944" w:rsidP="004B1F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Дониран нови копир апарат од компаније ДМ</w:t>
      </w:r>
    </w:p>
    <w:p w14:paraId="7F26FFDD" w14:textId="1DE21616" w:rsidR="00205F72" w:rsidRPr="0003358B" w:rsidRDefault="00205F72" w:rsidP="004B1F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Саниране последице невремена у школском дворишту</w:t>
      </w:r>
    </w:p>
    <w:p w14:paraId="0A4793C9" w14:textId="0EBCB3C4" w:rsidR="0003358B" w:rsidRDefault="0003358B" w:rsidP="004B1F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Замењене електричне инсталације у РППГ соби</w:t>
      </w:r>
    </w:p>
    <w:p w14:paraId="0DF31DD2" w14:textId="77777777" w:rsidR="002E55A2" w:rsidRDefault="002E55A2" w:rsidP="002E55A2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11790" w:type="dxa"/>
        <w:tblInd w:w="-1265" w:type="dxa"/>
        <w:tblLook w:val="04A0" w:firstRow="1" w:lastRow="0" w:firstColumn="1" w:lastColumn="0" w:noHBand="0" w:noVBand="1"/>
      </w:tblPr>
      <w:tblGrid>
        <w:gridCol w:w="6271"/>
        <w:gridCol w:w="5519"/>
      </w:tblGrid>
      <w:tr w:rsidR="002E55A2" w14:paraId="7049DEA7" w14:textId="77777777" w:rsidTr="00C1244E">
        <w:tc>
          <w:tcPr>
            <w:tcW w:w="6271" w:type="dxa"/>
          </w:tcPr>
          <w:p w14:paraId="39FCBAE8" w14:textId="43B93E2C" w:rsidR="002E55A2" w:rsidRDefault="002E55A2" w:rsidP="002E55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E55A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ЗАДАТАК</w:t>
            </w:r>
          </w:p>
        </w:tc>
        <w:tc>
          <w:tcPr>
            <w:tcW w:w="5519" w:type="dxa"/>
          </w:tcPr>
          <w:p w14:paraId="2F9B34EB" w14:textId="3496C8B2" w:rsidR="002E55A2" w:rsidRDefault="002E55A2" w:rsidP="002E55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E55A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 УСПЕХА</w:t>
            </w:r>
          </w:p>
        </w:tc>
      </w:tr>
      <w:tr w:rsidR="002E55A2" w14:paraId="11FBC87F" w14:textId="77777777" w:rsidTr="00C1244E">
        <w:tc>
          <w:tcPr>
            <w:tcW w:w="6271" w:type="dxa"/>
          </w:tcPr>
          <w:p w14:paraId="4D582A4E" w14:textId="77777777" w:rsidR="002E55A2" w:rsidRPr="002E55A2" w:rsidRDefault="002E55A2" w:rsidP="002E55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E55A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Адаптација школских просторија и школског дворишта</w:t>
            </w:r>
          </w:p>
          <w:p w14:paraId="5CEFB137" w14:textId="77777777" w:rsidR="002E55A2" w:rsidRDefault="002E55A2" w:rsidP="002E55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19" w:type="dxa"/>
          </w:tcPr>
          <w:p w14:paraId="606EBF51" w14:textId="752D0588" w:rsidR="002E55A2" w:rsidRDefault="000F53A5" w:rsidP="002E55A2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Саниран кров на згради школе</w:t>
            </w:r>
            <w:r w:rsidR="004B59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сале и кухиње</w:t>
            </w:r>
          </w:p>
          <w:p w14:paraId="1CCE5C25" w14:textId="23EFE9A0" w:rsidR="00205F72" w:rsidRDefault="00205F72" w:rsidP="002E55A2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Окречен спрат школе и фискултурна сала</w:t>
            </w:r>
          </w:p>
          <w:p w14:paraId="209766A9" w14:textId="0C7BDD5D" w:rsidR="000F53A5" w:rsidRPr="0003358B" w:rsidRDefault="0003358B" w:rsidP="0003358B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Замена електричних инсталација у канцеларијама школе</w:t>
            </w:r>
          </w:p>
          <w:p w14:paraId="726E7141" w14:textId="77777777" w:rsidR="002E55A2" w:rsidRPr="000F53A5" w:rsidRDefault="002E55A2" w:rsidP="000F53A5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1C21D208" w14:textId="77777777" w:rsidR="002E55A2" w:rsidRDefault="002E55A2" w:rsidP="002E55A2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E62DFC9" w14:textId="77777777" w:rsidR="002E55A2" w:rsidRDefault="002E55A2" w:rsidP="002E55A2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9782C3A" w14:textId="77777777" w:rsidR="00205F72" w:rsidRDefault="00205F72" w:rsidP="002E55A2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326E9DC" w14:textId="77777777" w:rsidR="00205F72" w:rsidRDefault="00205F72" w:rsidP="002E55A2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CCC890C" w14:textId="77777777" w:rsidR="00205F72" w:rsidRDefault="00205F72" w:rsidP="002E55A2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E0AC84" w14:textId="77777777" w:rsidR="00205F72" w:rsidRDefault="00205F72" w:rsidP="002E55A2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E4EDBC" w14:textId="77777777" w:rsidR="00205F72" w:rsidRPr="009F660D" w:rsidRDefault="00205F72" w:rsidP="002E55A2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11790" w:type="dxa"/>
        <w:tblInd w:w="-1265" w:type="dxa"/>
        <w:tblLook w:val="04A0" w:firstRow="1" w:lastRow="0" w:firstColumn="1" w:lastColumn="0" w:noHBand="0" w:noVBand="1"/>
      </w:tblPr>
      <w:tblGrid>
        <w:gridCol w:w="2679"/>
        <w:gridCol w:w="1432"/>
        <w:gridCol w:w="1530"/>
        <w:gridCol w:w="1433"/>
        <w:gridCol w:w="1598"/>
        <w:gridCol w:w="1428"/>
        <w:gridCol w:w="1690"/>
      </w:tblGrid>
      <w:tr w:rsidR="002E55A2" w:rsidRPr="002610CA" w14:paraId="5B9AF5B7" w14:textId="77777777" w:rsidTr="00205F72">
        <w:trPr>
          <w:trHeight w:val="1157"/>
        </w:trPr>
        <w:tc>
          <w:tcPr>
            <w:tcW w:w="2680" w:type="dxa"/>
          </w:tcPr>
          <w:p w14:paraId="508775A0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432" w:type="dxa"/>
          </w:tcPr>
          <w:p w14:paraId="77B84E5E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Задужене особе</w:t>
            </w:r>
          </w:p>
        </w:tc>
        <w:tc>
          <w:tcPr>
            <w:tcW w:w="1530" w:type="dxa"/>
          </w:tcPr>
          <w:p w14:paraId="74A364C8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431" w:type="dxa"/>
          </w:tcPr>
          <w:p w14:paraId="3B5E3794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</w:t>
            </w:r>
          </w:p>
        </w:tc>
        <w:tc>
          <w:tcPr>
            <w:tcW w:w="1598" w:type="dxa"/>
          </w:tcPr>
          <w:p w14:paraId="28870A66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Начин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 поступак</w:t>
            </w:r>
            <w:r w:rsidRPr="002610C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праћења</w:t>
            </w:r>
          </w:p>
        </w:tc>
        <w:tc>
          <w:tcPr>
            <w:tcW w:w="1428" w:type="dxa"/>
          </w:tcPr>
          <w:p w14:paraId="5FA6B887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 евалуације</w:t>
            </w:r>
          </w:p>
        </w:tc>
        <w:tc>
          <w:tcPr>
            <w:tcW w:w="1691" w:type="dxa"/>
          </w:tcPr>
          <w:p w14:paraId="1A020C34" w14:textId="77777777" w:rsidR="004B1F12" w:rsidRPr="002610CA" w:rsidRDefault="004B1F12" w:rsidP="000E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 евалуације</w:t>
            </w:r>
          </w:p>
        </w:tc>
      </w:tr>
      <w:tr w:rsidR="002E55A2" w:rsidRPr="00E76713" w14:paraId="6884A8A3" w14:textId="77777777" w:rsidTr="00205F72">
        <w:trPr>
          <w:trHeight w:val="1430"/>
        </w:trPr>
        <w:tc>
          <w:tcPr>
            <w:tcW w:w="2680" w:type="dxa"/>
          </w:tcPr>
          <w:p w14:paraId="62D14A9D" w14:textId="0D82D2D9" w:rsidR="004B1F12" w:rsidRPr="00645D49" w:rsidRDefault="004B1F12" w:rsidP="004B1F12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 xml:space="preserve">Обезбеђивање средстава за </w:t>
            </w:r>
            <w:r w:rsidR="00205F72">
              <w:rPr>
                <w:rFonts w:ascii="Times New Roman" w:hAnsi="Times New Roman" w:cs="Times New Roman"/>
                <w:bCs/>
                <w:lang w:val="sr-Cyrl-CS"/>
              </w:rPr>
              <w:t>санацију</w:t>
            </w:r>
            <w:r w:rsidR="004B5944">
              <w:rPr>
                <w:rFonts w:ascii="Times New Roman" w:hAnsi="Times New Roman" w:cs="Times New Roman"/>
                <w:bCs/>
                <w:lang w:val="sr-Cyrl-CS"/>
              </w:rPr>
              <w:t xml:space="preserve"> кров</w:t>
            </w:r>
            <w:r w:rsidR="00205F72">
              <w:rPr>
                <w:rFonts w:ascii="Times New Roman" w:hAnsi="Times New Roman" w:cs="Times New Roman"/>
                <w:bCs/>
                <w:lang w:val="sr-Cyrl-CS"/>
              </w:rPr>
              <w:t>ова</w:t>
            </w:r>
          </w:p>
          <w:p w14:paraId="122860C6" w14:textId="77777777" w:rsidR="004B1F12" w:rsidRDefault="004B1F12" w:rsidP="000E33B5">
            <w:pPr>
              <w:pStyle w:val="ListParagraph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4FBEF427" w14:textId="77777777" w:rsidR="00205F72" w:rsidRDefault="00205F72" w:rsidP="000E33B5">
            <w:pPr>
              <w:pStyle w:val="ListParagraph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5C2CC730" w14:textId="77777777" w:rsidR="00205F72" w:rsidRPr="00645D49" w:rsidRDefault="00205F72" w:rsidP="000E33B5">
            <w:pPr>
              <w:pStyle w:val="ListParagraph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67C68AE0" w14:textId="43C189EB" w:rsidR="004B1F12" w:rsidRPr="00645D49" w:rsidRDefault="004B5944" w:rsidP="004B5944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Санација  кров</w:t>
            </w:r>
            <w:r w:rsidR="00205F72">
              <w:rPr>
                <w:rFonts w:ascii="Times New Roman" w:hAnsi="Times New Roman" w:cs="Times New Roman"/>
                <w:bCs/>
                <w:lang w:val="sr-Cyrl-CS"/>
              </w:rPr>
              <w:t>ова</w:t>
            </w:r>
          </w:p>
        </w:tc>
        <w:tc>
          <w:tcPr>
            <w:tcW w:w="1432" w:type="dxa"/>
          </w:tcPr>
          <w:p w14:paraId="1FCF1A41" w14:textId="77777777" w:rsidR="00205F7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Општина Бачка Паланка</w:t>
            </w:r>
          </w:p>
          <w:p w14:paraId="0715F0A6" w14:textId="5FD4ED2D" w:rsidR="004B1F12" w:rsidRDefault="004B1F12" w:rsidP="00205F7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6F22BB2" w14:textId="61DF201E" w:rsidR="004B1F1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Општина Бачка Паланка</w:t>
            </w:r>
          </w:p>
        </w:tc>
        <w:tc>
          <w:tcPr>
            <w:tcW w:w="1530" w:type="dxa"/>
          </w:tcPr>
          <w:p w14:paraId="038315D9" w14:textId="7CC424E3" w:rsidR="004B1F12" w:rsidRPr="00E76713" w:rsidRDefault="004B5944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  <w:p w14:paraId="56E9D290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84F1EBA" w14:textId="77777777" w:rsidR="00205F72" w:rsidRDefault="00205F72" w:rsidP="004B594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C021212" w14:textId="06DF871D" w:rsidR="004B5944" w:rsidRPr="00E76713" w:rsidRDefault="004B5944" w:rsidP="004B594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  <w:p w14:paraId="73454D4D" w14:textId="77777777" w:rsidR="004B1F12" w:rsidRPr="00E76713" w:rsidRDefault="004B1F12" w:rsidP="00205F7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31" w:type="dxa"/>
          </w:tcPr>
          <w:p w14:paraId="44B37577" w14:textId="77777777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Обезбеђена средства</w:t>
            </w:r>
          </w:p>
          <w:p w14:paraId="5794E9F0" w14:textId="77777777" w:rsidR="00205F72" w:rsidRDefault="00205F72" w:rsidP="004B5944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27B0B60" w14:textId="4DE83FA9" w:rsidR="004B1F12" w:rsidRPr="00E76713" w:rsidRDefault="004B5944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Саниран</w:t>
            </w:r>
            <w:r w:rsidR="00205F72">
              <w:rPr>
                <w:rFonts w:ascii="Times New Roman" w:hAnsi="Times New Roman" w:cs="Times New Roman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кров</w:t>
            </w:r>
            <w:r w:rsidR="00205F72">
              <w:rPr>
                <w:rFonts w:ascii="Times New Roman" w:hAnsi="Times New Roman" w:cs="Times New Roman"/>
                <w:lang w:val="sr-Cyrl-CS"/>
              </w:rPr>
              <w:t>ови</w:t>
            </w:r>
          </w:p>
        </w:tc>
        <w:tc>
          <w:tcPr>
            <w:tcW w:w="1598" w:type="dxa"/>
          </w:tcPr>
          <w:p w14:paraId="71F04A6B" w14:textId="45BCAE59" w:rsidR="004B1F12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Техничка документација Општине Бачка Паланка</w:t>
            </w:r>
          </w:p>
          <w:p w14:paraId="54D0F9FF" w14:textId="3E07D7A2" w:rsidR="004B1F1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Техничка документација Општине Бачка Паланка</w:t>
            </w:r>
          </w:p>
        </w:tc>
        <w:tc>
          <w:tcPr>
            <w:tcW w:w="1428" w:type="dxa"/>
          </w:tcPr>
          <w:p w14:paraId="70139DAD" w14:textId="2CA05907" w:rsidR="004B1F12" w:rsidRPr="00E76713" w:rsidRDefault="00205F7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Општина Бачка Паланка</w:t>
            </w:r>
          </w:p>
          <w:p w14:paraId="226E8361" w14:textId="77777777" w:rsidR="004B1F12" w:rsidRDefault="004B1F12" w:rsidP="004B1F1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8B6CDC6" w14:textId="77777777" w:rsidR="00205F7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Општина Бачка Паланка</w:t>
            </w:r>
          </w:p>
          <w:p w14:paraId="5C5F7A6B" w14:textId="77777777" w:rsidR="004B1F12" w:rsidRPr="00E76713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691" w:type="dxa"/>
          </w:tcPr>
          <w:p w14:paraId="55E8377B" w14:textId="59411E9F" w:rsidR="004B1F12" w:rsidRPr="00E76713" w:rsidRDefault="004B1F12" w:rsidP="000E33B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Крај </w:t>
            </w:r>
            <w:r w:rsidR="004B5944">
              <w:rPr>
                <w:rFonts w:ascii="Times New Roman" w:hAnsi="Times New Roman" w:cs="Times New Roman"/>
                <w:lang w:val="sr-Cyrl-CS"/>
              </w:rPr>
              <w:t>школске године</w:t>
            </w:r>
          </w:p>
          <w:p w14:paraId="271BB1F0" w14:textId="77777777" w:rsidR="004B1F12" w:rsidRDefault="004B1F12" w:rsidP="004B1F1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EC69D59" w14:textId="77777777" w:rsidR="00205F7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6EE1D3BB" w14:textId="77777777" w:rsidR="004B1F12" w:rsidRPr="00E76713" w:rsidRDefault="004B1F12" w:rsidP="000E33B5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05F72" w14:paraId="18E53488" w14:textId="77777777" w:rsidTr="00205F72">
        <w:trPr>
          <w:trHeight w:val="2609"/>
        </w:trPr>
        <w:tc>
          <w:tcPr>
            <w:tcW w:w="2680" w:type="dxa"/>
          </w:tcPr>
          <w:p w14:paraId="6A931800" w14:textId="445DBD1C" w:rsidR="00205F72" w:rsidRPr="00205F72" w:rsidRDefault="00205F72" w:rsidP="00205F72">
            <w:pPr>
              <w:pStyle w:val="ListParagraph"/>
              <w:numPr>
                <w:ilvl w:val="2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205F72">
              <w:rPr>
                <w:rFonts w:ascii="Times New Roman" w:hAnsi="Times New Roman" w:cs="Times New Roman"/>
                <w:bCs/>
                <w:lang w:val="sr-Cyrl-CS"/>
              </w:rPr>
              <w:t>Обезбеђивање средстава за кречење спрата школе и фискултурне сале</w:t>
            </w:r>
          </w:p>
          <w:p w14:paraId="11C7E087" w14:textId="77777777" w:rsidR="00205F72" w:rsidRPr="00205F72" w:rsidRDefault="00205F72" w:rsidP="00205F7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3571CFE0" w14:textId="77777777" w:rsidR="00205F72" w:rsidRDefault="00205F72" w:rsidP="00205F72">
            <w:pPr>
              <w:pStyle w:val="ListParagraph"/>
              <w:numPr>
                <w:ilvl w:val="2"/>
                <w:numId w:val="16"/>
              </w:numPr>
              <w:rPr>
                <w:rFonts w:ascii="Times New Roman" w:hAnsi="Times New Roman" w:cs="Times New Roman"/>
                <w:bCs/>
                <w:lang w:val="sr-Cyrl-CS"/>
              </w:rPr>
            </w:pPr>
            <w:r w:rsidRPr="00205F72">
              <w:rPr>
                <w:rFonts w:ascii="Times New Roman" w:hAnsi="Times New Roman" w:cs="Times New Roman"/>
                <w:bCs/>
                <w:lang w:val="sr-Cyrl-CS"/>
              </w:rPr>
              <w:t>Извођење радова на кречењу</w:t>
            </w:r>
          </w:p>
          <w:p w14:paraId="36B2E05B" w14:textId="77777777" w:rsidR="0003358B" w:rsidRDefault="0003358B" w:rsidP="0003358B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255FD6A7" w14:textId="0BFBED49" w:rsidR="0003358B" w:rsidRDefault="0003358B" w:rsidP="0003358B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03358B">
              <w:rPr>
                <w:rFonts w:ascii="Times New Roman" w:hAnsi="Times New Roman" w:cs="Times New Roman"/>
                <w:bCs/>
                <w:lang w:val="sr-Cyrl-CS"/>
              </w:rPr>
              <w:t xml:space="preserve">1.3.1 Обезбеђивање средстава за 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>замену електричних инсталација у канцеларијама школе</w:t>
            </w:r>
          </w:p>
          <w:p w14:paraId="037F74F5" w14:textId="77777777" w:rsidR="0003358B" w:rsidRDefault="0003358B" w:rsidP="0003358B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3470E2C6" w14:textId="587607D2" w:rsidR="0003358B" w:rsidRPr="0003358B" w:rsidRDefault="0003358B" w:rsidP="0003358B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03358B">
              <w:rPr>
                <w:rFonts w:ascii="Times New Roman" w:hAnsi="Times New Roman" w:cs="Times New Roman"/>
                <w:bCs/>
                <w:lang w:val="sr-Cyrl-CS"/>
              </w:rPr>
              <w:t>1.3.2 Извођење радова на замени електричних инсталација</w:t>
            </w:r>
            <w:r>
              <w:rPr>
                <w:rFonts w:ascii="Times New Roman" w:hAnsi="Times New Roman" w:cs="Times New Roman"/>
                <w:bCs/>
                <w:lang w:val="sr-Cyrl-CS"/>
              </w:rPr>
              <w:t xml:space="preserve"> у канцеларијама школе</w:t>
            </w:r>
          </w:p>
          <w:p w14:paraId="742C9A4D" w14:textId="68BA7EE3" w:rsidR="0003358B" w:rsidRPr="0003358B" w:rsidRDefault="0003358B" w:rsidP="0003358B">
            <w:pPr>
              <w:rPr>
                <w:rFonts w:ascii="Times New Roman" w:hAnsi="Times New Roman" w:cs="Times New Roman"/>
                <w:bCs/>
                <w:lang w:val="sr-Cyrl-CS"/>
              </w:rPr>
            </w:pPr>
          </w:p>
        </w:tc>
        <w:tc>
          <w:tcPr>
            <w:tcW w:w="1432" w:type="dxa"/>
          </w:tcPr>
          <w:p w14:paraId="3A18E931" w14:textId="77777777" w:rsidR="00205F72" w:rsidRPr="00E76713" w:rsidRDefault="00205F72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Општина Бачка Паланка</w:t>
            </w:r>
          </w:p>
          <w:p w14:paraId="68B6CB19" w14:textId="77777777" w:rsidR="00205F72" w:rsidRDefault="00205F72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1586C57" w14:textId="77777777" w:rsidR="00205F72" w:rsidRDefault="00205F72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Општина Бачка Паланка</w:t>
            </w:r>
          </w:p>
          <w:p w14:paraId="7F501A28" w14:textId="2552B799" w:rsidR="0003358B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Директор</w:t>
            </w:r>
          </w:p>
          <w:p w14:paraId="3EF40F69" w14:textId="77777777" w:rsidR="0003358B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564FCCB5" w14:textId="77777777" w:rsidR="0003358B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6C38275B" w14:textId="4E6D2567" w:rsidR="0003358B" w:rsidRPr="0003358B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Директор</w:t>
            </w:r>
          </w:p>
        </w:tc>
        <w:tc>
          <w:tcPr>
            <w:tcW w:w="1530" w:type="dxa"/>
          </w:tcPr>
          <w:p w14:paraId="0BDA747B" w14:textId="77777777" w:rsidR="00205F7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  <w:p w14:paraId="56B34D94" w14:textId="77777777" w:rsidR="00205F7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7B3F7C4" w14:textId="77777777" w:rsidR="00205F72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0E34DB3F" w14:textId="77777777" w:rsidR="00205F7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  <w:p w14:paraId="2B014575" w14:textId="77777777" w:rsidR="0003358B" w:rsidRDefault="0003358B" w:rsidP="0003358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5D097DB" w14:textId="77777777" w:rsidR="0003358B" w:rsidRPr="00E76713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  <w:p w14:paraId="77C4B1D9" w14:textId="77777777" w:rsidR="0003358B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74249713" w14:textId="77777777" w:rsidR="0003358B" w:rsidRDefault="0003358B" w:rsidP="0003358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AC4A74B" w14:textId="77777777" w:rsidR="0003358B" w:rsidRPr="00E76713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Током године</w:t>
            </w:r>
          </w:p>
          <w:p w14:paraId="4E1EADA5" w14:textId="6159866D" w:rsidR="0003358B" w:rsidRPr="0003358B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31" w:type="dxa"/>
          </w:tcPr>
          <w:p w14:paraId="1CCBA67A" w14:textId="77777777" w:rsidR="00205F7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Обезбеђена средства</w:t>
            </w:r>
          </w:p>
          <w:p w14:paraId="4BBE5EB3" w14:textId="77777777" w:rsidR="00205F72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22C8B4DF" w14:textId="77777777" w:rsidR="00205F72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Окречена школа и фискултурна сала</w:t>
            </w:r>
          </w:p>
          <w:p w14:paraId="6298FBD5" w14:textId="77777777" w:rsidR="0003358B" w:rsidRDefault="0003358B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Обезбеђена средства</w:t>
            </w:r>
          </w:p>
          <w:p w14:paraId="45413D9F" w14:textId="77777777" w:rsidR="0003358B" w:rsidRDefault="0003358B" w:rsidP="0003358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5AB8A7F" w14:textId="0446479B" w:rsidR="0003358B" w:rsidRPr="0003358B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Замењене електричне инсталације</w:t>
            </w:r>
          </w:p>
        </w:tc>
        <w:tc>
          <w:tcPr>
            <w:tcW w:w="1598" w:type="dxa"/>
          </w:tcPr>
          <w:p w14:paraId="04A9818B" w14:textId="77777777" w:rsidR="00205F72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Техничка документација Општине Бачка Паланка</w:t>
            </w:r>
          </w:p>
          <w:p w14:paraId="00D121C9" w14:textId="77777777" w:rsidR="00205F72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Техничка документација Општине Бачка Паланка</w:t>
            </w:r>
          </w:p>
          <w:p w14:paraId="7C6D1830" w14:textId="77777777" w:rsidR="0003358B" w:rsidRDefault="0003358B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3A59B66" w14:textId="77777777" w:rsidR="0003358B" w:rsidRDefault="0003358B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4FCE1332" w14:textId="68050461" w:rsidR="0003358B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Буџет школе, извештај</w:t>
            </w:r>
          </w:p>
        </w:tc>
        <w:tc>
          <w:tcPr>
            <w:tcW w:w="1428" w:type="dxa"/>
          </w:tcPr>
          <w:p w14:paraId="7F2A5A31" w14:textId="77777777" w:rsidR="00205F7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Општина Бачка Паланка</w:t>
            </w:r>
          </w:p>
          <w:p w14:paraId="16D301EA" w14:textId="77777777" w:rsidR="00205F72" w:rsidRDefault="00205F72" w:rsidP="00205F7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7FD2814" w14:textId="77777777" w:rsidR="00205F7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Општина Бачка Паланка</w:t>
            </w:r>
          </w:p>
          <w:p w14:paraId="3D61109B" w14:textId="77777777" w:rsidR="00205F72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1E47BF2A" w14:textId="77777777" w:rsidR="0003358B" w:rsidRPr="0003358B" w:rsidRDefault="0003358B" w:rsidP="0003358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6AA4677" w14:textId="77777777" w:rsidR="0003358B" w:rsidRDefault="0003358B" w:rsidP="0003358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A217B72" w14:textId="11A25B76" w:rsidR="0003358B" w:rsidRPr="0003358B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Директор </w:t>
            </w:r>
          </w:p>
        </w:tc>
        <w:tc>
          <w:tcPr>
            <w:tcW w:w="1691" w:type="dxa"/>
          </w:tcPr>
          <w:p w14:paraId="05F75858" w14:textId="77777777" w:rsidR="00205F7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7D04C99C" w14:textId="77777777" w:rsidR="00205F72" w:rsidRDefault="00205F72" w:rsidP="00205F72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BB754DE" w14:textId="77777777" w:rsidR="00205F72" w:rsidRPr="00E76713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106109A5" w14:textId="77777777" w:rsidR="00205F72" w:rsidRDefault="00205F72" w:rsidP="00205F7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14:paraId="3E2CC3CC" w14:textId="77777777" w:rsidR="0003358B" w:rsidRPr="0003358B" w:rsidRDefault="0003358B" w:rsidP="0003358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38851E2" w14:textId="77777777" w:rsidR="0003358B" w:rsidRDefault="0003358B" w:rsidP="0003358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FBA2C48" w14:textId="77777777" w:rsidR="0003358B" w:rsidRDefault="0003358B" w:rsidP="0003358B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441B68D" w14:textId="77777777" w:rsidR="0003358B" w:rsidRPr="00E76713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Крај школске године</w:t>
            </w:r>
          </w:p>
          <w:p w14:paraId="002EA7BA" w14:textId="32BCA83A" w:rsidR="0003358B" w:rsidRPr="0003358B" w:rsidRDefault="0003358B" w:rsidP="0003358B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441E759D" w14:textId="18B9E825" w:rsidR="004157D2" w:rsidRDefault="004157D2" w:rsidP="005871E6">
      <w:pPr>
        <w:jc w:val="center"/>
      </w:pPr>
    </w:p>
    <w:p w14:paraId="2F0B9DD9" w14:textId="6BB34F78" w:rsidR="004B1F12" w:rsidRDefault="004B1F12" w:rsidP="005871E6">
      <w:pPr>
        <w:jc w:val="center"/>
      </w:pPr>
    </w:p>
    <w:p w14:paraId="3497094F" w14:textId="77777777" w:rsidR="002E55A2" w:rsidRDefault="002E55A2" w:rsidP="005871E6">
      <w:pPr>
        <w:jc w:val="center"/>
      </w:pPr>
    </w:p>
    <w:p w14:paraId="1EB1351C" w14:textId="77777777" w:rsidR="002E55A2" w:rsidRDefault="002E55A2" w:rsidP="005871E6">
      <w:pPr>
        <w:jc w:val="center"/>
      </w:pPr>
    </w:p>
    <w:p w14:paraId="6F72A775" w14:textId="77777777" w:rsidR="002E55A2" w:rsidRDefault="002E55A2" w:rsidP="005871E6">
      <w:pPr>
        <w:jc w:val="center"/>
      </w:pPr>
    </w:p>
    <w:p w14:paraId="3D01959A" w14:textId="77777777" w:rsidR="002E55A2" w:rsidRDefault="002E55A2" w:rsidP="005871E6">
      <w:pPr>
        <w:jc w:val="center"/>
      </w:pPr>
    </w:p>
    <w:p w14:paraId="07F5AE96" w14:textId="77777777" w:rsidR="002E55A2" w:rsidRDefault="002E55A2" w:rsidP="005871E6">
      <w:pPr>
        <w:jc w:val="center"/>
      </w:pPr>
    </w:p>
    <w:p w14:paraId="35E3D8C5" w14:textId="77777777" w:rsidR="002E55A2" w:rsidRDefault="002E55A2" w:rsidP="005871E6">
      <w:pPr>
        <w:jc w:val="center"/>
      </w:pPr>
    </w:p>
    <w:p w14:paraId="6E2BEE2A" w14:textId="77777777" w:rsidR="002E55A2" w:rsidRDefault="002E55A2" w:rsidP="005871E6">
      <w:pPr>
        <w:jc w:val="center"/>
      </w:pPr>
    </w:p>
    <w:p w14:paraId="27161E21" w14:textId="77777777" w:rsidR="002E55A2" w:rsidRDefault="002E55A2" w:rsidP="005871E6">
      <w:pPr>
        <w:jc w:val="center"/>
      </w:pPr>
    </w:p>
    <w:p w14:paraId="205F7CA9" w14:textId="77777777" w:rsidR="002E55A2" w:rsidRDefault="002E55A2" w:rsidP="002E55A2">
      <w:pPr>
        <w:jc w:val="center"/>
      </w:pPr>
    </w:p>
    <w:p w14:paraId="1A0B9E81" w14:textId="77777777" w:rsidR="00FD2E61" w:rsidRDefault="00FD2E61" w:rsidP="002E5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ШКОЛСКОГ РАЗВОЈНОГ ПЛАНА</w:t>
      </w:r>
    </w:p>
    <w:tbl>
      <w:tblPr>
        <w:tblStyle w:val="TableGrid"/>
        <w:tblW w:w="11790" w:type="dxa"/>
        <w:tblInd w:w="-1265" w:type="dxa"/>
        <w:tblLook w:val="04A0" w:firstRow="1" w:lastRow="0" w:firstColumn="1" w:lastColumn="0" w:noHBand="0" w:noVBand="1"/>
      </w:tblPr>
      <w:tblGrid>
        <w:gridCol w:w="2919"/>
        <w:gridCol w:w="4191"/>
        <w:gridCol w:w="1979"/>
        <w:gridCol w:w="2701"/>
      </w:tblGrid>
      <w:tr w:rsidR="00FD2E61" w14:paraId="0E842129" w14:textId="77777777" w:rsidTr="002E55A2">
        <w:trPr>
          <w:trHeight w:val="823"/>
        </w:trPr>
        <w:tc>
          <w:tcPr>
            <w:tcW w:w="2919" w:type="dxa"/>
          </w:tcPr>
          <w:p w14:paraId="4ACC8B43" w14:textId="7777777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191" w:type="dxa"/>
          </w:tcPr>
          <w:p w14:paraId="24075F5C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праћења</w:t>
            </w:r>
            <w:proofErr w:type="spellEnd"/>
          </w:p>
        </w:tc>
        <w:tc>
          <w:tcPr>
            <w:tcW w:w="1979" w:type="dxa"/>
          </w:tcPr>
          <w:p w14:paraId="49E213FA" w14:textId="7777777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2701" w:type="dxa"/>
          </w:tcPr>
          <w:p w14:paraId="01254992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информисати</w:t>
            </w:r>
            <w:proofErr w:type="spellEnd"/>
          </w:p>
        </w:tc>
      </w:tr>
      <w:tr w:rsidR="00FD2E61" w14:paraId="10274896" w14:textId="77777777" w:rsidTr="002E55A2">
        <w:trPr>
          <w:trHeight w:val="1036"/>
        </w:trPr>
        <w:tc>
          <w:tcPr>
            <w:tcW w:w="2919" w:type="dxa"/>
          </w:tcPr>
          <w:p w14:paraId="4FED45DD" w14:textId="14DE0D4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учење</w:t>
            </w:r>
            <w:proofErr w:type="spellEnd"/>
          </w:p>
        </w:tc>
        <w:tc>
          <w:tcPr>
            <w:tcW w:w="4191" w:type="dxa"/>
          </w:tcPr>
          <w:p w14:paraId="5C9E0C1F" w14:textId="77777777" w:rsidR="00FD2E61" w:rsidRPr="005279CF" w:rsidRDefault="00FD2E61" w:rsidP="000E33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Записник, презентација, чек листе, графикон</w:t>
            </w:r>
            <w:r w:rsidRPr="00527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</w:p>
          <w:p w14:paraId="3643DD20" w14:textId="77777777" w:rsidR="00FD2E61" w:rsidRPr="005279CF" w:rsidRDefault="00FD2E61" w:rsidP="000E33B5">
            <w:pPr>
              <w:rPr>
                <w:rFonts w:ascii="Times New Roman" w:hAnsi="Times New Roman" w:cs="Times New Roman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979" w:type="dxa"/>
          </w:tcPr>
          <w:p w14:paraId="6486E2A0" w14:textId="7777777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ШРП</w:t>
            </w:r>
          </w:p>
        </w:tc>
        <w:tc>
          <w:tcPr>
            <w:tcW w:w="2701" w:type="dxa"/>
          </w:tcPr>
          <w:p w14:paraId="25B0F156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Запослене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чланове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школског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одбора</w:t>
            </w:r>
            <w:proofErr w:type="spellEnd"/>
          </w:p>
        </w:tc>
      </w:tr>
      <w:tr w:rsidR="00FD2E61" w14:paraId="574C39AA" w14:textId="77777777" w:rsidTr="002E55A2">
        <w:trPr>
          <w:trHeight w:val="1348"/>
        </w:trPr>
        <w:tc>
          <w:tcPr>
            <w:tcW w:w="2919" w:type="dxa"/>
          </w:tcPr>
          <w:p w14:paraId="1789F28D" w14:textId="25B02207" w:rsidR="00FD2E61" w:rsidRP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Подршка ученицима</w:t>
            </w:r>
          </w:p>
        </w:tc>
        <w:tc>
          <w:tcPr>
            <w:tcW w:w="4191" w:type="dxa"/>
          </w:tcPr>
          <w:p w14:paraId="65D28A51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Записници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, анкета, фотографије, видео записи, мејл, извештаји, дневник рада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14:paraId="5FC56976" w14:textId="43C1331C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979" w:type="dxa"/>
          </w:tcPr>
          <w:p w14:paraId="336BBC51" w14:textId="7777777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ШРП</w:t>
            </w:r>
          </w:p>
        </w:tc>
        <w:tc>
          <w:tcPr>
            <w:tcW w:w="2701" w:type="dxa"/>
          </w:tcPr>
          <w:p w14:paraId="47245135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Запослене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чланове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школског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одбора</w:t>
            </w:r>
            <w:proofErr w:type="spellEnd"/>
          </w:p>
        </w:tc>
      </w:tr>
      <w:tr w:rsidR="00FD2E61" w14:paraId="7D03C5D4" w14:textId="77777777" w:rsidTr="002E55A2">
        <w:trPr>
          <w:trHeight w:val="1336"/>
        </w:trPr>
        <w:tc>
          <w:tcPr>
            <w:tcW w:w="2919" w:type="dxa"/>
          </w:tcPr>
          <w:p w14:paraId="224D1FAD" w14:textId="7777777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</w:p>
        </w:tc>
        <w:tc>
          <w:tcPr>
            <w:tcW w:w="4191" w:type="dxa"/>
          </w:tcPr>
          <w:p w14:paraId="03C4FF6D" w14:textId="77777777" w:rsidR="00FD2E61" w:rsidRPr="00390F72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ЗП обрасци</w:t>
            </w:r>
            <w:r w:rsidRPr="0039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90F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рачуни, књига улазних фактура, изводи стања рачуна, </w:t>
            </w:r>
            <w:proofErr w:type="spellStart"/>
            <w:r w:rsidRPr="00390F72">
              <w:rPr>
                <w:rFonts w:ascii="Times New Roman" w:hAnsi="Times New Roman" w:cs="Times New Roman"/>
                <w:b/>
                <w:sz w:val="24"/>
                <w:szCs w:val="24"/>
              </w:rPr>
              <w:t>деловодник</w:t>
            </w:r>
            <w:proofErr w:type="spellEnd"/>
            <w:r w:rsidRPr="0039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F72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фотографије</w:t>
            </w:r>
            <w:proofErr w:type="spellEnd"/>
            <w:r w:rsidRPr="0039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3787A854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0F72">
              <w:rPr>
                <w:rFonts w:ascii="Times New Roman" w:hAnsi="Times New Roman" w:cs="Times New Roman"/>
                <w:b/>
                <w:sz w:val="24"/>
                <w:szCs w:val="24"/>
              </w:rPr>
              <w:t>током</w:t>
            </w:r>
            <w:proofErr w:type="spellEnd"/>
            <w:r w:rsidRPr="0039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F72">
              <w:rPr>
                <w:rFonts w:ascii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979" w:type="dxa"/>
          </w:tcPr>
          <w:p w14:paraId="6A516D0A" w14:textId="77777777" w:rsidR="00FD2E61" w:rsidRDefault="00FD2E61" w:rsidP="000E33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ШРП</w:t>
            </w:r>
          </w:p>
        </w:tc>
        <w:tc>
          <w:tcPr>
            <w:tcW w:w="2701" w:type="dxa"/>
          </w:tcPr>
          <w:p w14:paraId="50D10042" w14:textId="77777777" w:rsidR="00FD2E61" w:rsidRDefault="00FD2E61" w:rsidP="000E3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Запослене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чланове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школског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одбора</w:t>
            </w:r>
            <w:proofErr w:type="spellEnd"/>
          </w:p>
        </w:tc>
      </w:tr>
    </w:tbl>
    <w:p w14:paraId="14C95EC3" w14:textId="77777777" w:rsidR="00FD2E61" w:rsidRDefault="00FD2E61" w:rsidP="00FD2E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F2D8D" w14:textId="77777777" w:rsidR="002E55A2" w:rsidRDefault="002E55A2" w:rsidP="00FD2E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5255A" w14:textId="77777777" w:rsidR="00FD2E61" w:rsidRDefault="00FD2E61" w:rsidP="00FD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ЕВАЛУАЦИЈА ШРП-а</w:t>
      </w:r>
    </w:p>
    <w:p w14:paraId="53B69E3F" w14:textId="73D5411B" w:rsidR="00FD2E61" w:rsidRPr="005D3ED4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крају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школске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врши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евалуација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активности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предвиђењих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ШРП-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(Акционим планом)</w:t>
      </w:r>
      <w:r w:rsidRPr="005D3E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FE1CBB4" w14:textId="77777777" w:rsidR="00FD2E61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израђене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евалуације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самовредновања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плана унапређења квалитета образовно васпитног рада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израђује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Акциони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ШРП-а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наредну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школску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3ED4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r w:rsidRPr="005D3ED4">
        <w:rPr>
          <w:rFonts w:ascii="Times New Roman" w:hAnsi="Times New Roman" w:cs="Times New Roman"/>
          <w:b/>
          <w:sz w:val="24"/>
          <w:szCs w:val="24"/>
        </w:rPr>
        <w:t>.</w:t>
      </w:r>
    </w:p>
    <w:p w14:paraId="345072B0" w14:textId="77777777" w:rsidR="00FD2E61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111B5B" w14:textId="0453430F" w:rsidR="00FD2E61" w:rsidRPr="000F53A5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940577E" w14:textId="77777777" w:rsidR="00FD2E61" w:rsidRPr="005D3ED4" w:rsidRDefault="00FD2E61" w:rsidP="00FD2E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45C83A" w14:textId="623F2C95" w:rsidR="00FD2E61" w:rsidRDefault="00FD2E61" w:rsidP="00FD2E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2E55A2">
        <w:rPr>
          <w:rFonts w:ascii="Times New Roman" w:hAnsi="Times New Roman" w:cs="Times New Roman"/>
          <w:b/>
          <w:sz w:val="24"/>
          <w:szCs w:val="24"/>
          <w:lang w:val="sr-Cyrl-RS"/>
        </w:rPr>
        <w:t>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ТИМА :</w:t>
      </w:r>
      <w:proofErr w:type="gramEnd"/>
    </w:p>
    <w:p w14:paraId="2C1F4964" w14:textId="340E64D9" w:rsidR="00FD2E61" w:rsidRDefault="00CA53F1" w:rsidP="00FD2E6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Горана Шарац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6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16DF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proofErr w:type="spellStart"/>
      <w:r w:rsidR="00FD2E61">
        <w:rPr>
          <w:rFonts w:ascii="Times New Roman" w:hAnsi="Times New Roman" w:cs="Times New Roman"/>
          <w:b/>
          <w:sz w:val="24"/>
          <w:szCs w:val="24"/>
        </w:rPr>
        <w:t>оординатор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ка</w:t>
      </w:r>
      <w:r w:rsidR="00FD2E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2E61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proofErr w:type="spellStart"/>
      <w:r w:rsidR="00FD2E61"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</w:p>
    <w:p w14:paraId="3BE8CF77" w14:textId="77777777" w:rsidR="00CA53F1" w:rsidRDefault="00CA53F1" w:rsidP="00CA53F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Анђела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Дувњак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директорка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</w:p>
    <w:p w14:paraId="6790DA61" w14:textId="6CD20CE4" w:rsidR="002E55A2" w:rsidRDefault="002E55A2" w:rsidP="002E55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Слађана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Барјактаровић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</w:p>
    <w:p w14:paraId="72628848" w14:textId="77777777" w:rsidR="002E55A2" w:rsidRDefault="002E55A2" w:rsidP="002E55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Јелена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Тривуновић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</w:p>
    <w:p w14:paraId="134C80C7" w14:textId="4C277DC5" w:rsidR="002E55A2" w:rsidRDefault="002E55A2" w:rsidP="002E55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Маријана Лакић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испред Савета родитеља</w:t>
      </w:r>
    </w:p>
    <w:p w14:paraId="58FC8CED" w14:textId="55DEA587" w:rsidR="004B1F12" w:rsidRPr="002E55A2" w:rsidRDefault="002E55A2" w:rsidP="002E55A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Бојка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Јовицки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испред локалне самоуправе</w:t>
      </w:r>
    </w:p>
    <w:sectPr w:rsidR="004B1F12" w:rsidRPr="002E55A2" w:rsidSect="0003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4D2"/>
    <w:multiLevelType w:val="multilevel"/>
    <w:tmpl w:val="D52EE92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0F30CFF"/>
    <w:multiLevelType w:val="multilevel"/>
    <w:tmpl w:val="71D4533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2" w15:restartNumberingAfterBreak="0">
    <w:nsid w:val="059E32B1"/>
    <w:multiLevelType w:val="multilevel"/>
    <w:tmpl w:val="BB02F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4740F3"/>
    <w:multiLevelType w:val="multilevel"/>
    <w:tmpl w:val="C20A7F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20" w:hanging="2160"/>
      </w:pPr>
      <w:rPr>
        <w:rFonts w:hint="default"/>
      </w:rPr>
    </w:lvl>
  </w:abstractNum>
  <w:abstractNum w:abstractNumId="4" w15:restartNumberingAfterBreak="0">
    <w:nsid w:val="0B0F686F"/>
    <w:multiLevelType w:val="multilevel"/>
    <w:tmpl w:val="2B9A1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CB65B6F"/>
    <w:multiLevelType w:val="multilevel"/>
    <w:tmpl w:val="F470F2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0F350ACE"/>
    <w:multiLevelType w:val="hybridMultilevel"/>
    <w:tmpl w:val="56C8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A6594"/>
    <w:multiLevelType w:val="multilevel"/>
    <w:tmpl w:val="3F924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EE2246"/>
    <w:multiLevelType w:val="hybridMultilevel"/>
    <w:tmpl w:val="26AC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539FB"/>
    <w:multiLevelType w:val="multilevel"/>
    <w:tmpl w:val="07BAEB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8526A8"/>
    <w:multiLevelType w:val="multilevel"/>
    <w:tmpl w:val="767834A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1" w15:restartNumberingAfterBreak="0">
    <w:nsid w:val="25E61D21"/>
    <w:multiLevelType w:val="multilevel"/>
    <w:tmpl w:val="6E08BA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D8592E"/>
    <w:multiLevelType w:val="multilevel"/>
    <w:tmpl w:val="CB6EA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163233"/>
    <w:multiLevelType w:val="multilevel"/>
    <w:tmpl w:val="6BE22E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617943"/>
    <w:multiLevelType w:val="multilevel"/>
    <w:tmpl w:val="A9BABA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5" w15:restartNumberingAfterBreak="0">
    <w:nsid w:val="3E09261A"/>
    <w:multiLevelType w:val="multilevel"/>
    <w:tmpl w:val="D188E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8547F7"/>
    <w:multiLevelType w:val="multilevel"/>
    <w:tmpl w:val="1900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3F961227"/>
    <w:multiLevelType w:val="multilevel"/>
    <w:tmpl w:val="D4C66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 w15:restartNumberingAfterBreak="0">
    <w:nsid w:val="43D61A7F"/>
    <w:multiLevelType w:val="multilevel"/>
    <w:tmpl w:val="7FA0934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5F45245"/>
    <w:multiLevelType w:val="multilevel"/>
    <w:tmpl w:val="C1F8E19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A2C2E4E"/>
    <w:multiLevelType w:val="multilevel"/>
    <w:tmpl w:val="6E08BA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AB6A4C"/>
    <w:multiLevelType w:val="hybridMultilevel"/>
    <w:tmpl w:val="6E981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64579"/>
    <w:multiLevelType w:val="multilevel"/>
    <w:tmpl w:val="2B9A1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5B7E0A"/>
    <w:multiLevelType w:val="multilevel"/>
    <w:tmpl w:val="15D4B8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5AE71999"/>
    <w:multiLevelType w:val="hybridMultilevel"/>
    <w:tmpl w:val="6BAE8D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A4636"/>
    <w:multiLevelType w:val="hybridMultilevel"/>
    <w:tmpl w:val="A900E4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60E3A"/>
    <w:multiLevelType w:val="multilevel"/>
    <w:tmpl w:val="8D5C796E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27" w15:restartNumberingAfterBreak="0">
    <w:nsid w:val="6A1D2FB5"/>
    <w:multiLevelType w:val="multilevel"/>
    <w:tmpl w:val="D8A4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C5C4AAA"/>
    <w:multiLevelType w:val="multilevel"/>
    <w:tmpl w:val="4F7CC5F6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C6074B7"/>
    <w:multiLevelType w:val="multilevel"/>
    <w:tmpl w:val="B2005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FA6796A"/>
    <w:multiLevelType w:val="multilevel"/>
    <w:tmpl w:val="D4C66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1" w15:restartNumberingAfterBreak="0">
    <w:nsid w:val="714A7BD1"/>
    <w:multiLevelType w:val="multilevel"/>
    <w:tmpl w:val="B3681D8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8327310"/>
    <w:multiLevelType w:val="multilevel"/>
    <w:tmpl w:val="15943E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3" w15:restartNumberingAfterBreak="0">
    <w:nsid w:val="79BD24D8"/>
    <w:multiLevelType w:val="multilevel"/>
    <w:tmpl w:val="62DE59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1800"/>
      </w:pPr>
      <w:rPr>
        <w:rFonts w:hint="default"/>
      </w:rPr>
    </w:lvl>
  </w:abstractNum>
  <w:abstractNum w:abstractNumId="34" w15:restartNumberingAfterBreak="0">
    <w:nsid w:val="7D35376A"/>
    <w:multiLevelType w:val="multilevel"/>
    <w:tmpl w:val="442A82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29"/>
  </w:num>
  <w:num w:numId="5">
    <w:abstractNumId w:val="28"/>
  </w:num>
  <w:num w:numId="6">
    <w:abstractNumId w:val="24"/>
  </w:num>
  <w:num w:numId="7">
    <w:abstractNumId w:val="31"/>
  </w:num>
  <w:num w:numId="8">
    <w:abstractNumId w:val="0"/>
  </w:num>
  <w:num w:numId="9">
    <w:abstractNumId w:val="12"/>
  </w:num>
  <w:num w:numId="10">
    <w:abstractNumId w:val="21"/>
  </w:num>
  <w:num w:numId="11">
    <w:abstractNumId w:val="27"/>
  </w:num>
  <w:num w:numId="12">
    <w:abstractNumId w:val="20"/>
  </w:num>
  <w:num w:numId="13">
    <w:abstractNumId w:val="6"/>
  </w:num>
  <w:num w:numId="14">
    <w:abstractNumId w:val="19"/>
  </w:num>
  <w:num w:numId="15">
    <w:abstractNumId w:val="4"/>
  </w:num>
  <w:num w:numId="16">
    <w:abstractNumId w:val="13"/>
  </w:num>
  <w:num w:numId="17">
    <w:abstractNumId w:val="30"/>
  </w:num>
  <w:num w:numId="18">
    <w:abstractNumId w:val="26"/>
  </w:num>
  <w:num w:numId="19">
    <w:abstractNumId w:val="14"/>
  </w:num>
  <w:num w:numId="20">
    <w:abstractNumId w:val="1"/>
  </w:num>
  <w:num w:numId="21">
    <w:abstractNumId w:val="10"/>
  </w:num>
  <w:num w:numId="22">
    <w:abstractNumId w:val="3"/>
  </w:num>
  <w:num w:numId="23">
    <w:abstractNumId w:val="32"/>
  </w:num>
  <w:num w:numId="24">
    <w:abstractNumId w:val="18"/>
  </w:num>
  <w:num w:numId="25">
    <w:abstractNumId w:val="15"/>
  </w:num>
  <w:num w:numId="26">
    <w:abstractNumId w:val="7"/>
  </w:num>
  <w:num w:numId="27">
    <w:abstractNumId w:val="8"/>
  </w:num>
  <w:num w:numId="28">
    <w:abstractNumId w:val="17"/>
  </w:num>
  <w:num w:numId="29">
    <w:abstractNumId w:val="33"/>
  </w:num>
  <w:num w:numId="30">
    <w:abstractNumId w:val="2"/>
  </w:num>
  <w:num w:numId="31">
    <w:abstractNumId w:val="16"/>
  </w:num>
  <w:num w:numId="32">
    <w:abstractNumId w:val="23"/>
  </w:num>
  <w:num w:numId="33">
    <w:abstractNumId w:val="5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E6"/>
    <w:rsid w:val="000333E8"/>
    <w:rsid w:val="0003358B"/>
    <w:rsid w:val="00060876"/>
    <w:rsid w:val="000F53A5"/>
    <w:rsid w:val="0020476B"/>
    <w:rsid w:val="00205F72"/>
    <w:rsid w:val="00214D4B"/>
    <w:rsid w:val="0024445A"/>
    <w:rsid w:val="002465D4"/>
    <w:rsid w:val="002562FF"/>
    <w:rsid w:val="002679ED"/>
    <w:rsid w:val="00277E36"/>
    <w:rsid w:val="002D1D81"/>
    <w:rsid w:val="002E55A2"/>
    <w:rsid w:val="00312F43"/>
    <w:rsid w:val="003245C8"/>
    <w:rsid w:val="003D3E2B"/>
    <w:rsid w:val="003D695B"/>
    <w:rsid w:val="003E2433"/>
    <w:rsid w:val="004157D2"/>
    <w:rsid w:val="004B1F12"/>
    <w:rsid w:val="004B5944"/>
    <w:rsid w:val="004E35CF"/>
    <w:rsid w:val="00551978"/>
    <w:rsid w:val="005676DC"/>
    <w:rsid w:val="005871E6"/>
    <w:rsid w:val="005D1D5C"/>
    <w:rsid w:val="0060127D"/>
    <w:rsid w:val="00602AB6"/>
    <w:rsid w:val="006217A0"/>
    <w:rsid w:val="006615E2"/>
    <w:rsid w:val="00661C5B"/>
    <w:rsid w:val="00722A69"/>
    <w:rsid w:val="00724D95"/>
    <w:rsid w:val="007C1174"/>
    <w:rsid w:val="008372B9"/>
    <w:rsid w:val="0087270E"/>
    <w:rsid w:val="00887F12"/>
    <w:rsid w:val="00896310"/>
    <w:rsid w:val="009B1529"/>
    <w:rsid w:val="009B752C"/>
    <w:rsid w:val="009D48FF"/>
    <w:rsid w:val="009E2B0D"/>
    <w:rsid w:val="009F660D"/>
    <w:rsid w:val="00A30B79"/>
    <w:rsid w:val="00A37952"/>
    <w:rsid w:val="00A5000A"/>
    <w:rsid w:val="00AA639F"/>
    <w:rsid w:val="00AA6B61"/>
    <w:rsid w:val="00B56775"/>
    <w:rsid w:val="00B834AD"/>
    <w:rsid w:val="00BB44E0"/>
    <w:rsid w:val="00BE1DFF"/>
    <w:rsid w:val="00C1244E"/>
    <w:rsid w:val="00CA53F1"/>
    <w:rsid w:val="00CC16DF"/>
    <w:rsid w:val="00CD15E0"/>
    <w:rsid w:val="00D14ADB"/>
    <w:rsid w:val="00D641F2"/>
    <w:rsid w:val="00D87736"/>
    <w:rsid w:val="00DB4047"/>
    <w:rsid w:val="00DD3AB7"/>
    <w:rsid w:val="00DE078A"/>
    <w:rsid w:val="00DE2B73"/>
    <w:rsid w:val="00E74543"/>
    <w:rsid w:val="00F4700B"/>
    <w:rsid w:val="00F90B0A"/>
    <w:rsid w:val="00FD2E61"/>
    <w:rsid w:val="00FE0CB7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D24E"/>
  <w15:chartTrackingRefBased/>
  <w15:docId w15:val="{ED17D4A0-F875-4CCF-9577-0114C2F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E6"/>
    <w:pPr>
      <w:ind w:left="720"/>
      <w:contextualSpacing/>
    </w:pPr>
  </w:style>
  <w:style w:type="table" w:styleId="TableGrid">
    <w:name w:val="Table Grid"/>
    <w:basedOn w:val="TableNormal"/>
    <w:uiPriority w:val="59"/>
    <w:rsid w:val="0058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2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Heroj Pinki</cp:lastModifiedBy>
  <cp:revision>2</cp:revision>
  <dcterms:created xsi:type="dcterms:W3CDTF">2023-09-18T10:52:00Z</dcterms:created>
  <dcterms:modified xsi:type="dcterms:W3CDTF">2023-09-18T10:52:00Z</dcterms:modified>
</cp:coreProperties>
</file>